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06" w:rsidRDefault="007D1106" w:rsidP="007D1106">
      <w:pPr>
        <w:pStyle w:val="2"/>
        <w:spacing w:before="72"/>
        <w:ind w:left="256" w:right="202"/>
        <w:jc w:val="center"/>
      </w:pPr>
      <w:r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дошкольное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rPr>
          <w:spacing w:val="-2"/>
        </w:rPr>
        <w:t>учреждение</w:t>
      </w:r>
    </w:p>
    <w:p w:rsidR="007D1106" w:rsidRDefault="007D1106" w:rsidP="007D1106">
      <w:pPr>
        <w:spacing w:before="2" w:line="320" w:lineRule="exact"/>
        <w:ind w:left="256" w:right="196"/>
        <w:jc w:val="center"/>
        <w:rPr>
          <w:b/>
          <w:spacing w:val="-5"/>
          <w:sz w:val="28"/>
        </w:rPr>
      </w:pPr>
      <w:r>
        <w:rPr>
          <w:b/>
          <w:sz w:val="28"/>
        </w:rPr>
        <w:t>детский сад «Маленькая страна</w:t>
      </w:r>
      <w:r>
        <w:rPr>
          <w:b/>
          <w:spacing w:val="-5"/>
          <w:sz w:val="28"/>
        </w:rPr>
        <w:t>»</w:t>
      </w:r>
    </w:p>
    <w:p w:rsidR="007D1106" w:rsidRDefault="007D1106" w:rsidP="007D1106">
      <w:pPr>
        <w:spacing w:before="2" w:line="320" w:lineRule="exact"/>
        <w:ind w:left="256" w:right="196"/>
        <w:jc w:val="center"/>
        <w:rPr>
          <w:b/>
          <w:spacing w:val="-5"/>
          <w:sz w:val="28"/>
        </w:rPr>
      </w:pPr>
    </w:p>
    <w:p w:rsidR="007D1106" w:rsidRDefault="007D1106" w:rsidP="007D1106">
      <w:pPr>
        <w:spacing w:before="2" w:line="320" w:lineRule="exact"/>
        <w:ind w:left="256" w:right="196"/>
        <w:jc w:val="center"/>
        <w:rPr>
          <w:b/>
          <w:spacing w:val="-5"/>
          <w:sz w:val="28"/>
        </w:rPr>
      </w:pPr>
    </w:p>
    <w:p w:rsidR="007D1106" w:rsidRPr="008451C0" w:rsidRDefault="007D1106" w:rsidP="007D1106">
      <w:pPr>
        <w:spacing w:before="2" w:line="320" w:lineRule="exact"/>
        <w:ind w:left="256" w:right="196"/>
        <w:jc w:val="center"/>
        <w:rPr>
          <w:b/>
          <w:sz w:val="28"/>
        </w:rPr>
      </w:pPr>
    </w:p>
    <w:p w:rsidR="007D1106" w:rsidRDefault="007D1106" w:rsidP="007D1106">
      <w:pPr>
        <w:ind w:right="200"/>
        <w:rPr>
          <w:b/>
          <w:color w:val="001F5F"/>
          <w:sz w:val="36"/>
        </w:rPr>
      </w:pPr>
    </w:p>
    <w:p w:rsidR="007D1106" w:rsidRDefault="007D1106" w:rsidP="007D1106">
      <w:pPr>
        <w:ind w:right="200"/>
        <w:rPr>
          <w:b/>
          <w:color w:val="001F5F"/>
          <w:sz w:val="36"/>
        </w:rPr>
      </w:pPr>
    </w:p>
    <w:p w:rsidR="007D1106" w:rsidRDefault="007D1106" w:rsidP="007D1106">
      <w:pPr>
        <w:ind w:left="256" w:right="200"/>
        <w:jc w:val="center"/>
        <w:rPr>
          <w:b/>
          <w:sz w:val="36"/>
        </w:rPr>
      </w:pPr>
      <w:r>
        <w:rPr>
          <w:b/>
          <w:color w:val="001F5F"/>
          <w:sz w:val="36"/>
        </w:rPr>
        <w:t>МЕТОДИЧЕСКАЯ</w:t>
      </w:r>
      <w:r>
        <w:rPr>
          <w:b/>
          <w:color w:val="001F5F"/>
          <w:spacing w:val="-8"/>
          <w:sz w:val="36"/>
        </w:rPr>
        <w:t xml:space="preserve"> </w:t>
      </w:r>
      <w:r>
        <w:rPr>
          <w:b/>
          <w:color w:val="001F5F"/>
          <w:spacing w:val="-2"/>
          <w:sz w:val="36"/>
        </w:rPr>
        <w:t>РАЗРАБОТКА</w:t>
      </w:r>
    </w:p>
    <w:p w:rsidR="007D1106" w:rsidRDefault="007D1106" w:rsidP="007D1106">
      <w:pPr>
        <w:spacing w:before="321"/>
        <w:ind w:left="256" w:right="197"/>
        <w:jc w:val="center"/>
        <w:rPr>
          <w:b/>
          <w:sz w:val="36"/>
        </w:rPr>
      </w:pPr>
      <w:r>
        <w:rPr>
          <w:b/>
          <w:color w:val="C00000"/>
          <w:sz w:val="36"/>
        </w:rPr>
        <w:t>«ДОУ –</w:t>
      </w:r>
      <w:r>
        <w:rPr>
          <w:b/>
          <w:color w:val="C00000"/>
          <w:spacing w:val="-1"/>
          <w:sz w:val="36"/>
        </w:rPr>
        <w:t xml:space="preserve"> </w:t>
      </w:r>
      <w:r>
        <w:rPr>
          <w:b/>
          <w:color w:val="C00000"/>
          <w:sz w:val="36"/>
        </w:rPr>
        <w:t>СЕМЬЯ</w:t>
      </w:r>
      <w:r>
        <w:rPr>
          <w:b/>
          <w:color w:val="C00000"/>
          <w:spacing w:val="-1"/>
          <w:sz w:val="36"/>
        </w:rPr>
        <w:t xml:space="preserve"> </w:t>
      </w:r>
      <w:r>
        <w:rPr>
          <w:b/>
          <w:color w:val="C00000"/>
          <w:sz w:val="36"/>
        </w:rPr>
        <w:t>–</w:t>
      </w:r>
      <w:r>
        <w:rPr>
          <w:b/>
          <w:color w:val="C00000"/>
          <w:spacing w:val="-1"/>
          <w:sz w:val="36"/>
        </w:rPr>
        <w:t xml:space="preserve"> </w:t>
      </w:r>
      <w:r>
        <w:rPr>
          <w:b/>
          <w:color w:val="C00000"/>
          <w:sz w:val="36"/>
        </w:rPr>
        <w:t>СОЦИУМ</w:t>
      </w:r>
      <w:r>
        <w:rPr>
          <w:b/>
          <w:color w:val="C00000"/>
          <w:spacing w:val="-1"/>
          <w:sz w:val="36"/>
        </w:rPr>
        <w:t xml:space="preserve"> </w:t>
      </w:r>
      <w:r>
        <w:rPr>
          <w:b/>
          <w:color w:val="C00000"/>
          <w:spacing w:val="-10"/>
          <w:sz w:val="36"/>
        </w:rPr>
        <w:t>–</w:t>
      </w:r>
    </w:p>
    <w:p w:rsidR="007D1106" w:rsidRDefault="007D1106" w:rsidP="007D1106">
      <w:pPr>
        <w:spacing w:before="1"/>
        <w:ind w:left="256" w:right="204"/>
        <w:jc w:val="center"/>
        <w:rPr>
          <w:b/>
          <w:sz w:val="36"/>
        </w:rPr>
      </w:pPr>
      <w:r>
        <w:rPr>
          <w:b/>
          <w:color w:val="C00000"/>
          <w:sz w:val="36"/>
        </w:rPr>
        <w:t>единое</w:t>
      </w:r>
      <w:r>
        <w:rPr>
          <w:b/>
          <w:color w:val="C00000"/>
          <w:spacing w:val="-4"/>
          <w:sz w:val="36"/>
        </w:rPr>
        <w:t xml:space="preserve"> </w:t>
      </w:r>
      <w:r>
        <w:rPr>
          <w:b/>
          <w:color w:val="C00000"/>
          <w:sz w:val="36"/>
        </w:rPr>
        <w:t>образовательное</w:t>
      </w:r>
      <w:r>
        <w:rPr>
          <w:b/>
          <w:color w:val="C00000"/>
          <w:spacing w:val="-4"/>
          <w:sz w:val="36"/>
        </w:rPr>
        <w:t xml:space="preserve"> </w:t>
      </w:r>
      <w:r>
        <w:rPr>
          <w:b/>
          <w:color w:val="C00000"/>
          <w:spacing w:val="-2"/>
          <w:sz w:val="36"/>
        </w:rPr>
        <w:t>пространство»</w:t>
      </w:r>
    </w:p>
    <w:p w:rsidR="007D1106" w:rsidRDefault="007D1106" w:rsidP="007D1106">
      <w:pPr>
        <w:pStyle w:val="3"/>
        <w:spacing w:before="323" w:line="242" w:lineRule="auto"/>
        <w:ind w:right="193"/>
        <w:jc w:val="center"/>
      </w:pPr>
      <w:r>
        <w:rPr>
          <w:color w:val="001F5F"/>
        </w:rPr>
        <w:t>(система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взаимодействия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МБДОУ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детский сад «Маленькая страна» 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семьями воспитанников)</w:t>
      </w:r>
    </w:p>
    <w:p w:rsidR="007D1106" w:rsidRDefault="007D1106" w:rsidP="007D1106">
      <w:pPr>
        <w:pStyle w:val="a3"/>
        <w:spacing w:before="62"/>
        <w:rPr>
          <w:b/>
          <w:i/>
          <w:sz w:val="20"/>
        </w:rPr>
      </w:pPr>
    </w:p>
    <w:p w:rsidR="007D1106" w:rsidRDefault="007D1106" w:rsidP="007D1106"/>
    <w:p w:rsidR="007D1106" w:rsidRPr="008451C0" w:rsidRDefault="007D1106" w:rsidP="007D1106"/>
    <w:p w:rsidR="007D1106" w:rsidRPr="008451C0" w:rsidRDefault="007D1106" w:rsidP="007D1106"/>
    <w:p w:rsidR="007D1106" w:rsidRPr="008451C0" w:rsidRDefault="007D1106" w:rsidP="007D1106">
      <w:pPr>
        <w:jc w:val="center"/>
      </w:pPr>
      <w:r>
        <w:rPr>
          <w:noProof/>
          <w:lang w:eastAsia="ru-RU"/>
        </w:rPr>
        <w:drawing>
          <wp:inline distT="0" distB="0" distL="0" distR="0" wp14:anchorId="27192DE7" wp14:editId="0C02C7D8">
            <wp:extent cx="5737860" cy="34516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U4YoJKw0Z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268" cy="344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106" w:rsidRPr="008451C0" w:rsidRDefault="007D1106" w:rsidP="007D1106"/>
    <w:p w:rsidR="007D1106" w:rsidRPr="008451C0" w:rsidRDefault="007D1106" w:rsidP="007D1106"/>
    <w:p w:rsidR="007D1106" w:rsidRPr="008451C0" w:rsidRDefault="007D1106" w:rsidP="007D1106"/>
    <w:p w:rsidR="007D1106" w:rsidRPr="008451C0" w:rsidRDefault="007D1106" w:rsidP="007D1106"/>
    <w:p w:rsidR="007D1106" w:rsidRPr="008451C0" w:rsidRDefault="007D1106" w:rsidP="007D1106"/>
    <w:p w:rsidR="007D1106" w:rsidRPr="008451C0" w:rsidRDefault="007D1106" w:rsidP="007D1106"/>
    <w:p w:rsidR="007D1106" w:rsidRPr="008451C0" w:rsidRDefault="007D1106" w:rsidP="007D1106"/>
    <w:p w:rsidR="007D1106" w:rsidRDefault="007D1106" w:rsidP="007D1106"/>
    <w:p w:rsidR="007D1106" w:rsidRDefault="007D1106" w:rsidP="007D1106">
      <w:pPr>
        <w:tabs>
          <w:tab w:val="left" w:pos="8569"/>
        </w:tabs>
      </w:pPr>
      <w:r>
        <w:t xml:space="preserve">                                                                                                                                                     Разработал:</w:t>
      </w:r>
    </w:p>
    <w:p w:rsidR="007D1106" w:rsidRDefault="007D1106" w:rsidP="007D1106">
      <w:pPr>
        <w:tabs>
          <w:tab w:val="left" w:pos="8569"/>
        </w:tabs>
        <w:jc w:val="right"/>
      </w:pPr>
      <w:r>
        <w:t>Заведующий МБДОУ</w:t>
      </w:r>
    </w:p>
    <w:p w:rsidR="007D1106" w:rsidRDefault="007D1106" w:rsidP="007D1106">
      <w:pPr>
        <w:tabs>
          <w:tab w:val="left" w:pos="8569"/>
        </w:tabs>
        <w:jc w:val="center"/>
      </w:pPr>
      <w:r>
        <w:t xml:space="preserve">                                                                                                                                            Ю.А. </w:t>
      </w:r>
      <w:proofErr w:type="spellStart"/>
      <w:r>
        <w:t>Ламонова</w:t>
      </w:r>
      <w:proofErr w:type="spellEnd"/>
    </w:p>
    <w:p w:rsidR="007D1106" w:rsidRPr="008451C0" w:rsidRDefault="007D1106" w:rsidP="007D1106">
      <w:pPr>
        <w:tabs>
          <w:tab w:val="left" w:pos="8569"/>
        </w:tabs>
        <w:sectPr w:rsidR="007D1106" w:rsidRPr="008451C0" w:rsidSect="007D1106">
          <w:footerReference w:type="default" r:id="rId7"/>
          <w:pgSz w:w="11910" w:h="16840"/>
          <w:pgMar w:top="1040" w:right="860" w:bottom="1000" w:left="800" w:header="0" w:footer="800" w:gutter="0"/>
          <w:pgNumType w:start="1"/>
          <w:cols w:space="720"/>
        </w:sectPr>
      </w:pPr>
      <w:r>
        <w:tab/>
      </w:r>
    </w:p>
    <w:p w:rsidR="007D1106" w:rsidRDefault="007D1106" w:rsidP="007D1106">
      <w:pPr>
        <w:pStyle w:val="2"/>
        <w:spacing w:before="72"/>
        <w:jc w:val="center"/>
      </w:pPr>
      <w:r>
        <w:lastRenderedPageBreak/>
        <w:t>Перечень</w:t>
      </w:r>
      <w:r>
        <w:rPr>
          <w:spacing w:val="-8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rPr>
          <w:spacing w:val="-2"/>
        </w:rPr>
        <w:t>материалов:</w:t>
      </w:r>
    </w:p>
    <w:p w:rsidR="007D1106" w:rsidRDefault="007D1106" w:rsidP="007D1106">
      <w:pPr>
        <w:rPr>
          <w:sz w:val="28"/>
        </w:rPr>
      </w:pPr>
    </w:p>
    <w:p w:rsidR="007D1106" w:rsidRPr="009F1820" w:rsidRDefault="007D1106" w:rsidP="007D1106">
      <w:pPr>
        <w:jc w:val="both"/>
        <w:rPr>
          <w:sz w:val="28"/>
        </w:rPr>
      </w:pPr>
      <w:r>
        <w:rPr>
          <w:sz w:val="28"/>
        </w:rPr>
        <w:t>Пояснительная записка. Актуальность……………………………………………...</w:t>
      </w:r>
      <w:r w:rsidRPr="009F1820">
        <w:rPr>
          <w:sz w:val="28"/>
        </w:rPr>
        <w:t>3 стр.</w:t>
      </w:r>
    </w:p>
    <w:p w:rsidR="007D1106" w:rsidRPr="009F1820" w:rsidRDefault="007D1106" w:rsidP="007D1106">
      <w:pPr>
        <w:jc w:val="both"/>
        <w:rPr>
          <w:sz w:val="28"/>
        </w:rPr>
      </w:pPr>
      <w:r w:rsidRPr="009F1820">
        <w:rPr>
          <w:sz w:val="28"/>
        </w:rPr>
        <w:t>Модель взаимодействия дошколь</w:t>
      </w:r>
      <w:r>
        <w:rPr>
          <w:sz w:val="28"/>
        </w:rPr>
        <w:t>ной образовательной организации и семей воспитанников………………………………………………………………………...</w:t>
      </w:r>
      <w:r w:rsidRPr="009F1820">
        <w:rPr>
          <w:sz w:val="28"/>
        </w:rPr>
        <w:t>4 стр.</w:t>
      </w:r>
    </w:p>
    <w:p w:rsidR="007D1106" w:rsidRPr="009F1820" w:rsidRDefault="007D1106" w:rsidP="007D1106">
      <w:pPr>
        <w:jc w:val="both"/>
        <w:rPr>
          <w:sz w:val="28"/>
        </w:rPr>
      </w:pPr>
      <w:r>
        <w:rPr>
          <w:sz w:val="28"/>
        </w:rPr>
        <w:t>Цели и задачи…………………………………………………………………………</w:t>
      </w:r>
      <w:r w:rsidRPr="009F1820">
        <w:rPr>
          <w:sz w:val="28"/>
        </w:rPr>
        <w:t>5 стр.</w:t>
      </w:r>
    </w:p>
    <w:p w:rsidR="007D1106" w:rsidRPr="009F1820" w:rsidRDefault="007D1106" w:rsidP="007D1106">
      <w:pPr>
        <w:jc w:val="both"/>
        <w:rPr>
          <w:sz w:val="28"/>
        </w:rPr>
      </w:pPr>
      <w:r w:rsidRPr="009F1820">
        <w:rPr>
          <w:sz w:val="28"/>
        </w:rPr>
        <w:t>Основные виды совместной деятельности детей и взрослых в триаде</w:t>
      </w:r>
      <w:r w:rsidRPr="009F1820">
        <w:rPr>
          <w:sz w:val="28"/>
        </w:rPr>
        <w:tab/>
        <w:t>«Педагог – ребёнок</w:t>
      </w:r>
      <w:r>
        <w:rPr>
          <w:sz w:val="28"/>
        </w:rPr>
        <w:t xml:space="preserve"> - родители»…………………………………………………………………..</w:t>
      </w:r>
      <w:r w:rsidRPr="009F1820">
        <w:rPr>
          <w:sz w:val="28"/>
        </w:rPr>
        <w:t>6 стр.</w:t>
      </w:r>
    </w:p>
    <w:p w:rsidR="007D1106" w:rsidRPr="009F1820" w:rsidRDefault="007D1106" w:rsidP="007D1106">
      <w:pPr>
        <w:rPr>
          <w:sz w:val="28"/>
        </w:rPr>
      </w:pPr>
      <w:r w:rsidRPr="002D301F">
        <w:rPr>
          <w:sz w:val="28"/>
        </w:rPr>
        <w:t>Вариати</w:t>
      </w:r>
      <w:r>
        <w:rPr>
          <w:sz w:val="28"/>
        </w:rPr>
        <w:t xml:space="preserve">вные формы взаимодействия ДОО и </w:t>
      </w:r>
      <w:r w:rsidRPr="002D301F">
        <w:rPr>
          <w:sz w:val="28"/>
        </w:rPr>
        <w:t>семьи</w:t>
      </w:r>
      <w:r>
        <w:rPr>
          <w:sz w:val="28"/>
        </w:rPr>
        <w:t>…...…………………………..9</w:t>
      </w:r>
      <w:r w:rsidRPr="009F1820">
        <w:rPr>
          <w:sz w:val="28"/>
        </w:rPr>
        <w:t xml:space="preserve"> стр.</w:t>
      </w:r>
    </w:p>
    <w:p w:rsidR="007D1106" w:rsidRPr="009F1820" w:rsidRDefault="007D1106" w:rsidP="007D1106">
      <w:pPr>
        <w:rPr>
          <w:sz w:val="28"/>
        </w:rPr>
      </w:pPr>
      <w:r w:rsidRPr="00FA5D22">
        <w:rPr>
          <w:sz w:val="28"/>
        </w:rPr>
        <w:t>Ожидаемые результаты с</w:t>
      </w:r>
      <w:r>
        <w:rPr>
          <w:sz w:val="28"/>
        </w:rPr>
        <w:t>отрудничества ДОУ с родителями…………………….11</w:t>
      </w:r>
      <w:r w:rsidRPr="009F1820">
        <w:rPr>
          <w:sz w:val="28"/>
        </w:rPr>
        <w:t xml:space="preserve"> стр.</w:t>
      </w:r>
    </w:p>
    <w:p w:rsidR="007D1106" w:rsidRPr="009F1820" w:rsidRDefault="007D1106" w:rsidP="007D1106">
      <w:pPr>
        <w:jc w:val="both"/>
        <w:rPr>
          <w:sz w:val="28"/>
        </w:rPr>
      </w:pPr>
      <w:r>
        <w:rPr>
          <w:sz w:val="28"/>
        </w:rPr>
        <w:t>Используемая литература…………………………………………………………..12</w:t>
      </w:r>
      <w:r w:rsidRPr="009F1820">
        <w:rPr>
          <w:sz w:val="28"/>
        </w:rPr>
        <w:t xml:space="preserve"> стр.</w:t>
      </w:r>
    </w:p>
    <w:p w:rsidR="007D1106" w:rsidRDefault="007D1106" w:rsidP="007D1106">
      <w:pPr>
        <w:rPr>
          <w:sz w:val="28"/>
        </w:rPr>
        <w:sectPr w:rsidR="007D1106">
          <w:pgSz w:w="11910" w:h="16840"/>
          <w:pgMar w:top="1040" w:right="860" w:bottom="1000" w:left="800" w:header="0" w:footer="800" w:gutter="0"/>
          <w:cols w:space="720"/>
        </w:sectPr>
      </w:pPr>
    </w:p>
    <w:p w:rsidR="007D1106" w:rsidRDefault="007D1106" w:rsidP="007D1106">
      <w:pPr>
        <w:pStyle w:val="1"/>
        <w:spacing w:before="72"/>
        <w:ind w:left="256" w:right="198"/>
        <w:jc w:val="center"/>
        <w:rPr>
          <w:u w:val="none"/>
        </w:rPr>
      </w:pPr>
      <w:r>
        <w:rPr>
          <w:spacing w:val="-2"/>
          <w:u w:val="none"/>
        </w:rPr>
        <w:lastRenderedPageBreak/>
        <w:t>ПОЯСНИТЕЛЬНАЯ</w:t>
      </w:r>
      <w:r>
        <w:rPr>
          <w:spacing w:val="7"/>
          <w:u w:val="none"/>
        </w:rPr>
        <w:t xml:space="preserve"> </w:t>
      </w:r>
      <w:r>
        <w:rPr>
          <w:spacing w:val="-2"/>
          <w:u w:val="none"/>
        </w:rPr>
        <w:t>ЗАПИСКА</w:t>
      </w:r>
    </w:p>
    <w:p w:rsidR="007D1106" w:rsidRDefault="007D1106" w:rsidP="007D1106">
      <w:pPr>
        <w:pStyle w:val="a3"/>
        <w:spacing w:before="4"/>
        <w:rPr>
          <w:b/>
        </w:rPr>
      </w:pPr>
    </w:p>
    <w:p w:rsidR="007D1106" w:rsidRDefault="007D1106" w:rsidP="007D1106">
      <w:pPr>
        <w:spacing w:line="322" w:lineRule="exact"/>
        <w:ind w:right="272"/>
        <w:jc w:val="right"/>
        <w:rPr>
          <w:b/>
          <w:i/>
          <w:sz w:val="28"/>
        </w:rPr>
      </w:pPr>
      <w:r>
        <w:rPr>
          <w:b/>
          <w:i/>
          <w:sz w:val="28"/>
        </w:rPr>
        <w:t>«Мамы,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папы,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нам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без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вас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1"/>
          <w:sz w:val="28"/>
        </w:rPr>
        <w:t xml:space="preserve"> </w:t>
      </w:r>
      <w:proofErr w:type="spellStart"/>
      <w:r>
        <w:rPr>
          <w:b/>
          <w:i/>
          <w:sz w:val="28"/>
        </w:rPr>
        <w:t>всѐ</w:t>
      </w:r>
      <w:proofErr w:type="spellEnd"/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равно,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что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вам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без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4"/>
          <w:sz w:val="28"/>
        </w:rPr>
        <w:t>нас»</w:t>
      </w:r>
    </w:p>
    <w:p w:rsidR="007D1106" w:rsidRDefault="007D1106" w:rsidP="007D1106">
      <w:pPr>
        <w:ind w:right="269"/>
        <w:jc w:val="right"/>
        <w:rPr>
          <w:b/>
          <w:i/>
          <w:sz w:val="28"/>
        </w:rPr>
      </w:pPr>
      <w:proofErr w:type="spellStart"/>
      <w:r>
        <w:rPr>
          <w:b/>
          <w:i/>
          <w:spacing w:val="-2"/>
          <w:sz w:val="28"/>
        </w:rPr>
        <w:t>С.Михалков</w:t>
      </w:r>
      <w:proofErr w:type="spellEnd"/>
    </w:p>
    <w:p w:rsidR="007D1106" w:rsidRDefault="007D1106" w:rsidP="007D1106">
      <w:pPr>
        <w:pStyle w:val="2"/>
        <w:spacing w:before="319" w:line="319" w:lineRule="exact"/>
      </w:pPr>
      <w:r>
        <w:rPr>
          <w:spacing w:val="-2"/>
        </w:rPr>
        <w:t>Актуальность</w:t>
      </w:r>
    </w:p>
    <w:p w:rsidR="007D1106" w:rsidRDefault="007D1106" w:rsidP="007D1106">
      <w:pPr>
        <w:pStyle w:val="a3"/>
        <w:ind w:left="332" w:right="272" w:firstLine="708"/>
        <w:jc w:val="both"/>
      </w:pPr>
      <w:r>
        <w:t>Одно из основных условий ФГОС дошкольного образования: взаимодействие педагогического</w:t>
      </w:r>
      <w:r>
        <w:rPr>
          <w:spacing w:val="-2"/>
        </w:rPr>
        <w:t xml:space="preserve"> </w:t>
      </w:r>
      <w:r>
        <w:t>коллектива с семьями воспитанников,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одним из принципов федерального государственного стандарта дошкольного образования</w:t>
      </w:r>
      <w:r>
        <w:rPr>
          <w:spacing w:val="-8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ДО)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принцип</w:t>
      </w:r>
      <w:r>
        <w:rPr>
          <w:spacing w:val="-11"/>
        </w:rPr>
        <w:t xml:space="preserve"> </w:t>
      </w:r>
      <w:r>
        <w:t>партнёрства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семьёй.</w:t>
      </w:r>
    </w:p>
    <w:p w:rsidR="007D1106" w:rsidRDefault="007D1106" w:rsidP="007D1106">
      <w:pPr>
        <w:pStyle w:val="a3"/>
        <w:ind w:left="332" w:right="269" w:firstLine="708"/>
        <w:jc w:val="both"/>
      </w:pPr>
      <w:r>
        <w:t>Стандарт открывает широкие возможности для включения в процесс данного взаимодействия всех субъектов образовательных отношений. В нём говорится: «Детство обеспечивается — и это главное — поддержкой семьи как ключевого института развития и социализации ребенка»¹.</w:t>
      </w:r>
    </w:p>
    <w:p w:rsidR="007D1106" w:rsidRDefault="007D1106" w:rsidP="007D1106">
      <w:pPr>
        <w:pStyle w:val="a3"/>
        <w:ind w:left="332" w:right="269" w:firstLine="708"/>
        <w:jc w:val="both"/>
      </w:pPr>
      <w:r>
        <w:t xml:space="preserve">В настоящее время в </w:t>
      </w:r>
      <w:proofErr w:type="gramStart"/>
      <w:r>
        <w:t>нашем</w:t>
      </w:r>
      <w:proofErr w:type="gramEnd"/>
      <w:r>
        <w:t xml:space="preserve"> ДОУ происходит осознание педагогами и родителями объективно изменившихся целевых основ взаимодействия с семьями воспитанников, освоение новых методов работы, связанных с построением и поддержанием партнерских взаимоотношений, выявление потребностей и поддержки образовательных инициатив семьи.</w:t>
      </w:r>
    </w:p>
    <w:p w:rsidR="007D1106" w:rsidRDefault="007D1106" w:rsidP="007D1106">
      <w:pPr>
        <w:pStyle w:val="a3"/>
        <w:ind w:left="332" w:right="270" w:firstLine="708"/>
        <w:jc w:val="both"/>
      </w:pPr>
      <w:r>
        <w:t>Дословный перевод понятия «партнерство» — деление на равные доли участия взаимодействующих субъектов.²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партнерских отношений предполагает готовность двух сторон (семьи и ДОО) одинаково активно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согласованно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 xml:space="preserve">образовательных </w:t>
      </w:r>
      <w:r>
        <w:rPr>
          <w:spacing w:val="-2"/>
        </w:rPr>
        <w:t>отношений.</w:t>
      </w:r>
    </w:p>
    <w:p w:rsidR="007D1106" w:rsidRDefault="007D1106" w:rsidP="007D1106">
      <w:pPr>
        <w:pStyle w:val="a3"/>
        <w:ind w:left="332" w:right="268" w:firstLine="708"/>
        <w:jc w:val="both"/>
      </w:pPr>
      <w:r>
        <w:t>Анализ полученных результатов в работе ДОУ свидетельствует о том, что в работе с родителями существовал ряд противоречий:</w:t>
      </w:r>
    </w:p>
    <w:p w:rsidR="007D1106" w:rsidRDefault="007D1106" w:rsidP="007D1106">
      <w:pPr>
        <w:pStyle w:val="a5"/>
        <w:numPr>
          <w:ilvl w:val="0"/>
          <w:numId w:val="5"/>
        </w:numPr>
        <w:tabs>
          <w:tab w:val="left" w:pos="692"/>
        </w:tabs>
        <w:spacing w:line="341" w:lineRule="exact"/>
        <w:ind w:left="692" w:hanging="360"/>
        <w:rPr>
          <w:sz w:val="28"/>
        </w:rPr>
      </w:pPr>
      <w:r>
        <w:rPr>
          <w:sz w:val="28"/>
        </w:rPr>
        <w:t>между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ДОО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семье;</w:t>
      </w:r>
    </w:p>
    <w:p w:rsidR="007D1106" w:rsidRDefault="007D1106" w:rsidP="007D1106">
      <w:pPr>
        <w:pStyle w:val="a5"/>
        <w:numPr>
          <w:ilvl w:val="0"/>
          <w:numId w:val="5"/>
        </w:numPr>
        <w:tabs>
          <w:tab w:val="left" w:pos="692"/>
        </w:tabs>
        <w:ind w:right="268" w:firstLine="0"/>
        <w:rPr>
          <w:sz w:val="28"/>
        </w:rPr>
      </w:pPr>
      <w:r>
        <w:rPr>
          <w:sz w:val="28"/>
        </w:rPr>
        <w:t xml:space="preserve">между низким уровнем педагогической культуры и недостаточными знаниями основ дошкольной педагогики и психологии родителями и </w:t>
      </w:r>
      <w:r>
        <w:rPr>
          <w:spacing w:val="-2"/>
          <w:sz w:val="28"/>
        </w:rPr>
        <w:t>отсутствием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целенаправленной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дошкольном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учреждении;</w:t>
      </w:r>
    </w:p>
    <w:p w:rsidR="007D1106" w:rsidRDefault="007D1106" w:rsidP="007D1106">
      <w:pPr>
        <w:pStyle w:val="a5"/>
        <w:numPr>
          <w:ilvl w:val="0"/>
          <w:numId w:val="5"/>
        </w:numPr>
        <w:tabs>
          <w:tab w:val="left" w:pos="692"/>
        </w:tabs>
        <w:ind w:right="269" w:firstLine="0"/>
        <w:rPr>
          <w:sz w:val="28"/>
        </w:rPr>
      </w:pPr>
      <w:r>
        <w:rPr>
          <w:sz w:val="28"/>
        </w:rPr>
        <w:t>между необходимостью построения работы с семьей на основе взаимодействия и сотрудничества и неумением части педагогов строить грамотный диалог с родителями;</w:t>
      </w:r>
    </w:p>
    <w:p w:rsidR="007D1106" w:rsidRDefault="007D1106" w:rsidP="007D1106">
      <w:pPr>
        <w:pStyle w:val="a5"/>
        <w:numPr>
          <w:ilvl w:val="0"/>
          <w:numId w:val="5"/>
        </w:numPr>
        <w:tabs>
          <w:tab w:val="left" w:pos="692"/>
        </w:tabs>
        <w:ind w:right="270" w:firstLine="0"/>
        <w:rPr>
          <w:sz w:val="28"/>
        </w:rPr>
      </w:pPr>
      <w:r>
        <w:rPr>
          <w:sz w:val="28"/>
        </w:rPr>
        <w:t>между правами и обязанностями родителей и неумением ими пользоваться (потребительское отношение родителей к ДОУ).</w:t>
      </w:r>
    </w:p>
    <w:p w:rsidR="007D1106" w:rsidRDefault="007D1106" w:rsidP="007D1106">
      <w:pPr>
        <w:pStyle w:val="a3"/>
        <w:ind w:left="332" w:right="268" w:firstLine="360"/>
        <w:jc w:val="both"/>
      </w:pPr>
      <w:r>
        <w:t>Именно эти противоречия изменили вектор деятельности ДОУ в 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воспитанников.</w:t>
      </w:r>
      <w:r>
        <w:rPr>
          <w:spacing w:val="-2"/>
        </w:rPr>
        <w:t xml:space="preserve"> </w:t>
      </w:r>
    </w:p>
    <w:p w:rsidR="007D1106" w:rsidRDefault="007D1106" w:rsidP="007D1106">
      <w:pPr>
        <w:jc w:val="both"/>
        <w:sectPr w:rsidR="007D1106">
          <w:pgSz w:w="11910" w:h="16840"/>
          <w:pgMar w:top="1040" w:right="860" w:bottom="1000" w:left="800" w:header="0" w:footer="800" w:gutter="0"/>
          <w:cols w:space="720"/>
        </w:sectPr>
      </w:pPr>
    </w:p>
    <w:p w:rsidR="007D1106" w:rsidRDefault="007D1106" w:rsidP="007D1106">
      <w:pPr>
        <w:spacing w:before="72" w:line="242" w:lineRule="auto"/>
        <w:ind w:left="256" w:right="193"/>
        <w:jc w:val="center"/>
        <w:rPr>
          <w:b/>
          <w:sz w:val="28"/>
        </w:rPr>
      </w:pPr>
      <w:r>
        <w:rPr>
          <w:b/>
          <w:color w:val="000080"/>
          <w:sz w:val="28"/>
        </w:rPr>
        <w:lastRenderedPageBreak/>
        <w:t>Модель</w:t>
      </w:r>
      <w:r>
        <w:rPr>
          <w:b/>
          <w:color w:val="000080"/>
          <w:spacing w:val="-18"/>
          <w:sz w:val="28"/>
        </w:rPr>
        <w:t xml:space="preserve"> </w:t>
      </w:r>
      <w:r>
        <w:rPr>
          <w:b/>
          <w:color w:val="000080"/>
          <w:sz w:val="28"/>
        </w:rPr>
        <w:t>взаимодействия</w:t>
      </w:r>
      <w:r>
        <w:rPr>
          <w:b/>
          <w:color w:val="000080"/>
          <w:spacing w:val="-17"/>
          <w:sz w:val="28"/>
        </w:rPr>
        <w:t xml:space="preserve"> </w:t>
      </w:r>
      <w:r>
        <w:rPr>
          <w:b/>
          <w:color w:val="000080"/>
          <w:sz w:val="28"/>
        </w:rPr>
        <w:t>участников</w:t>
      </w:r>
      <w:r>
        <w:rPr>
          <w:b/>
          <w:color w:val="000080"/>
          <w:spacing w:val="-18"/>
          <w:sz w:val="28"/>
        </w:rPr>
        <w:t xml:space="preserve"> </w:t>
      </w:r>
      <w:r>
        <w:rPr>
          <w:b/>
          <w:color w:val="000080"/>
          <w:sz w:val="28"/>
        </w:rPr>
        <w:t>(субъектов)</w:t>
      </w:r>
      <w:r>
        <w:rPr>
          <w:b/>
          <w:color w:val="000080"/>
          <w:spacing w:val="15"/>
          <w:sz w:val="28"/>
        </w:rPr>
        <w:t xml:space="preserve"> </w:t>
      </w:r>
      <w:r>
        <w:rPr>
          <w:b/>
          <w:color w:val="000080"/>
          <w:sz w:val="28"/>
        </w:rPr>
        <w:t>образовательных отношений дошкольной образовательной организации и семей</w:t>
      </w:r>
    </w:p>
    <w:p w:rsidR="007D1106" w:rsidRDefault="007D1106" w:rsidP="007D1106">
      <w:pPr>
        <w:spacing w:line="318" w:lineRule="exact"/>
        <w:ind w:left="256" w:right="197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BB63A04" wp14:editId="08DC6C32">
                <wp:simplePos x="0" y="0"/>
                <wp:positionH relativeFrom="page">
                  <wp:posOffset>750887</wp:posOffset>
                </wp:positionH>
                <wp:positionV relativeFrom="paragraph">
                  <wp:posOffset>1486989</wp:posOffset>
                </wp:positionV>
                <wp:extent cx="6266180" cy="639953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6180" cy="6399530"/>
                          <a:chOff x="0" y="0"/>
                          <a:chExt cx="6266180" cy="639953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62" y="2373312"/>
                            <a:ext cx="6203950" cy="438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3875" y="2354262"/>
                            <a:ext cx="62420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050" h="476250">
                                <a:moveTo>
                                  <a:pt x="6167945" y="0"/>
                                </a:moveTo>
                                <a:lnTo>
                                  <a:pt x="73914" y="0"/>
                                </a:lnTo>
                                <a:lnTo>
                                  <a:pt x="72656" y="24511"/>
                                </a:lnTo>
                                <a:lnTo>
                                  <a:pt x="71793" y="30099"/>
                                </a:lnTo>
                                <a:lnTo>
                                  <a:pt x="48691" y="64135"/>
                                </a:lnTo>
                                <a:lnTo>
                                  <a:pt x="0" y="74041"/>
                                </a:lnTo>
                                <a:lnTo>
                                  <a:pt x="0" y="402336"/>
                                </a:lnTo>
                                <a:lnTo>
                                  <a:pt x="39992" y="407543"/>
                                </a:lnTo>
                                <a:lnTo>
                                  <a:pt x="68732" y="436245"/>
                                </a:lnTo>
                                <a:lnTo>
                                  <a:pt x="73914" y="476250"/>
                                </a:lnTo>
                                <a:lnTo>
                                  <a:pt x="6167945" y="476250"/>
                                </a:lnTo>
                                <a:lnTo>
                                  <a:pt x="6168603" y="463550"/>
                                </a:lnTo>
                                <a:lnTo>
                                  <a:pt x="85979" y="463550"/>
                                </a:lnTo>
                                <a:lnTo>
                                  <a:pt x="85305" y="450469"/>
                                </a:lnTo>
                                <a:lnTo>
                                  <a:pt x="66167" y="410083"/>
                                </a:lnTo>
                                <a:lnTo>
                                  <a:pt x="32473" y="392049"/>
                                </a:lnTo>
                                <a:lnTo>
                                  <a:pt x="12700" y="390271"/>
                                </a:lnTo>
                                <a:lnTo>
                                  <a:pt x="12700" y="86106"/>
                                </a:lnTo>
                                <a:lnTo>
                                  <a:pt x="50761" y="77724"/>
                                </a:lnTo>
                                <a:lnTo>
                                  <a:pt x="80441" y="45085"/>
                                </a:lnTo>
                                <a:lnTo>
                                  <a:pt x="85979" y="12700"/>
                                </a:lnTo>
                                <a:lnTo>
                                  <a:pt x="6168603" y="12700"/>
                                </a:lnTo>
                                <a:lnTo>
                                  <a:pt x="6167945" y="0"/>
                                </a:lnTo>
                                <a:close/>
                              </a:path>
                              <a:path w="6242050" h="476250">
                                <a:moveTo>
                                  <a:pt x="6168603" y="12700"/>
                                </a:moveTo>
                                <a:lnTo>
                                  <a:pt x="6155880" y="12700"/>
                                </a:lnTo>
                                <a:lnTo>
                                  <a:pt x="6156642" y="25781"/>
                                </a:lnTo>
                                <a:lnTo>
                                  <a:pt x="6175819" y="66167"/>
                                </a:lnTo>
                                <a:lnTo>
                                  <a:pt x="6209601" y="84328"/>
                                </a:lnTo>
                                <a:lnTo>
                                  <a:pt x="6229286" y="86106"/>
                                </a:lnTo>
                                <a:lnTo>
                                  <a:pt x="6229286" y="390271"/>
                                </a:lnTo>
                                <a:lnTo>
                                  <a:pt x="6191186" y="398653"/>
                                </a:lnTo>
                                <a:lnTo>
                                  <a:pt x="6161468" y="431292"/>
                                </a:lnTo>
                                <a:lnTo>
                                  <a:pt x="6155880" y="463550"/>
                                </a:lnTo>
                                <a:lnTo>
                                  <a:pt x="6168603" y="463550"/>
                                </a:lnTo>
                                <a:lnTo>
                                  <a:pt x="6169215" y="451738"/>
                                </a:lnTo>
                                <a:lnTo>
                                  <a:pt x="6170137" y="446278"/>
                                </a:lnTo>
                                <a:lnTo>
                                  <a:pt x="6193218" y="412242"/>
                                </a:lnTo>
                                <a:lnTo>
                                  <a:pt x="6241986" y="402336"/>
                                </a:lnTo>
                                <a:lnTo>
                                  <a:pt x="6241986" y="74041"/>
                                </a:lnTo>
                                <a:lnTo>
                                  <a:pt x="6201981" y="68834"/>
                                </a:lnTo>
                                <a:lnTo>
                                  <a:pt x="6173279" y="40132"/>
                                </a:lnTo>
                                <a:lnTo>
                                  <a:pt x="6169215" y="24511"/>
                                </a:lnTo>
                                <a:lnTo>
                                  <a:pt x="6168603" y="12700"/>
                                </a:lnTo>
                                <a:close/>
                              </a:path>
                              <a:path w="6242050" h="476250">
                                <a:moveTo>
                                  <a:pt x="6143815" y="25400"/>
                                </a:moveTo>
                                <a:lnTo>
                                  <a:pt x="98043" y="25400"/>
                                </a:lnTo>
                                <a:lnTo>
                                  <a:pt x="97955" y="27178"/>
                                </a:lnTo>
                                <a:lnTo>
                                  <a:pt x="96692" y="35179"/>
                                </a:lnTo>
                                <a:lnTo>
                                  <a:pt x="75183" y="75184"/>
                                </a:lnTo>
                                <a:lnTo>
                                  <a:pt x="42633" y="94996"/>
                                </a:lnTo>
                                <a:lnTo>
                                  <a:pt x="25400" y="98171"/>
                                </a:lnTo>
                                <a:lnTo>
                                  <a:pt x="25400" y="378206"/>
                                </a:lnTo>
                                <a:lnTo>
                                  <a:pt x="63512" y="391541"/>
                                </a:lnTo>
                                <a:lnTo>
                                  <a:pt x="92151" y="426338"/>
                                </a:lnTo>
                                <a:lnTo>
                                  <a:pt x="98043" y="450850"/>
                                </a:lnTo>
                                <a:lnTo>
                                  <a:pt x="6143815" y="450850"/>
                                </a:lnTo>
                                <a:lnTo>
                                  <a:pt x="6143942" y="449072"/>
                                </a:lnTo>
                                <a:lnTo>
                                  <a:pt x="6144147" y="447801"/>
                                </a:lnTo>
                                <a:lnTo>
                                  <a:pt x="110604" y="447801"/>
                                </a:lnTo>
                                <a:lnTo>
                                  <a:pt x="95084" y="405384"/>
                                </a:lnTo>
                                <a:lnTo>
                                  <a:pt x="62966" y="376300"/>
                                </a:lnTo>
                                <a:lnTo>
                                  <a:pt x="28460" y="365633"/>
                                </a:lnTo>
                                <a:lnTo>
                                  <a:pt x="38099" y="365633"/>
                                </a:lnTo>
                                <a:lnTo>
                                  <a:pt x="38099" y="110744"/>
                                </a:lnTo>
                                <a:lnTo>
                                  <a:pt x="28460" y="110744"/>
                                </a:lnTo>
                                <a:lnTo>
                                  <a:pt x="37464" y="109220"/>
                                </a:lnTo>
                                <a:lnTo>
                                  <a:pt x="84213" y="84200"/>
                                </a:lnTo>
                                <a:lnTo>
                                  <a:pt x="107022" y="46355"/>
                                </a:lnTo>
                                <a:lnTo>
                                  <a:pt x="110604" y="28448"/>
                                </a:lnTo>
                                <a:lnTo>
                                  <a:pt x="6144147" y="28448"/>
                                </a:lnTo>
                                <a:lnTo>
                                  <a:pt x="6143942" y="27178"/>
                                </a:lnTo>
                                <a:lnTo>
                                  <a:pt x="6143815" y="25400"/>
                                </a:lnTo>
                                <a:close/>
                              </a:path>
                              <a:path w="6242050" h="476250">
                                <a:moveTo>
                                  <a:pt x="6131750" y="438150"/>
                                </a:moveTo>
                                <a:lnTo>
                                  <a:pt x="110108" y="438150"/>
                                </a:lnTo>
                                <a:lnTo>
                                  <a:pt x="110604" y="447801"/>
                                </a:lnTo>
                                <a:lnTo>
                                  <a:pt x="6131369" y="447801"/>
                                </a:lnTo>
                                <a:lnTo>
                                  <a:pt x="6131750" y="438150"/>
                                </a:lnTo>
                                <a:close/>
                              </a:path>
                              <a:path w="6242050" h="476250">
                                <a:moveTo>
                                  <a:pt x="6216586" y="365633"/>
                                </a:moveTo>
                                <a:lnTo>
                                  <a:pt x="6213538" y="365633"/>
                                </a:lnTo>
                                <a:lnTo>
                                  <a:pt x="6204521" y="367030"/>
                                </a:lnTo>
                                <a:lnTo>
                                  <a:pt x="6157785" y="392049"/>
                                </a:lnTo>
                                <a:lnTo>
                                  <a:pt x="6135052" y="429895"/>
                                </a:lnTo>
                                <a:lnTo>
                                  <a:pt x="6131369" y="447801"/>
                                </a:lnTo>
                                <a:lnTo>
                                  <a:pt x="6144147" y="447801"/>
                                </a:lnTo>
                                <a:lnTo>
                                  <a:pt x="6145244" y="441071"/>
                                </a:lnTo>
                                <a:lnTo>
                                  <a:pt x="6147117" y="433578"/>
                                </a:lnTo>
                                <a:lnTo>
                                  <a:pt x="6178359" y="391541"/>
                                </a:lnTo>
                                <a:lnTo>
                                  <a:pt x="6214935" y="378333"/>
                                </a:lnTo>
                                <a:lnTo>
                                  <a:pt x="6216586" y="378206"/>
                                </a:lnTo>
                                <a:lnTo>
                                  <a:pt x="6216586" y="365633"/>
                                </a:lnTo>
                                <a:close/>
                              </a:path>
                              <a:path w="6242050" h="476250">
                                <a:moveTo>
                                  <a:pt x="38099" y="365633"/>
                                </a:moveTo>
                                <a:lnTo>
                                  <a:pt x="28460" y="365633"/>
                                </a:lnTo>
                                <a:lnTo>
                                  <a:pt x="38099" y="366141"/>
                                </a:lnTo>
                                <a:lnTo>
                                  <a:pt x="38099" y="365633"/>
                                </a:lnTo>
                                <a:close/>
                              </a:path>
                              <a:path w="6242050" h="476250">
                                <a:moveTo>
                                  <a:pt x="6203886" y="110236"/>
                                </a:moveTo>
                                <a:lnTo>
                                  <a:pt x="6203886" y="366141"/>
                                </a:lnTo>
                                <a:lnTo>
                                  <a:pt x="6213538" y="365633"/>
                                </a:lnTo>
                                <a:lnTo>
                                  <a:pt x="6216586" y="365633"/>
                                </a:lnTo>
                                <a:lnTo>
                                  <a:pt x="6216586" y="110744"/>
                                </a:lnTo>
                                <a:lnTo>
                                  <a:pt x="6213538" y="110744"/>
                                </a:lnTo>
                                <a:lnTo>
                                  <a:pt x="6203886" y="110236"/>
                                </a:lnTo>
                                <a:close/>
                              </a:path>
                              <a:path w="6242050" h="476250">
                                <a:moveTo>
                                  <a:pt x="38099" y="110236"/>
                                </a:moveTo>
                                <a:lnTo>
                                  <a:pt x="28460" y="110744"/>
                                </a:lnTo>
                                <a:lnTo>
                                  <a:pt x="38099" y="110744"/>
                                </a:lnTo>
                                <a:lnTo>
                                  <a:pt x="38099" y="110236"/>
                                </a:lnTo>
                                <a:close/>
                              </a:path>
                              <a:path w="6242050" h="476250">
                                <a:moveTo>
                                  <a:pt x="6144147" y="28448"/>
                                </a:moveTo>
                                <a:lnTo>
                                  <a:pt x="6131369" y="28448"/>
                                </a:lnTo>
                                <a:lnTo>
                                  <a:pt x="6132747" y="37592"/>
                                </a:lnTo>
                                <a:lnTo>
                                  <a:pt x="6157785" y="84200"/>
                                </a:lnTo>
                                <a:lnTo>
                                  <a:pt x="6195631" y="107061"/>
                                </a:lnTo>
                                <a:lnTo>
                                  <a:pt x="6213538" y="110744"/>
                                </a:lnTo>
                                <a:lnTo>
                                  <a:pt x="6216586" y="110744"/>
                                </a:lnTo>
                                <a:lnTo>
                                  <a:pt x="6216586" y="98171"/>
                                </a:lnTo>
                                <a:lnTo>
                                  <a:pt x="6214935" y="98044"/>
                                </a:lnTo>
                                <a:lnTo>
                                  <a:pt x="6207061" y="96774"/>
                                </a:lnTo>
                                <a:lnTo>
                                  <a:pt x="6166802" y="75184"/>
                                </a:lnTo>
                                <a:lnTo>
                                  <a:pt x="6145212" y="35051"/>
                                </a:lnTo>
                                <a:lnTo>
                                  <a:pt x="6144147" y="28448"/>
                                </a:lnTo>
                                <a:close/>
                              </a:path>
                              <a:path w="6242050" h="476250">
                                <a:moveTo>
                                  <a:pt x="6131369" y="28448"/>
                                </a:moveTo>
                                <a:lnTo>
                                  <a:pt x="110604" y="28448"/>
                                </a:lnTo>
                                <a:lnTo>
                                  <a:pt x="110108" y="38100"/>
                                </a:lnTo>
                                <a:lnTo>
                                  <a:pt x="6131750" y="38100"/>
                                </a:lnTo>
                                <a:lnTo>
                                  <a:pt x="6131369" y="28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412" y="5745162"/>
                            <a:ext cx="5759450" cy="63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60387" y="5726112"/>
                            <a:ext cx="57975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673100">
                                <a:moveTo>
                                  <a:pt x="5699607" y="0"/>
                                </a:moveTo>
                                <a:lnTo>
                                  <a:pt x="97955" y="0"/>
                                </a:lnTo>
                                <a:lnTo>
                                  <a:pt x="78498" y="2539"/>
                                </a:lnTo>
                                <a:lnTo>
                                  <a:pt x="43319" y="17779"/>
                                </a:lnTo>
                                <a:lnTo>
                                  <a:pt x="11925" y="52069"/>
                                </a:lnTo>
                                <a:lnTo>
                                  <a:pt x="457" y="88899"/>
                                </a:lnTo>
                                <a:lnTo>
                                  <a:pt x="0" y="99059"/>
                                </a:lnTo>
                                <a:lnTo>
                                  <a:pt x="0" y="575309"/>
                                </a:lnTo>
                                <a:lnTo>
                                  <a:pt x="7721" y="613409"/>
                                </a:lnTo>
                                <a:lnTo>
                                  <a:pt x="28816" y="645159"/>
                                </a:lnTo>
                                <a:lnTo>
                                  <a:pt x="69164" y="669289"/>
                                </a:lnTo>
                                <a:lnTo>
                                  <a:pt x="88379" y="673099"/>
                                </a:lnTo>
                                <a:lnTo>
                                  <a:pt x="5709132" y="673099"/>
                                </a:lnTo>
                                <a:lnTo>
                                  <a:pt x="5746216" y="661669"/>
                                </a:lnTo>
                                <a:lnTo>
                                  <a:pt x="5748185" y="660399"/>
                                </a:lnTo>
                                <a:lnTo>
                                  <a:pt x="89662" y="660399"/>
                                </a:lnTo>
                                <a:lnTo>
                                  <a:pt x="81127" y="659129"/>
                                </a:lnTo>
                                <a:lnTo>
                                  <a:pt x="43853" y="641349"/>
                                </a:lnTo>
                                <a:lnTo>
                                  <a:pt x="19405" y="608329"/>
                                </a:lnTo>
                                <a:lnTo>
                                  <a:pt x="12700" y="575309"/>
                                </a:lnTo>
                                <a:lnTo>
                                  <a:pt x="12700" y="99059"/>
                                </a:lnTo>
                                <a:lnTo>
                                  <a:pt x="23088" y="58419"/>
                                </a:lnTo>
                                <a:lnTo>
                                  <a:pt x="50444" y="27939"/>
                                </a:lnTo>
                                <a:lnTo>
                                  <a:pt x="98247" y="12699"/>
                                </a:lnTo>
                                <a:lnTo>
                                  <a:pt x="5746216" y="12699"/>
                                </a:lnTo>
                                <a:lnTo>
                                  <a:pt x="5737453" y="8889"/>
                                </a:lnTo>
                                <a:lnTo>
                                  <a:pt x="5728436" y="5079"/>
                                </a:lnTo>
                                <a:lnTo>
                                  <a:pt x="5719038" y="2539"/>
                                </a:lnTo>
                                <a:lnTo>
                                  <a:pt x="5699607" y="0"/>
                                </a:lnTo>
                                <a:close/>
                              </a:path>
                              <a:path w="5797550" h="673100">
                                <a:moveTo>
                                  <a:pt x="5746216" y="12699"/>
                                </a:moveTo>
                                <a:lnTo>
                                  <a:pt x="5699226" y="12699"/>
                                </a:lnTo>
                                <a:lnTo>
                                  <a:pt x="5716371" y="15239"/>
                                </a:lnTo>
                                <a:lnTo>
                                  <a:pt x="5724626" y="17779"/>
                                </a:lnTo>
                                <a:lnTo>
                                  <a:pt x="5759805" y="38099"/>
                                </a:lnTo>
                                <a:lnTo>
                                  <a:pt x="5781141" y="73659"/>
                                </a:lnTo>
                                <a:lnTo>
                                  <a:pt x="5784824" y="99059"/>
                                </a:lnTo>
                                <a:lnTo>
                                  <a:pt x="5784824" y="575309"/>
                                </a:lnTo>
                                <a:lnTo>
                                  <a:pt x="5774537" y="615949"/>
                                </a:lnTo>
                                <a:lnTo>
                                  <a:pt x="5746978" y="646429"/>
                                </a:lnTo>
                                <a:lnTo>
                                  <a:pt x="5707862" y="660399"/>
                                </a:lnTo>
                                <a:lnTo>
                                  <a:pt x="5748185" y="660399"/>
                                </a:lnTo>
                                <a:lnTo>
                                  <a:pt x="5780887" y="629919"/>
                                </a:lnTo>
                                <a:lnTo>
                                  <a:pt x="5797143" y="585469"/>
                                </a:lnTo>
                                <a:lnTo>
                                  <a:pt x="5797524" y="575309"/>
                                </a:lnTo>
                                <a:lnTo>
                                  <a:pt x="5797524" y="99059"/>
                                </a:lnTo>
                                <a:lnTo>
                                  <a:pt x="5789904" y="60959"/>
                                </a:lnTo>
                                <a:lnTo>
                                  <a:pt x="5768822" y="29209"/>
                                </a:lnTo>
                                <a:lnTo>
                                  <a:pt x="5754217" y="17779"/>
                                </a:lnTo>
                                <a:lnTo>
                                  <a:pt x="5746216" y="12699"/>
                                </a:lnTo>
                                <a:close/>
                              </a:path>
                              <a:path w="5797550" h="673100">
                                <a:moveTo>
                                  <a:pt x="5698972" y="25399"/>
                                </a:moveTo>
                                <a:lnTo>
                                  <a:pt x="98552" y="25399"/>
                                </a:lnTo>
                                <a:lnTo>
                                  <a:pt x="90944" y="26669"/>
                                </a:lnTo>
                                <a:lnTo>
                                  <a:pt x="51981" y="43179"/>
                                </a:lnTo>
                                <a:lnTo>
                                  <a:pt x="46786" y="46989"/>
                                </a:lnTo>
                                <a:lnTo>
                                  <a:pt x="26911" y="83819"/>
                                </a:lnTo>
                                <a:lnTo>
                                  <a:pt x="25400" y="99059"/>
                                </a:lnTo>
                                <a:lnTo>
                                  <a:pt x="25400" y="575309"/>
                                </a:lnTo>
                                <a:lnTo>
                                  <a:pt x="37871" y="615949"/>
                                </a:lnTo>
                                <a:lnTo>
                                  <a:pt x="51981" y="631189"/>
                                </a:lnTo>
                                <a:lnTo>
                                  <a:pt x="57543" y="636269"/>
                                </a:lnTo>
                                <a:lnTo>
                                  <a:pt x="63614" y="640079"/>
                                </a:lnTo>
                                <a:lnTo>
                                  <a:pt x="76644" y="645159"/>
                                </a:lnTo>
                                <a:lnTo>
                                  <a:pt x="90944" y="647699"/>
                                </a:lnTo>
                                <a:lnTo>
                                  <a:pt x="5706592" y="647699"/>
                                </a:lnTo>
                                <a:lnTo>
                                  <a:pt x="5741390" y="634999"/>
                                </a:lnTo>
                                <a:lnTo>
                                  <a:pt x="92227" y="634999"/>
                                </a:lnTo>
                                <a:lnTo>
                                  <a:pt x="80390" y="632459"/>
                                </a:lnTo>
                                <a:lnTo>
                                  <a:pt x="75069" y="631189"/>
                                </a:lnTo>
                                <a:lnTo>
                                  <a:pt x="69672" y="628649"/>
                                </a:lnTo>
                                <a:lnTo>
                                  <a:pt x="64630" y="624839"/>
                                </a:lnTo>
                                <a:lnTo>
                                  <a:pt x="60096" y="622299"/>
                                </a:lnTo>
                                <a:lnTo>
                                  <a:pt x="55778" y="618489"/>
                                </a:lnTo>
                                <a:lnTo>
                                  <a:pt x="51828" y="613409"/>
                                </a:lnTo>
                                <a:lnTo>
                                  <a:pt x="48437" y="609599"/>
                                </a:lnTo>
                                <a:lnTo>
                                  <a:pt x="38100" y="575309"/>
                                </a:lnTo>
                                <a:lnTo>
                                  <a:pt x="38100" y="99059"/>
                                </a:lnTo>
                                <a:lnTo>
                                  <a:pt x="51828" y="60959"/>
                                </a:lnTo>
                                <a:lnTo>
                                  <a:pt x="55778" y="55879"/>
                                </a:lnTo>
                                <a:lnTo>
                                  <a:pt x="60096" y="52069"/>
                                </a:lnTo>
                                <a:lnTo>
                                  <a:pt x="64706" y="49529"/>
                                </a:lnTo>
                                <a:lnTo>
                                  <a:pt x="69672" y="45719"/>
                                </a:lnTo>
                                <a:lnTo>
                                  <a:pt x="74968" y="43179"/>
                                </a:lnTo>
                                <a:lnTo>
                                  <a:pt x="80505" y="41909"/>
                                </a:lnTo>
                                <a:lnTo>
                                  <a:pt x="86296" y="39369"/>
                                </a:lnTo>
                                <a:lnTo>
                                  <a:pt x="92227" y="39369"/>
                                </a:lnTo>
                                <a:lnTo>
                                  <a:pt x="98844" y="38099"/>
                                </a:lnTo>
                                <a:lnTo>
                                  <a:pt x="5739866" y="38099"/>
                                </a:lnTo>
                                <a:lnTo>
                                  <a:pt x="5733897" y="34289"/>
                                </a:lnTo>
                                <a:lnTo>
                                  <a:pt x="5727547" y="31749"/>
                                </a:lnTo>
                                <a:lnTo>
                                  <a:pt x="5720816" y="29209"/>
                                </a:lnTo>
                                <a:lnTo>
                                  <a:pt x="5706592" y="26669"/>
                                </a:lnTo>
                                <a:lnTo>
                                  <a:pt x="5698972" y="25399"/>
                                </a:lnTo>
                                <a:close/>
                              </a:path>
                              <a:path w="5797550" h="673100">
                                <a:moveTo>
                                  <a:pt x="5739866" y="38099"/>
                                </a:moveTo>
                                <a:lnTo>
                                  <a:pt x="5698591" y="38099"/>
                                </a:lnTo>
                                <a:lnTo>
                                  <a:pt x="5705322" y="39369"/>
                                </a:lnTo>
                                <a:lnTo>
                                  <a:pt x="5711164" y="39369"/>
                                </a:lnTo>
                                <a:lnTo>
                                  <a:pt x="5717006" y="41909"/>
                                </a:lnTo>
                                <a:lnTo>
                                  <a:pt x="5722721" y="43179"/>
                                </a:lnTo>
                                <a:lnTo>
                                  <a:pt x="5727801" y="45719"/>
                                </a:lnTo>
                                <a:lnTo>
                                  <a:pt x="5732754" y="49529"/>
                                </a:lnTo>
                                <a:lnTo>
                                  <a:pt x="5737580" y="52069"/>
                                </a:lnTo>
                                <a:lnTo>
                                  <a:pt x="5741771" y="55879"/>
                                </a:lnTo>
                                <a:lnTo>
                                  <a:pt x="5745708" y="60959"/>
                                </a:lnTo>
                                <a:lnTo>
                                  <a:pt x="5749137" y="64769"/>
                                </a:lnTo>
                                <a:lnTo>
                                  <a:pt x="5759424" y="99059"/>
                                </a:lnTo>
                                <a:lnTo>
                                  <a:pt x="5759424" y="575309"/>
                                </a:lnTo>
                                <a:lnTo>
                                  <a:pt x="5745708" y="613409"/>
                                </a:lnTo>
                                <a:lnTo>
                                  <a:pt x="5741771" y="618489"/>
                                </a:lnTo>
                                <a:lnTo>
                                  <a:pt x="5737580" y="622299"/>
                                </a:lnTo>
                                <a:lnTo>
                                  <a:pt x="5732881" y="624839"/>
                                </a:lnTo>
                                <a:lnTo>
                                  <a:pt x="5727801" y="628649"/>
                                </a:lnTo>
                                <a:lnTo>
                                  <a:pt x="5722594" y="631189"/>
                                </a:lnTo>
                                <a:lnTo>
                                  <a:pt x="5717133" y="632459"/>
                                </a:lnTo>
                                <a:lnTo>
                                  <a:pt x="5705322" y="634999"/>
                                </a:lnTo>
                                <a:lnTo>
                                  <a:pt x="5741390" y="634999"/>
                                </a:lnTo>
                                <a:lnTo>
                                  <a:pt x="5745581" y="631189"/>
                                </a:lnTo>
                                <a:lnTo>
                                  <a:pt x="5750788" y="627379"/>
                                </a:lnTo>
                                <a:lnTo>
                                  <a:pt x="5755487" y="622299"/>
                                </a:lnTo>
                                <a:lnTo>
                                  <a:pt x="5771870" y="582929"/>
                                </a:lnTo>
                                <a:lnTo>
                                  <a:pt x="5772124" y="575309"/>
                                </a:lnTo>
                                <a:lnTo>
                                  <a:pt x="5772124" y="99059"/>
                                </a:lnTo>
                                <a:lnTo>
                                  <a:pt x="5759678" y="58419"/>
                                </a:lnTo>
                                <a:lnTo>
                                  <a:pt x="5745581" y="43179"/>
                                </a:lnTo>
                                <a:lnTo>
                                  <a:pt x="5739866" y="38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69962" y="1351597"/>
                            <a:ext cx="4070350" cy="102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50" h="1022350">
                                <a:moveTo>
                                  <a:pt x="0" y="0"/>
                                </a:moveTo>
                                <a:lnTo>
                                  <a:pt x="6350" y="1022350"/>
                                </a:lnTo>
                              </a:path>
                              <a:path w="4070350" h="1022350">
                                <a:moveTo>
                                  <a:pt x="1917064" y="0"/>
                                </a:moveTo>
                                <a:lnTo>
                                  <a:pt x="1917700" y="1022350"/>
                                </a:lnTo>
                              </a:path>
                              <a:path w="4070350" h="1022350">
                                <a:moveTo>
                                  <a:pt x="4070350" y="882014"/>
                                </a:moveTo>
                                <a:lnTo>
                                  <a:pt x="4070350" y="102171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68462" y="4762"/>
                            <a:ext cx="2241550" cy="134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50" h="1346200">
                                <a:moveTo>
                                  <a:pt x="1681226" y="0"/>
                                </a:moveTo>
                                <a:lnTo>
                                  <a:pt x="560451" y="0"/>
                                </a:lnTo>
                                <a:lnTo>
                                  <a:pt x="560451" y="511175"/>
                                </a:lnTo>
                                <a:lnTo>
                                  <a:pt x="170180" y="511175"/>
                                </a:lnTo>
                                <a:lnTo>
                                  <a:pt x="170180" y="336550"/>
                                </a:lnTo>
                                <a:lnTo>
                                  <a:pt x="0" y="673100"/>
                                </a:lnTo>
                                <a:lnTo>
                                  <a:pt x="170180" y="1009650"/>
                                </a:lnTo>
                                <a:lnTo>
                                  <a:pt x="170180" y="835025"/>
                                </a:lnTo>
                                <a:lnTo>
                                  <a:pt x="560451" y="835025"/>
                                </a:lnTo>
                                <a:lnTo>
                                  <a:pt x="560451" y="1346200"/>
                                </a:lnTo>
                                <a:lnTo>
                                  <a:pt x="1681226" y="1346200"/>
                                </a:lnTo>
                                <a:lnTo>
                                  <a:pt x="1681226" y="835025"/>
                                </a:lnTo>
                                <a:lnTo>
                                  <a:pt x="2071370" y="835025"/>
                                </a:lnTo>
                                <a:lnTo>
                                  <a:pt x="2071370" y="1009650"/>
                                </a:lnTo>
                                <a:lnTo>
                                  <a:pt x="2241550" y="673100"/>
                                </a:lnTo>
                                <a:lnTo>
                                  <a:pt x="2071370" y="336550"/>
                                </a:lnTo>
                                <a:lnTo>
                                  <a:pt x="2071370" y="511175"/>
                                </a:lnTo>
                                <a:lnTo>
                                  <a:pt x="1681226" y="511175"/>
                                </a:lnTo>
                                <a:lnTo>
                                  <a:pt x="1681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68462" y="4762"/>
                            <a:ext cx="2241550" cy="134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50" h="1346200">
                                <a:moveTo>
                                  <a:pt x="560451" y="0"/>
                                </a:moveTo>
                                <a:lnTo>
                                  <a:pt x="560451" y="511175"/>
                                </a:lnTo>
                                <a:lnTo>
                                  <a:pt x="170180" y="511175"/>
                                </a:lnTo>
                                <a:lnTo>
                                  <a:pt x="170180" y="336550"/>
                                </a:lnTo>
                                <a:lnTo>
                                  <a:pt x="0" y="673100"/>
                                </a:lnTo>
                                <a:lnTo>
                                  <a:pt x="170180" y="1009650"/>
                                </a:lnTo>
                                <a:lnTo>
                                  <a:pt x="170180" y="835025"/>
                                </a:lnTo>
                                <a:lnTo>
                                  <a:pt x="560451" y="835025"/>
                                </a:lnTo>
                                <a:lnTo>
                                  <a:pt x="560451" y="1346200"/>
                                </a:lnTo>
                                <a:lnTo>
                                  <a:pt x="1681226" y="1346200"/>
                                </a:lnTo>
                                <a:lnTo>
                                  <a:pt x="1681226" y="835025"/>
                                </a:lnTo>
                                <a:lnTo>
                                  <a:pt x="2071370" y="835025"/>
                                </a:lnTo>
                                <a:lnTo>
                                  <a:pt x="2071370" y="1009650"/>
                                </a:lnTo>
                                <a:lnTo>
                                  <a:pt x="2241550" y="673100"/>
                                </a:lnTo>
                                <a:lnTo>
                                  <a:pt x="2071370" y="336550"/>
                                </a:lnTo>
                                <a:lnTo>
                                  <a:pt x="2071370" y="511175"/>
                                </a:lnTo>
                                <a:lnTo>
                                  <a:pt x="1681226" y="511175"/>
                                </a:lnTo>
                                <a:lnTo>
                                  <a:pt x="1681226" y="0"/>
                                </a:lnTo>
                                <a:lnTo>
                                  <a:pt x="560451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69962" y="2811462"/>
                            <a:ext cx="4070985" cy="293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985" h="2933700">
                                <a:moveTo>
                                  <a:pt x="0" y="0"/>
                                </a:moveTo>
                                <a:lnTo>
                                  <a:pt x="6350" y="114300"/>
                                </a:lnTo>
                              </a:path>
                              <a:path w="4070985" h="2933700">
                                <a:moveTo>
                                  <a:pt x="1955800" y="0"/>
                                </a:moveTo>
                                <a:lnTo>
                                  <a:pt x="1956435" y="114300"/>
                                </a:lnTo>
                              </a:path>
                              <a:path w="4070985" h="2933700">
                                <a:moveTo>
                                  <a:pt x="4070350" y="12700"/>
                                </a:moveTo>
                                <a:lnTo>
                                  <a:pt x="4070985" y="114300"/>
                                </a:lnTo>
                              </a:path>
                              <a:path w="4070985" h="2933700">
                                <a:moveTo>
                                  <a:pt x="44450" y="2781300"/>
                                </a:moveTo>
                                <a:lnTo>
                                  <a:pt x="44450" y="2933700"/>
                                </a:lnTo>
                              </a:path>
                              <a:path w="4070985" h="2933700">
                                <a:moveTo>
                                  <a:pt x="1956435" y="2768600"/>
                                </a:moveTo>
                                <a:lnTo>
                                  <a:pt x="1957070" y="2933700"/>
                                </a:lnTo>
                              </a:path>
                              <a:path w="4070985" h="2933700">
                                <a:moveTo>
                                  <a:pt x="4069079" y="2768600"/>
                                </a:moveTo>
                                <a:lnTo>
                                  <a:pt x="4070985" y="29337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277935" y="63916"/>
                            <a:ext cx="993775" cy="1096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1106" w:rsidRDefault="007D1106" w:rsidP="007D1106">
                              <w:pPr>
                                <w:spacing w:line="350" w:lineRule="exact"/>
                                <w:ind w:left="21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pacing w:val="-2"/>
                                  <w:sz w:val="32"/>
                                </w:rPr>
                                <w:t>СЕМЬЯ</w:t>
                              </w:r>
                            </w:p>
                            <w:p w:rsidR="007D1106" w:rsidRDefault="007D1106" w:rsidP="007D1106">
                              <w:pPr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000080"/>
                                  <w:spacing w:val="-2"/>
                                  <w:w w:val="90"/>
                                  <w:sz w:val="24"/>
                                </w:rPr>
                                <w:t>ребѐно</w:t>
                              </w:r>
                              <w:proofErr w:type="gramStart"/>
                              <w:r>
                                <w:rPr>
                                  <w:color w:val="000080"/>
                                  <w:spacing w:val="-2"/>
                                  <w:w w:val="90"/>
                                  <w:sz w:val="24"/>
                                </w:rPr>
                                <w:t>к</w:t>
                              </w:r>
                              <w:proofErr w:type="spellEnd"/>
                              <w:r>
                                <w:rPr>
                                  <w:color w:val="000080"/>
                                  <w:spacing w:val="-2"/>
                                  <w:w w:val="90"/>
                                  <w:sz w:val="24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color w:val="000080"/>
                                  <w:spacing w:val="-2"/>
                                  <w:w w:val="90"/>
                                  <w:sz w:val="24"/>
                                </w:rPr>
                                <w:t xml:space="preserve">дети); </w:t>
                              </w:r>
                              <w:r>
                                <w:rPr>
                                  <w:color w:val="000080"/>
                                  <w:spacing w:val="-2"/>
                                  <w:sz w:val="24"/>
                                </w:rPr>
                                <w:t>родители;</w:t>
                              </w:r>
                            </w:p>
                            <w:p w:rsidR="007D1106" w:rsidRDefault="007D1106" w:rsidP="007D1106">
                              <w:pPr>
                                <w:ind w:right="5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80"/>
                                  <w:sz w:val="24"/>
                                </w:rPr>
                                <w:t>др.</w:t>
                              </w:r>
                              <w:r>
                                <w:rPr>
                                  <w:color w:val="00008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4"/>
                                </w:rPr>
                                <w:t xml:space="preserve">члены </w:t>
                              </w:r>
                              <w:r>
                                <w:rPr>
                                  <w:color w:val="000080"/>
                                  <w:spacing w:val="-2"/>
                                  <w:sz w:val="24"/>
                                </w:rPr>
                                <w:t>семей</w:t>
                              </w:r>
                            </w:p>
                            <w:p w:rsidR="007D1106" w:rsidRDefault="007D1106" w:rsidP="007D1106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80"/>
                                  <w:spacing w:val="-2"/>
                                  <w:sz w:val="24"/>
                                </w:rPr>
                                <w:t>воспитанников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29170" y="2484409"/>
                            <a:ext cx="4843145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1106" w:rsidRDefault="007D1106" w:rsidP="007D1106">
                              <w:pPr>
                                <w:spacing w:line="353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CC0000"/>
                                  <w:spacing w:val="-2"/>
                                  <w:sz w:val="32"/>
                                </w:rPr>
                                <w:t>ЕДИНОЕ</w:t>
                              </w:r>
                              <w:r>
                                <w:rPr>
                                  <w:b/>
                                  <w:color w:val="CC0000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C0000"/>
                                  <w:spacing w:val="-2"/>
                                  <w:sz w:val="32"/>
                                </w:rPr>
                                <w:t>ОБРАЗОВАТЕЛЬНОЕ ПРОСТРАНСТВО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60387" y="5573712"/>
                            <a:ext cx="579755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1106" w:rsidRDefault="007D1106" w:rsidP="007D1106">
                              <w:pPr>
                                <w:spacing w:before="33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</w:p>
                            <w:p w:rsidR="007D1106" w:rsidRDefault="007D1106" w:rsidP="007D1106">
                              <w:pPr>
                                <w:ind w:left="801" w:right="358" w:hanging="452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CC0000"/>
                                  <w:sz w:val="32"/>
                                </w:rPr>
                                <w:t>КАЧЕСТВО</w:t>
                              </w:r>
                              <w:r>
                                <w:rPr>
                                  <w:b/>
                                  <w:color w:val="CC0000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C0000"/>
                                  <w:sz w:val="32"/>
                                </w:rPr>
                                <w:t>ДОШКОЛЬНОГО</w:t>
                              </w:r>
                              <w:r>
                                <w:rPr>
                                  <w:b/>
                                  <w:color w:val="CC0000"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C0000"/>
                                  <w:sz w:val="32"/>
                                </w:rPr>
                                <w:t>ОБРАЗОВАНИЯ</w:t>
                              </w:r>
                              <w:r>
                                <w:rPr>
                                  <w:b/>
                                  <w:color w:val="CC0000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C0000"/>
                                  <w:sz w:val="32"/>
                                </w:rPr>
                                <w:t>ДЕТЕЙ, ИХ СОЦИАЛИЗАЦИЯ И ИНДИВИДУАЛИЗАЦИЯ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195762" y="2925762"/>
                            <a:ext cx="2051050" cy="26543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D1106" w:rsidRDefault="007D1106" w:rsidP="007D110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5"/>
                                  <w:tab w:val="left" w:pos="287"/>
                                </w:tabs>
                                <w:spacing w:before="67"/>
                                <w:ind w:right="344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обеспечение</w:t>
                              </w:r>
                              <w:r>
                                <w:rPr>
                                  <w:color w:val="00008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 xml:space="preserve">преемственности </w:t>
                              </w:r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>образования;</w:t>
                              </w:r>
                            </w:p>
                            <w:p w:rsidR="007D1106" w:rsidRDefault="007D1106" w:rsidP="007D110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5"/>
                                  <w:tab w:val="left" w:pos="287"/>
                                </w:tabs>
                                <w:ind w:right="665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социализация и индивидуализация</w:t>
                              </w:r>
                              <w:r>
                                <w:rPr>
                                  <w:color w:val="00008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детей</w:t>
                              </w:r>
                              <w:r>
                                <w:rPr>
                                  <w:color w:val="00008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 xml:space="preserve">в </w:t>
                              </w:r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>социуме;</w:t>
                              </w:r>
                            </w:p>
                            <w:p w:rsidR="007D1106" w:rsidRDefault="007D1106" w:rsidP="007D1106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5"/>
                                  <w:tab w:val="left" w:pos="287"/>
                                </w:tabs>
                                <w:ind w:right="263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участие</w:t>
                              </w:r>
                              <w:r>
                                <w:rPr>
                                  <w:color w:val="00008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учреждений</w:t>
                              </w:r>
                              <w:r>
                                <w:rPr>
                                  <w:color w:val="00008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социума</w:t>
                              </w:r>
                              <w:r>
                                <w:rPr>
                                  <w:color w:val="00008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в создании и реализации</w:t>
                              </w:r>
                            </w:p>
                            <w:p w:rsidR="007D1106" w:rsidRDefault="007D1106" w:rsidP="007D1106">
                              <w:pPr>
                                <w:spacing w:line="242" w:lineRule="auto"/>
                                <w:ind w:left="287" w:right="399"/>
                                <w:jc w:val="both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совместных</w:t>
                              </w:r>
                              <w:r>
                                <w:rPr>
                                  <w:color w:val="00008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образовательных проектов</w:t>
                              </w:r>
                              <w:r>
                                <w:rPr>
                                  <w:color w:val="00008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color w:val="00008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80"/>
                                  <w:sz w:val="20"/>
                                </w:rPr>
                                <w:t>создании</w:t>
                              </w:r>
                              <w:proofErr w:type="gramEnd"/>
                              <w:r>
                                <w:rPr>
                                  <w:color w:val="00008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условий для их реализации.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030412" y="2925762"/>
                            <a:ext cx="2057400" cy="266700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D1106" w:rsidRDefault="007D1106" w:rsidP="007D110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  <w:tab w:val="left" w:pos="286"/>
                                </w:tabs>
                                <w:spacing w:before="67"/>
                                <w:ind w:right="18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представление</w:t>
                              </w:r>
                              <w:r>
                                <w:rPr>
                                  <w:color w:val="00008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образовательных потребностей семьи;</w:t>
                              </w:r>
                            </w:p>
                            <w:p w:rsidR="007D1106" w:rsidRDefault="007D1106" w:rsidP="007D110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  <w:tab w:val="left" w:pos="286"/>
                                </w:tabs>
                                <w:ind w:right="444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проявление</w:t>
                              </w:r>
                              <w:r>
                                <w:rPr>
                                  <w:color w:val="00008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 xml:space="preserve">образовательных </w:t>
                              </w:r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>инициатив;</w:t>
                              </w:r>
                            </w:p>
                            <w:p w:rsidR="007D1106" w:rsidRDefault="007D1106" w:rsidP="007D110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</w:tabs>
                                <w:spacing w:line="245" w:lineRule="exact"/>
                                <w:ind w:left="284" w:hanging="14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участие</w:t>
                              </w:r>
                              <w:r>
                                <w:rPr>
                                  <w:color w:val="00008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color w:val="00008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создании</w:t>
                              </w:r>
                              <w:r>
                                <w:rPr>
                                  <w:color w:val="00008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pacing w:val="-10"/>
                                  <w:sz w:val="20"/>
                                </w:rPr>
                                <w:t>и</w:t>
                              </w:r>
                            </w:p>
                            <w:p w:rsidR="007D1106" w:rsidRDefault="007D1106" w:rsidP="007D1106">
                              <w:pPr>
                                <w:ind w:left="28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реализации образовательных проектов</w:t>
                              </w:r>
                              <w:r>
                                <w:rPr>
                                  <w:color w:val="00008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color w:val="00008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оказание</w:t>
                              </w:r>
                              <w:r>
                                <w:rPr>
                                  <w:color w:val="00008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помощи</w:t>
                              </w:r>
                              <w:r>
                                <w:rPr>
                                  <w:color w:val="00008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 xml:space="preserve">в создании условий </w:t>
                              </w:r>
                              <w:proofErr w:type="gramStart"/>
                              <w:r>
                                <w:rPr>
                                  <w:color w:val="000080"/>
                                  <w:sz w:val="20"/>
                                </w:rPr>
                                <w:t>для</w:t>
                              </w:r>
                              <w:proofErr w:type="gramEnd"/>
                              <w:r>
                                <w:rPr>
                                  <w:color w:val="000080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80"/>
                                  <w:sz w:val="20"/>
                                </w:rPr>
                                <w:t>их</w:t>
                              </w:r>
                              <w:proofErr w:type="gramEnd"/>
                            </w:p>
                            <w:p w:rsidR="007D1106" w:rsidRDefault="007D1106" w:rsidP="007D1106">
                              <w:pPr>
                                <w:spacing w:line="229" w:lineRule="exact"/>
                                <w:ind w:left="28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>реализации;</w:t>
                              </w:r>
                            </w:p>
                            <w:p w:rsidR="007D1106" w:rsidRDefault="007D1106" w:rsidP="007D110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  <w:tab w:val="left" w:pos="286"/>
                                </w:tabs>
                                <w:ind w:right="30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формирование</w:t>
                              </w:r>
                              <w:r>
                                <w:rPr>
                                  <w:color w:val="00008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 xml:space="preserve">педагогической компетентности и </w:t>
                              </w:r>
                              <w:proofErr w:type="spellStart"/>
                              <w:r>
                                <w:rPr>
                                  <w:color w:val="000080"/>
                                  <w:sz w:val="20"/>
                                </w:rPr>
                                <w:t>пед</w:t>
                              </w:r>
                              <w:proofErr w:type="spellEnd"/>
                              <w:r>
                                <w:rPr>
                                  <w:color w:val="000080"/>
                                  <w:sz w:val="20"/>
                                </w:rPr>
                                <w:t xml:space="preserve">. </w:t>
                              </w:r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>культуры;</w:t>
                              </w:r>
                            </w:p>
                            <w:p w:rsidR="007D1106" w:rsidRDefault="007D1106" w:rsidP="007D1106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  <w:tab w:val="left" w:pos="286"/>
                                </w:tabs>
                                <w:ind w:right="234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 xml:space="preserve">создание условий для </w:t>
                              </w:r>
                              <w:r>
                                <w:rPr>
                                  <w:color w:val="000080"/>
                                  <w:spacing w:val="-4"/>
                                  <w:sz w:val="20"/>
                                </w:rPr>
                                <w:t>образования</w:t>
                              </w:r>
                              <w:r>
                                <w:rPr>
                                  <w:color w:val="00008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80"/>
                                  <w:spacing w:val="-4"/>
                                  <w:sz w:val="20"/>
                                </w:rPr>
                                <w:t>ребѐнка</w:t>
                              </w:r>
                              <w:proofErr w:type="spellEnd"/>
                              <w:r>
                                <w:rPr>
                                  <w:color w:val="00008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pacing w:val="-4"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color w:val="00008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pacing w:val="-4"/>
                                  <w:sz w:val="20"/>
                                </w:rPr>
                                <w:t>семье</w:t>
                              </w:r>
                              <w:r>
                                <w:rPr>
                                  <w:color w:val="00008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pacing w:val="-4"/>
                                  <w:sz w:val="20"/>
                                </w:rPr>
                                <w:t xml:space="preserve">на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основе образовательной</w:t>
                              </w:r>
                            </w:p>
                            <w:p w:rsidR="007D1106" w:rsidRDefault="007D1106" w:rsidP="007D1106">
                              <w:pPr>
                                <w:spacing w:before="5"/>
                                <w:ind w:left="28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программы</w:t>
                              </w:r>
                              <w:r>
                                <w:rPr>
                                  <w:color w:val="00008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pacing w:val="-5"/>
                                  <w:sz w:val="20"/>
                                </w:rPr>
                                <w:t>ДОО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762" y="2925762"/>
                            <a:ext cx="1936750" cy="26670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D1106" w:rsidRDefault="007D1106" w:rsidP="007D110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  <w:tab w:val="left" w:pos="286"/>
                                </w:tabs>
                                <w:spacing w:before="67"/>
                                <w:ind w:right="312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поддержка семей в образовании</w:t>
                              </w:r>
                              <w:r>
                                <w:rPr>
                                  <w:color w:val="00008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детей,</w:t>
                              </w:r>
                              <w:r>
                                <w:rPr>
                                  <w:color w:val="00008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охране</w:t>
                              </w:r>
                              <w:r>
                                <w:rPr>
                                  <w:color w:val="00008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и укреплении их здоровья;</w:t>
                              </w:r>
                            </w:p>
                            <w:p w:rsidR="007D1106" w:rsidRDefault="007D1106" w:rsidP="007D110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  <w:tab w:val="left" w:pos="286"/>
                                </w:tabs>
                                <w:ind w:right="705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вовлечение</w:t>
                              </w:r>
                              <w:r>
                                <w:rPr>
                                  <w:color w:val="00008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родителей</w:t>
                              </w:r>
                              <w:r>
                                <w:rPr>
                                  <w:color w:val="00008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 xml:space="preserve">в </w:t>
                              </w:r>
                              <w:proofErr w:type="spellStart"/>
                              <w:r>
                                <w:rPr>
                                  <w:color w:val="000080"/>
                                  <w:sz w:val="20"/>
                                </w:rPr>
                                <w:t>обазов</w:t>
                              </w:r>
                              <w:proofErr w:type="spellEnd"/>
                              <w:r>
                                <w:rPr>
                                  <w:color w:val="000080"/>
                                  <w:sz w:val="20"/>
                                </w:rPr>
                                <w:t>. деятельность;</w:t>
                              </w:r>
                            </w:p>
                            <w:p w:rsidR="007D1106" w:rsidRDefault="007D1106" w:rsidP="007D110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  <w:tab w:val="left" w:pos="286"/>
                                </w:tabs>
                                <w:ind w:right="45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выявление обр.-х потребностей</w:t>
                              </w:r>
                              <w:r>
                                <w:rPr>
                                  <w:color w:val="00008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color w:val="00008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поддержка обр.-х инициатив семей;</w:t>
                              </w:r>
                            </w:p>
                            <w:p w:rsidR="007D1106" w:rsidRDefault="007D1106" w:rsidP="007D110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  <w:tab w:val="left" w:pos="286"/>
                                </w:tabs>
                                <w:ind w:right="364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 xml:space="preserve">психолого-педагогическое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просвещение</w:t>
                              </w:r>
                              <w:r>
                                <w:rPr>
                                  <w:color w:val="00008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color w:val="00008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 xml:space="preserve">образование </w:t>
                              </w:r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>родителей</w:t>
                              </w:r>
                              <w:r>
                                <w:rPr>
                                  <w:color w:val="000080"/>
                                  <w:spacing w:val="-2"/>
                                  <w:sz w:val="24"/>
                                </w:rPr>
                                <w:t>;</w:t>
                              </w:r>
                            </w:p>
                            <w:p w:rsidR="007D1106" w:rsidRDefault="007D1106" w:rsidP="007D110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  <w:tab w:val="left" w:pos="286"/>
                                </w:tabs>
                                <w:ind w:right="199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информирование</w:t>
                              </w:r>
                              <w:r>
                                <w:rPr>
                                  <w:color w:val="00008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родителей</w:t>
                              </w:r>
                              <w:r>
                                <w:rPr>
                                  <w:color w:val="00008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и общественности о целях,</w:t>
                              </w:r>
                            </w:p>
                            <w:p w:rsidR="007D1106" w:rsidRDefault="007D1106" w:rsidP="007D1106">
                              <w:pPr>
                                <w:spacing w:line="242" w:lineRule="auto"/>
                                <w:ind w:left="286" w:right="297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80"/>
                                  <w:sz w:val="20"/>
                                </w:rPr>
                                <w:t>задачах</w:t>
                              </w:r>
                              <w:proofErr w:type="gramEnd"/>
                              <w:r>
                                <w:rPr>
                                  <w:color w:val="00008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80"/>
                                  <w:sz w:val="20"/>
                                </w:rPr>
                                <w:t>дошк</w:t>
                              </w:r>
                              <w:proofErr w:type="spellEnd"/>
                              <w:r>
                                <w:rPr>
                                  <w:color w:val="000080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00008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образования</w:t>
                              </w:r>
                              <w:r>
                                <w:rPr>
                                  <w:color w:val="00008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 xml:space="preserve">в ДОО и их реализации (открытость и прозрачность </w:t>
                              </w:r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>деятельности)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59.1pt;margin-top:117.1pt;width:493.4pt;height:503.9pt;z-index:-251657216;mso-wrap-distance-left:0;mso-wrap-distance-right:0;mso-position-horizontal-relative:page" coordsize="62661,63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428;top:23733;width:62040;height:4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/WaDBAAAA2gAAAA8AAABkcnMvZG93bnJldi54bWxEj92KwjAQhe+FfYcwC95pqohINYoKK4Kw&#10;oC6sl0MzNsVm0m1iW99+IwheHs7Px1msOluKhmpfOFYwGiYgiDOnC84V/Jy/BjMQPiBrLB2Tggd5&#10;WC0/egtMtWv5SM0p5CKOsE9RgQmhSqX0mSGLfugq4uhdXW0xRFnnUtfYxnFbynGSTKXFgiPBYEVb&#10;Q9ntdLeRi9/mcml5vPvNt3/NYbYpHt1Rqf5nt56DCNSFd/jV3msFE3heiTd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/WaDBAAAA2gAAAA8AAAAAAAAAAAAAAAAAnwIA&#10;AGRycy9kb3ducmV2LnhtbFBLBQYAAAAABAAEAPcAAACNAwAAAAA=&#10;">
                  <v:imagedata r:id="rId10" o:title=""/>
                </v:shape>
                <v:shape id="Graphic 5" o:spid="_x0000_s1028" style="position:absolute;left:238;top:23542;width:62421;height:4763;visibility:visible;mso-wrap-style:square;v-text-anchor:top" coordsize="6242050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x5w8UA&#10;AADaAAAADwAAAGRycy9kb3ducmV2LnhtbESPT2vCQBTE74V+h+UJvelGqf0TXUUFiwg9NFXw+Mw+&#10;k9Ds27i7NfHbuwWhx2FmfsNM552pxYWcrywrGA4SEMS51RUXCnbf6/4bCB+QNdaWScGVPMxnjw9T&#10;TLVt+YsuWShEhLBPUUEZQpNK6fOSDPqBbYijd7LOYIjSFVI7bCPc1HKUJC/SYMVxocSGViXlP9mv&#10;UXDYPB/O7Xb3usx47z5Gp/3n+3Gt1FOvW0xABOrCf/je3mgFY/i7Em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HnDxQAAANoAAAAPAAAAAAAAAAAAAAAAAJgCAABkcnMv&#10;ZG93bnJldi54bWxQSwUGAAAAAAQABAD1AAAAigMAAAAA&#10;" path="m6167945,l73914,,72656,24511r-863,5588l48691,64135,,74041,,402336r39992,5207l68732,436245r5182,40005l6167945,476250r658,-12700l85979,463550r-674,-13081l66167,410083,32473,392049,12700,390271r,-304165l50761,77724,80441,45085,85979,12700r6082624,l6167945,xem6168603,12700r-12723,l6156642,25781r19177,40386l6209601,84328r19685,1778l6229286,390271r-38100,8382l6161468,431292r-5588,32258l6168603,463550r612,-11812l6170137,446278r23081,-34036l6241986,402336r,-328295l6201981,68834,6173279,40132r-4064,-15621l6168603,12700xem6143815,25400r-6045772,l97955,27178r-1263,8001l75183,75184,42633,94996,25400,98171r,280035l63512,391541r28639,34797l98043,450850r6045772,l6143942,449072r205,-1271l110604,447801,95084,405384,62966,376300,28460,365633r9639,l38099,110744r-9639,l37464,109220,84213,84200,107022,46355r3582,-17907l6144147,28448r-205,-1270l6143815,25400xem6131750,438150r-6021642,l110604,447801r6020765,l6131750,438150xem6216586,365633r-3048,l6204521,367030r-46736,25019l6135052,429895r-3683,17906l6144147,447801r1097,-6730l6147117,433578r31242,-42037l6214935,378333r1651,-127l6216586,365633xem38099,365633r-9639,l38099,366141r,-508xem6203886,110236r,255905l6213538,365633r3048,l6216586,110744r-3048,l6203886,110236xem38099,110236r-9639,508l38099,110744r,-508xem6144147,28448r-12778,l6132747,37592r25038,46608l6195631,107061r17907,3683l6216586,110744r,-12573l6214935,98044r-7874,-1270l6166802,75184,6145212,35051r-1065,-6603xem6131369,28448r-6020765,l110108,38100r6021642,l6131369,28448xe" fillcolor="#f69" stroked="f">
                  <v:path arrowok="t"/>
                </v:shape>
                <v:shape id="Image 6" o:spid="_x0000_s1029" type="#_x0000_t75" style="position:absolute;left:3794;top:57451;width:57594;height:6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y7lC8AAAA2gAAAA8AAABkcnMvZG93bnJldi54bWxET0sKwjAQ3QveIYzgTlNdqFSjSEURwYUf&#10;cDs0Y1ttJqWJWm9vBMHl4/1ni8aU4km1KywrGPQjEMSp1QVnCs6ndW8CwnlkjaVlUvAmB4t5uzXD&#10;WNsXH+h59JkIIexiVJB7X8VSujQng65vK+LAXW1t0AdYZ1LX+ArhppTDKBpJgwWHhhwrSnJK78eH&#10;CTMe+3G2S87XxNvisr0NNpVZGaW6nWY5BeGp8X/xz73VCkbwvRL8IO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9Mu5QvAAAANoAAAAPAAAAAAAAAAAAAAAAAJ8CAABkcnMv&#10;ZG93bnJldi54bWxQSwUGAAAAAAQABAD3AAAAiAMAAAAA&#10;">
                  <v:imagedata r:id="rId11" o:title=""/>
                </v:shape>
                <v:shape id="Graphic 7" o:spid="_x0000_s1030" style="position:absolute;left:3603;top:57261;width:57976;height:6731;visibility:visible;mso-wrap-style:square;v-text-anchor:top" coordsize="5797550,67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+9cQA&#10;AADaAAAADwAAAGRycy9kb3ducmV2LnhtbESP3WoCMRSE7wt9h3AK3mm2CrWuRrGCICyo9Qe8PGxO&#10;s0s3J+sm6vbtjSD0cpiZb5jJrLWVuFLjS8cK3nsJCOLc6ZKNgsN+2f0E4QOyxsoxKfgjD7Pp68sE&#10;U+1u/E3XXTAiQtinqKAIoU6l9HlBFn3P1cTR+3GNxRBlY6Ru8BbhtpL9JPmQFkuOCwXWtCgo/91d&#10;rILtWWfZaXQ0h2y0yczXYrBezwdKdd7a+RhEoDb8h5/tlVYwhMeVe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4PvXEAAAA2gAAAA8AAAAAAAAAAAAAAAAAmAIAAGRycy9k&#10;b3ducmV2LnhtbFBLBQYAAAAABAAEAPUAAACJAwAAAAA=&#10;" path="m5699607,l97955,,78498,2539,43319,17779,11925,52069,457,88899,,99059,,575309r7721,38100l28816,645159r40348,24130l88379,673099r5620753,l5746216,661669r1969,-1270l89662,660399r-8535,-1270l43853,641349,19405,608329,12700,575309r,-476250l23088,58419,50444,27939,98247,12699r5647969,l5737453,8889r-9017,-3810l5719038,2539,5699607,xem5746216,12699r-46990,l5716371,15239r8255,2540l5759805,38099r21336,35560l5784824,99059r,476250l5774537,615949r-27559,30480l5707862,660399r40323,l5780887,629919r16256,-44450l5797524,575309r,-476250l5789904,60959,5768822,29209,5754217,17779r-8001,-5080xem5698972,25399r-5600420,l90944,26669,51981,43179r-5195,3810l26911,83819,25400,99059r,476250l37871,615949r14110,15240l57543,636269r6071,3810l76644,645159r14300,2540l5706592,647699r34798,-12700l92227,634999,80390,632459r-5321,-1270l69672,628649r-5042,-3810l60096,622299r-4318,-3810l51828,613409r-3391,-3810l38100,575309r,-476250l51828,60959r3950,-5080l60096,52069r4610,-2540l69672,45719r5296,-2540l80505,41909r5791,-2540l92227,39369r6617,-1270l5739866,38099r-5969,-3810l5727547,31749r-6731,-2540l5706592,26669r-7620,-1270xem5739866,38099r-41275,l5705322,39369r5842,l5717006,41909r5715,1270l5727801,45719r4953,3810l5737580,52069r4191,3810l5745708,60959r3429,3810l5759424,99059r,476250l5745708,613409r-3937,5080l5737580,622299r-4699,2540l5727801,628649r-5207,2540l5717133,632459r-11811,2540l5741390,634999r4191,-3810l5750788,627379r4699,-5080l5771870,582929r254,-7620l5772124,99059,5759678,58419,5745581,43179r-5715,-5080xe" fillcolor="navy" stroked="f">
                  <v:path arrowok="t"/>
                </v:shape>
                <v:shape id="Graphic 8" o:spid="_x0000_s1031" style="position:absolute;left:9699;top:13515;width:40704;height:10224;visibility:visible;mso-wrap-style:square;v-text-anchor:top" coordsize="4070350,1022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/NMEA&#10;AADaAAAADwAAAGRycy9kb3ducmV2LnhtbERPy2rCQBTdC/2H4Ra600mtLSV1EkRpDZUW4mN/ydwm&#10;oZk7ITOJ8e+dheDycN7LdDSNGKhztWUFz7MIBHFhdc2lguPhc/oOwnlkjY1lUnAhB2nyMFlirO2Z&#10;cxr2vhQhhF2MCirv21hKV1Rk0M1sSxy4P9sZ9AF2pdQdnkO4aeQ8it6kwZpDQ4UtrSsq/ve9UdDv&#10;Nqf+5zXfytPL71e9GLL2O8+UenocVx8gPI3+Lr65M60gbA1Xwg2Qy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RfzTBAAAA2gAAAA8AAAAAAAAAAAAAAAAAmAIAAGRycy9kb3du&#10;cmV2LnhtbFBLBQYAAAAABAAEAPUAAACGAwAAAAA=&#10;" path="m,l6350,1022350em1917064,r636,1022350em4070350,882014r,139700e" filled="f" strokecolor="navy" strokeweight="1pt">
                  <v:path arrowok="t"/>
                </v:shape>
                <v:shape id="Graphic 9" o:spid="_x0000_s1032" style="position:absolute;left:16684;top:47;width:22416;height:13462;visibility:visible;mso-wrap-style:square;v-text-anchor:top" coordsize="2241550,134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GIsIA&#10;AADaAAAADwAAAGRycy9kb3ducmV2LnhtbESPQWvCQBSE7wX/w/IEb3WTgqLRVWJJaa/a4vmRfSbR&#10;7Nt0d2Piv+8WCj0OM/MNs92PphV3cr6xrCCdJyCIS6sbrhR8fb49r0D4gKyxtUwKHuRhv5s8bTHT&#10;duAj3U+hEhHCPkMFdQhdJqUvazLo57Yjjt7FOoMhSldJ7XCIcNPKlyRZSoMNx4UaO3qtqbydeqNg&#10;VZzTcMXhsXD5+/lQmO++OS6Vmk3HfAMi0Bj+w3/tD61gDb9X4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sYiwgAAANoAAAAPAAAAAAAAAAAAAAAAAJgCAABkcnMvZG93&#10;bnJldi54bWxQSwUGAAAAAAQABAD1AAAAhwMAAAAA&#10;" path="m1681226,l560451,r,511175l170180,511175r,-174625l,673100r170180,336550l170180,835025r390271,l560451,1346200r1120775,l1681226,835025r390144,l2071370,1009650,2241550,673100,2071370,336550r,174625l1681226,511175,1681226,xe" fillcolor="#fc9" stroked="f">
                  <v:path arrowok="t"/>
                </v:shape>
                <v:shape id="Graphic 10" o:spid="_x0000_s1033" style="position:absolute;left:16684;top:47;width:22416;height:13462;visibility:visible;mso-wrap-style:square;v-text-anchor:top" coordsize="2241550,134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jkpMMA&#10;AADbAAAADwAAAGRycy9kb3ducmV2LnhtbESPQW/CMAyF75P4D5En7TbSwcagIyCENI3bRJnE1TSm&#10;rdY4VRJK+ff4MGk3W+/5vc/L9eBa1VOIjWcDL+MMFHHpbcOVgZ/D5/McVEzIFlvPZOBGEdar0cMS&#10;c+uvvKe+SJWSEI45GqhT6nKtY1mTwzj2HbFoZx8cJllDpW3Aq4S7Vk+ybKYdNiwNNXa0ran8LS7O&#10;QCgmb27RfN80Fa+n/nyspl/vG2OeHofNB6hEQ/o3/13vrOALvfwiA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jkpMMAAADbAAAADwAAAAAAAAAAAAAAAACYAgAAZHJzL2Rv&#10;d25yZXYueG1sUEsFBgAAAAAEAAQA9QAAAIgDAAAAAA==&#10;" path="m560451,r,511175l170180,511175r,-174625l,673100r170180,336550l170180,835025r390271,l560451,1346200r1120775,l1681226,835025r390144,l2071370,1009650,2241550,673100,2071370,336550r,174625l1681226,511175,1681226,,560451,xe" filled="f">
                  <v:path arrowok="t"/>
                </v:shape>
                <v:shape id="Graphic 11" o:spid="_x0000_s1034" style="position:absolute;left:9699;top:28114;width:40710;height:29337;visibility:visible;mso-wrap-style:square;v-text-anchor:top" coordsize="4070985,293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DY0MIA&#10;AADbAAAADwAAAGRycy9kb3ducmV2LnhtbERPzWrCQBC+C77DMkIvUjfmIJK6ikiFFjzYxAcYsmM2&#10;mp0Nu1uTvr1bKPQ2H9/vbHaj7cSDfGgdK1guMhDEtdMtNwou1fF1DSJEZI2dY1LwQwF22+lkg4V2&#10;A3/Ro4yNSCEcClRgYuwLKUNtyGJYuJ44cVfnLcYEfSO1xyGF207mWbaSFltODQZ7Ohiq7+W3VXAq&#10;XX0cKvN5X71fb+vbOT/7ea7Uy2zcv4GINMZ/8Z/7Q6f5S/j9JR0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cNjQwgAAANsAAAAPAAAAAAAAAAAAAAAAAJgCAABkcnMvZG93&#10;bnJldi54bWxQSwUGAAAAAAQABAD1AAAAhwMAAAAA&#10;" path="m,l6350,114300em1955800,r635,114300em4070350,12700r635,101600em44450,2781300r,152400em1956435,2768600r635,165100em4069079,2768600r1906,165100e" filled="f" strokecolor="navy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5" type="#_x0000_t202" style="position:absolute;left:22779;top:639;width:9938;height:10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7D1106" w:rsidRDefault="007D1106" w:rsidP="007D1106">
                        <w:pPr>
                          <w:spacing w:line="350" w:lineRule="exact"/>
                          <w:ind w:left="21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0080"/>
                            <w:spacing w:val="-2"/>
                            <w:sz w:val="32"/>
                          </w:rPr>
                          <w:t>СЕМЬЯ</w:t>
                        </w:r>
                      </w:p>
                      <w:p w:rsidR="007D1106" w:rsidRDefault="007D1106" w:rsidP="007D1106">
                        <w:pPr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80"/>
                            <w:spacing w:val="-2"/>
                            <w:w w:val="90"/>
                            <w:sz w:val="24"/>
                          </w:rPr>
                          <w:t>ребѐно</w:t>
                        </w:r>
                        <w:proofErr w:type="gramStart"/>
                        <w:r>
                          <w:rPr>
                            <w:color w:val="000080"/>
                            <w:spacing w:val="-2"/>
                            <w:w w:val="90"/>
                            <w:sz w:val="24"/>
                          </w:rPr>
                          <w:t>к</w:t>
                        </w:r>
                        <w:proofErr w:type="spellEnd"/>
                        <w:r>
                          <w:rPr>
                            <w:color w:val="000080"/>
                            <w:spacing w:val="-2"/>
                            <w:w w:val="90"/>
                            <w:sz w:val="24"/>
                          </w:rPr>
                          <w:t>(</w:t>
                        </w:r>
                        <w:proofErr w:type="gramEnd"/>
                        <w:r>
                          <w:rPr>
                            <w:color w:val="000080"/>
                            <w:spacing w:val="-2"/>
                            <w:w w:val="90"/>
                            <w:sz w:val="24"/>
                          </w:rPr>
                          <w:t xml:space="preserve">дети); </w:t>
                        </w:r>
                        <w:r>
                          <w:rPr>
                            <w:color w:val="000080"/>
                            <w:spacing w:val="-2"/>
                            <w:sz w:val="24"/>
                          </w:rPr>
                          <w:t>родители;</w:t>
                        </w:r>
                      </w:p>
                      <w:p w:rsidR="007D1106" w:rsidRDefault="007D1106" w:rsidP="007D1106">
                        <w:pPr>
                          <w:ind w:right="561"/>
                          <w:rPr>
                            <w:sz w:val="24"/>
                          </w:rPr>
                        </w:pPr>
                        <w:r>
                          <w:rPr>
                            <w:color w:val="000080"/>
                            <w:sz w:val="24"/>
                          </w:rPr>
                          <w:t>др.</w:t>
                        </w:r>
                        <w:r>
                          <w:rPr>
                            <w:color w:val="00008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4"/>
                          </w:rPr>
                          <w:t xml:space="preserve">члены </w:t>
                        </w:r>
                        <w:r>
                          <w:rPr>
                            <w:color w:val="000080"/>
                            <w:spacing w:val="-2"/>
                            <w:sz w:val="24"/>
                          </w:rPr>
                          <w:t>семей</w:t>
                        </w:r>
                      </w:p>
                      <w:p w:rsidR="007D1106" w:rsidRDefault="007D1106" w:rsidP="007D110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000080"/>
                            <w:spacing w:val="-2"/>
                            <w:sz w:val="24"/>
                          </w:rPr>
                          <w:t>воспитанников</w:t>
                        </w:r>
                      </w:p>
                    </w:txbxContent>
                  </v:textbox>
                </v:shape>
                <v:shape id="Textbox 13" o:spid="_x0000_s1036" type="#_x0000_t202" style="position:absolute;left:7291;top:24844;width:48432;height:2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D1106" w:rsidRDefault="007D1106" w:rsidP="007D1106">
                        <w:pPr>
                          <w:spacing w:line="353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CC0000"/>
                            <w:spacing w:val="-2"/>
                            <w:sz w:val="32"/>
                          </w:rPr>
                          <w:t>ЕДИНОЕ</w:t>
                        </w:r>
                        <w:r>
                          <w:rPr>
                            <w:b/>
                            <w:color w:val="CC0000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CC0000"/>
                            <w:spacing w:val="-2"/>
                            <w:sz w:val="32"/>
                          </w:rPr>
                          <w:t>ОБРАЗОВАТЕЛЬНОЕ ПРОСТРАНСТВО</w:t>
                        </w:r>
                      </w:p>
                    </w:txbxContent>
                  </v:textbox>
                </v:shape>
                <v:shape id="Textbox 14" o:spid="_x0000_s1037" type="#_x0000_t202" style="position:absolute;left:3603;top:55737;width:57976;height:8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7D1106" w:rsidRDefault="007D1106" w:rsidP="007D1106">
                        <w:pPr>
                          <w:spacing w:before="33"/>
                          <w:rPr>
                            <w:b/>
                            <w:i/>
                            <w:sz w:val="32"/>
                          </w:rPr>
                        </w:pPr>
                      </w:p>
                      <w:p w:rsidR="007D1106" w:rsidRDefault="007D1106" w:rsidP="007D1106">
                        <w:pPr>
                          <w:ind w:left="801" w:right="358" w:hanging="452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CC0000"/>
                            <w:sz w:val="32"/>
                          </w:rPr>
                          <w:t>КАЧЕСТВО</w:t>
                        </w:r>
                        <w:r>
                          <w:rPr>
                            <w:b/>
                            <w:color w:val="CC0000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CC0000"/>
                            <w:sz w:val="32"/>
                          </w:rPr>
                          <w:t>ДОШКОЛЬНОГО</w:t>
                        </w:r>
                        <w:r>
                          <w:rPr>
                            <w:b/>
                            <w:color w:val="CC0000"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CC0000"/>
                            <w:sz w:val="32"/>
                          </w:rPr>
                          <w:t>ОБРАЗОВАНИЯ</w:t>
                        </w:r>
                        <w:r>
                          <w:rPr>
                            <w:b/>
                            <w:color w:val="CC0000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CC0000"/>
                            <w:sz w:val="32"/>
                          </w:rPr>
                          <w:t>ДЕТЕЙ, ИХ СОЦИАЛИЗАЦИЯ И ИНДИВИДУАЛИЗАЦИЯ</w:t>
                        </w:r>
                      </w:p>
                    </w:txbxContent>
                  </v:textbox>
                </v:shape>
                <v:shape id="Textbox 15" o:spid="_x0000_s1038" type="#_x0000_t202" style="position:absolute;left:41957;top:29257;width:20511;height:26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4+MAA&#10;AADbAAAADwAAAGRycy9kb3ducmV2LnhtbERPTYvCMBC9C/6HMII3TS0otmuURRT0sAtWL96GZrYt&#10;20xKErX++40g7G0e73NWm9604k7ON5YVzKYJCOLS6oYrBZfzfrIE4QOyxtYyKXiSh816OFhhru2D&#10;T3QvQiViCPscFdQhdLmUvqzJoJ/ajjhyP9YZDBG6SmqHjxhuWpkmyUIabDg21NjRtqbyt7gZBWZh&#10;siMdvsOu7S7epfssvWZfSo1H/ecHiEB9+Be/3Qcd58/h9Us8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B4+MAAAADbAAAADwAAAAAAAAAAAAAAAACYAgAAZHJzL2Rvd25y&#10;ZXYueG1sUEsFBgAAAAAEAAQA9QAAAIUDAAAAAA==&#10;" fillcolor="#cff">
                  <v:textbox inset="0,0,0,0">
                    <w:txbxContent>
                      <w:p w:rsidR="007D1106" w:rsidRDefault="007D1106" w:rsidP="007D110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5"/>
                            <w:tab w:val="left" w:pos="287"/>
                          </w:tabs>
                          <w:spacing w:before="67"/>
                          <w:ind w:right="344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обеспечение</w:t>
                        </w:r>
                        <w:r>
                          <w:rPr>
                            <w:color w:val="00008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 xml:space="preserve">преемственности </w:t>
                        </w:r>
                        <w:r>
                          <w:rPr>
                            <w:color w:val="000080"/>
                            <w:spacing w:val="-2"/>
                            <w:sz w:val="20"/>
                          </w:rPr>
                          <w:t>образования;</w:t>
                        </w:r>
                      </w:p>
                      <w:p w:rsidR="007D1106" w:rsidRDefault="007D1106" w:rsidP="007D110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5"/>
                            <w:tab w:val="left" w:pos="287"/>
                          </w:tabs>
                          <w:ind w:right="665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социализация и индивидуализация</w:t>
                        </w:r>
                        <w:r>
                          <w:rPr>
                            <w:color w:val="00008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детей</w:t>
                        </w:r>
                        <w:r>
                          <w:rPr>
                            <w:color w:val="00008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 xml:space="preserve">в </w:t>
                        </w:r>
                        <w:r>
                          <w:rPr>
                            <w:color w:val="000080"/>
                            <w:spacing w:val="-2"/>
                            <w:sz w:val="20"/>
                          </w:rPr>
                          <w:t>социуме;</w:t>
                        </w:r>
                      </w:p>
                      <w:p w:rsidR="007D1106" w:rsidRDefault="007D1106" w:rsidP="007D1106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85"/>
                            <w:tab w:val="left" w:pos="287"/>
                          </w:tabs>
                          <w:ind w:right="263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участие</w:t>
                        </w:r>
                        <w:r>
                          <w:rPr>
                            <w:color w:val="00008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учреждений</w:t>
                        </w:r>
                        <w:r>
                          <w:rPr>
                            <w:color w:val="00008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социума</w:t>
                        </w:r>
                        <w:r>
                          <w:rPr>
                            <w:color w:val="00008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в создании и реализации</w:t>
                        </w:r>
                      </w:p>
                      <w:p w:rsidR="007D1106" w:rsidRDefault="007D1106" w:rsidP="007D1106">
                        <w:pPr>
                          <w:spacing w:line="242" w:lineRule="auto"/>
                          <w:ind w:left="287" w:right="399"/>
                          <w:jc w:val="both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совместных</w:t>
                        </w:r>
                        <w:r>
                          <w:rPr>
                            <w:color w:val="00008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образовательных проектов</w:t>
                        </w:r>
                        <w:r>
                          <w:rPr>
                            <w:color w:val="00008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и</w:t>
                        </w:r>
                        <w:r>
                          <w:rPr>
                            <w:color w:val="000080"/>
                            <w:spacing w:val="-8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80"/>
                            <w:sz w:val="20"/>
                          </w:rPr>
                          <w:t>создании</w:t>
                        </w:r>
                        <w:proofErr w:type="gramEnd"/>
                        <w:r>
                          <w:rPr>
                            <w:color w:val="00008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условий для их реализации.</w:t>
                        </w:r>
                      </w:p>
                    </w:txbxContent>
                  </v:textbox>
                </v:shape>
                <v:shape id="Textbox 16" o:spid="_x0000_s1039" type="#_x0000_t202" style="position:absolute;left:20304;top:29257;width:20574;height:26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8mMMA&#10;AADbAAAADwAAAGRycy9kb3ducmV2LnhtbESPT4vCMBDF78J+hzALXmRNdg8iXaPIQqmn9S94HZux&#10;LTaT0kStfnojCN5meG/e781k1tlaXKj1lWMN30MFgjh3puJCw26bfo1B+IBssHZMGm7kYTb96E0w&#10;Me7Ka7psQiFiCPsENZQhNImUPi/Joh+6hjhqR9daDHFtC2lavMZwW8sfpUbSYsWRUGJDfyXlp83Z&#10;Ru7S4CFrsjxTq9VW7fbp/32Qat3/7Oa/IAJ14W1+XS9MrD+C5y9x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l8mMMAAADbAAAADwAAAAAAAAAAAAAAAACYAgAAZHJzL2Rv&#10;d25yZXYueG1sUEsFBgAAAAAEAAQA9QAAAIgDAAAAAA==&#10;" fillcolor="#fc9">
                  <v:textbox inset="0,0,0,0">
                    <w:txbxContent>
                      <w:p w:rsidR="007D1106" w:rsidRDefault="007D1106" w:rsidP="007D110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  <w:tab w:val="left" w:pos="286"/>
                          </w:tabs>
                          <w:spacing w:before="67"/>
                          <w:ind w:right="18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представление</w:t>
                        </w:r>
                        <w:r>
                          <w:rPr>
                            <w:color w:val="00008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образовательных потребностей семьи;</w:t>
                        </w:r>
                      </w:p>
                      <w:p w:rsidR="007D1106" w:rsidRDefault="007D1106" w:rsidP="007D110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  <w:tab w:val="left" w:pos="286"/>
                          </w:tabs>
                          <w:ind w:right="444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проявление</w:t>
                        </w:r>
                        <w:r>
                          <w:rPr>
                            <w:color w:val="00008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 xml:space="preserve">образовательных </w:t>
                        </w:r>
                        <w:r>
                          <w:rPr>
                            <w:color w:val="000080"/>
                            <w:spacing w:val="-2"/>
                            <w:sz w:val="20"/>
                          </w:rPr>
                          <w:t>инициатив;</w:t>
                        </w:r>
                      </w:p>
                      <w:p w:rsidR="007D1106" w:rsidRDefault="007D1106" w:rsidP="007D110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</w:tabs>
                          <w:spacing w:line="245" w:lineRule="exact"/>
                          <w:ind w:left="284" w:hanging="14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участие</w:t>
                        </w:r>
                        <w:r>
                          <w:rPr>
                            <w:color w:val="00008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в</w:t>
                        </w:r>
                        <w:r>
                          <w:rPr>
                            <w:color w:val="00008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создании</w:t>
                        </w:r>
                        <w:r>
                          <w:rPr>
                            <w:color w:val="00008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pacing w:val="-10"/>
                            <w:sz w:val="20"/>
                          </w:rPr>
                          <w:t>и</w:t>
                        </w:r>
                      </w:p>
                      <w:p w:rsidR="007D1106" w:rsidRDefault="007D1106" w:rsidP="007D1106">
                        <w:pPr>
                          <w:ind w:left="28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реализации образовательных проектов</w:t>
                        </w:r>
                        <w:r>
                          <w:rPr>
                            <w:color w:val="00008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и</w:t>
                        </w:r>
                        <w:r>
                          <w:rPr>
                            <w:color w:val="00008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оказание</w:t>
                        </w:r>
                        <w:r>
                          <w:rPr>
                            <w:color w:val="00008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помощи</w:t>
                        </w:r>
                        <w:r>
                          <w:rPr>
                            <w:color w:val="00008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 xml:space="preserve">в создании условий </w:t>
                        </w:r>
                        <w:proofErr w:type="gramStart"/>
                        <w:r>
                          <w:rPr>
                            <w:color w:val="000080"/>
                            <w:sz w:val="20"/>
                          </w:rPr>
                          <w:t>для</w:t>
                        </w:r>
                        <w:proofErr w:type="gramEnd"/>
                        <w:r>
                          <w:rPr>
                            <w:color w:val="00008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80"/>
                            <w:sz w:val="20"/>
                          </w:rPr>
                          <w:t>их</w:t>
                        </w:r>
                        <w:proofErr w:type="gramEnd"/>
                      </w:p>
                      <w:p w:rsidR="007D1106" w:rsidRDefault="007D1106" w:rsidP="007D1106">
                        <w:pPr>
                          <w:spacing w:line="229" w:lineRule="exact"/>
                          <w:ind w:left="28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80"/>
                            <w:spacing w:val="-2"/>
                            <w:sz w:val="20"/>
                          </w:rPr>
                          <w:t>реализации;</w:t>
                        </w:r>
                      </w:p>
                      <w:p w:rsidR="007D1106" w:rsidRDefault="007D1106" w:rsidP="007D110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  <w:tab w:val="left" w:pos="286"/>
                          </w:tabs>
                          <w:ind w:right="30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формирование</w:t>
                        </w:r>
                        <w:r>
                          <w:rPr>
                            <w:color w:val="00008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 xml:space="preserve">педагогической компетентности и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пед</w:t>
                        </w:r>
                        <w:proofErr w:type="spellEnd"/>
                        <w:r>
                          <w:rPr>
                            <w:color w:val="000080"/>
                            <w:sz w:val="20"/>
                          </w:rPr>
                          <w:t xml:space="preserve">. </w:t>
                        </w:r>
                        <w:r>
                          <w:rPr>
                            <w:color w:val="000080"/>
                            <w:spacing w:val="-2"/>
                            <w:sz w:val="20"/>
                          </w:rPr>
                          <w:t>культуры;</w:t>
                        </w:r>
                      </w:p>
                      <w:p w:rsidR="007D1106" w:rsidRDefault="007D1106" w:rsidP="007D1106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  <w:tab w:val="left" w:pos="286"/>
                          </w:tabs>
                          <w:ind w:right="234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 xml:space="preserve">создание условий для </w:t>
                        </w:r>
                        <w:r>
                          <w:rPr>
                            <w:color w:val="000080"/>
                            <w:spacing w:val="-4"/>
                            <w:sz w:val="20"/>
                          </w:rPr>
                          <w:t>образования</w:t>
                        </w:r>
                        <w:r>
                          <w:rPr>
                            <w:color w:val="000080"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pacing w:val="-4"/>
                            <w:sz w:val="20"/>
                          </w:rPr>
                          <w:t>ребѐнка</w:t>
                        </w:r>
                        <w:proofErr w:type="spellEnd"/>
                        <w:r>
                          <w:rPr>
                            <w:color w:val="00008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pacing w:val="-4"/>
                            <w:sz w:val="20"/>
                          </w:rPr>
                          <w:t>в</w:t>
                        </w:r>
                        <w:r>
                          <w:rPr>
                            <w:color w:val="00008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pacing w:val="-4"/>
                            <w:sz w:val="20"/>
                          </w:rPr>
                          <w:t>семье</w:t>
                        </w:r>
                        <w:r>
                          <w:rPr>
                            <w:color w:val="00008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pacing w:val="-4"/>
                            <w:sz w:val="20"/>
                          </w:rPr>
                          <w:t xml:space="preserve">на </w:t>
                        </w:r>
                        <w:r>
                          <w:rPr>
                            <w:color w:val="000080"/>
                            <w:sz w:val="20"/>
                          </w:rPr>
                          <w:t>основе образовательной</w:t>
                        </w:r>
                      </w:p>
                      <w:p w:rsidR="007D1106" w:rsidRDefault="007D1106" w:rsidP="007D1106">
                        <w:pPr>
                          <w:spacing w:before="5"/>
                          <w:ind w:left="28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программы</w:t>
                        </w:r>
                        <w:r>
                          <w:rPr>
                            <w:color w:val="00008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pacing w:val="-5"/>
                            <w:sz w:val="20"/>
                          </w:rPr>
                          <w:t>ДОО</w:t>
                        </w:r>
                      </w:p>
                    </w:txbxContent>
                  </v:textbox>
                </v:shape>
                <v:shape id="Textbox 17" o:spid="_x0000_s1040" type="#_x0000_t202" style="position:absolute;left:47;top:29257;width:19368;height:26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/e8IA&#10;AADbAAAADwAAAGRycy9kb3ducmV2LnhtbERP3WrCMBS+H/gO4Qy8m+mKdKUaRcWBMHCb2wMcmmNa&#10;2pyUJmvr2y/CYHfn4/s96+1kWzFQ72vHCp4XCQji0umajYLvr9enHIQPyBpbx6TgRh62m9nDGgvt&#10;Rv6k4RKMiCHsC1RQhdAVUvqyIot+4TriyF1dbzFE2BupexxjuG1lmiSZtFhzbKiwo0NFZXP5sQr2&#10;uVnmjXn70Onu2B2yd9pPzVmp+eO0W4EINIV/8Z/7pOP8F7j/E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8X97wgAAANsAAAAPAAAAAAAAAAAAAAAAAJgCAABkcnMvZG93&#10;bnJldi54bWxQSwUGAAAAAAQABAD1AAAAhwMAAAAA&#10;" fillcolor="#cfc">
                  <v:textbox inset="0,0,0,0">
                    <w:txbxContent>
                      <w:p w:rsidR="007D1106" w:rsidRDefault="007D1106" w:rsidP="007D110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  <w:tab w:val="left" w:pos="286"/>
                          </w:tabs>
                          <w:spacing w:before="67"/>
                          <w:ind w:right="312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поддержка семей в образовании</w:t>
                        </w:r>
                        <w:r>
                          <w:rPr>
                            <w:color w:val="00008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детей,</w:t>
                        </w:r>
                        <w:r>
                          <w:rPr>
                            <w:color w:val="00008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охране</w:t>
                        </w:r>
                        <w:r>
                          <w:rPr>
                            <w:color w:val="00008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и укреплении их здоровья;</w:t>
                        </w:r>
                      </w:p>
                      <w:p w:rsidR="007D1106" w:rsidRDefault="007D1106" w:rsidP="007D110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  <w:tab w:val="left" w:pos="286"/>
                          </w:tabs>
                          <w:ind w:right="705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вовлечение</w:t>
                        </w:r>
                        <w:r>
                          <w:rPr>
                            <w:color w:val="00008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родителей</w:t>
                        </w:r>
                        <w:r>
                          <w:rPr>
                            <w:color w:val="00008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обазов</w:t>
                        </w:r>
                        <w:proofErr w:type="spellEnd"/>
                        <w:r>
                          <w:rPr>
                            <w:color w:val="000080"/>
                            <w:sz w:val="20"/>
                          </w:rPr>
                          <w:t>. деятельность;</w:t>
                        </w:r>
                      </w:p>
                      <w:p w:rsidR="007D1106" w:rsidRDefault="007D1106" w:rsidP="007D110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  <w:tab w:val="left" w:pos="286"/>
                          </w:tabs>
                          <w:ind w:right="45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выявление обр.-х потребностей</w:t>
                        </w:r>
                        <w:r>
                          <w:rPr>
                            <w:color w:val="00008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и</w:t>
                        </w:r>
                        <w:r>
                          <w:rPr>
                            <w:color w:val="00008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поддержка обр.-х инициатив семей;</w:t>
                        </w:r>
                      </w:p>
                      <w:p w:rsidR="007D1106" w:rsidRDefault="007D1106" w:rsidP="007D110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  <w:tab w:val="left" w:pos="286"/>
                          </w:tabs>
                          <w:ind w:right="364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80"/>
                            <w:spacing w:val="-2"/>
                            <w:sz w:val="20"/>
                          </w:rPr>
                          <w:t xml:space="preserve">психолого-педагогическое </w:t>
                        </w:r>
                        <w:r>
                          <w:rPr>
                            <w:color w:val="000080"/>
                            <w:sz w:val="20"/>
                          </w:rPr>
                          <w:t>просвещение</w:t>
                        </w:r>
                        <w:r>
                          <w:rPr>
                            <w:color w:val="00008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и</w:t>
                        </w:r>
                        <w:r>
                          <w:rPr>
                            <w:color w:val="00008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 xml:space="preserve">образование </w:t>
                        </w:r>
                        <w:r>
                          <w:rPr>
                            <w:color w:val="000080"/>
                            <w:spacing w:val="-2"/>
                            <w:sz w:val="20"/>
                          </w:rPr>
                          <w:t>родителей</w:t>
                        </w:r>
                        <w:r>
                          <w:rPr>
                            <w:color w:val="000080"/>
                            <w:spacing w:val="-2"/>
                            <w:sz w:val="24"/>
                          </w:rPr>
                          <w:t>;</w:t>
                        </w:r>
                      </w:p>
                      <w:p w:rsidR="007D1106" w:rsidRDefault="007D1106" w:rsidP="007D110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  <w:tab w:val="left" w:pos="286"/>
                          </w:tabs>
                          <w:ind w:right="199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информирование</w:t>
                        </w:r>
                        <w:r>
                          <w:rPr>
                            <w:color w:val="00008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родителей</w:t>
                        </w:r>
                        <w:r>
                          <w:rPr>
                            <w:color w:val="00008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и общественности о целях,</w:t>
                        </w:r>
                      </w:p>
                      <w:p w:rsidR="007D1106" w:rsidRDefault="007D1106" w:rsidP="007D1106">
                        <w:pPr>
                          <w:spacing w:line="242" w:lineRule="auto"/>
                          <w:ind w:left="286" w:right="297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80"/>
                            <w:sz w:val="20"/>
                          </w:rPr>
                          <w:t>задачах</w:t>
                        </w:r>
                        <w:proofErr w:type="gramEnd"/>
                        <w:r>
                          <w:rPr>
                            <w:color w:val="000080"/>
                            <w:spacing w:val="-1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20"/>
                          </w:rPr>
                          <w:t>дошк</w:t>
                        </w:r>
                        <w:proofErr w:type="spellEnd"/>
                        <w:r>
                          <w:rPr>
                            <w:color w:val="000080"/>
                            <w:sz w:val="20"/>
                          </w:rPr>
                          <w:t>.</w:t>
                        </w:r>
                        <w:r>
                          <w:rPr>
                            <w:color w:val="00008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образования</w:t>
                        </w:r>
                        <w:r>
                          <w:rPr>
                            <w:color w:val="00008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 xml:space="preserve">в ДОО и их реализации (открытость и прозрачность </w:t>
                        </w:r>
                        <w:r>
                          <w:rPr>
                            <w:color w:val="000080"/>
                            <w:spacing w:val="-2"/>
                            <w:sz w:val="20"/>
                          </w:rPr>
                          <w:t>деятельности)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0080"/>
          <w:spacing w:val="-2"/>
          <w:sz w:val="28"/>
        </w:rPr>
        <w:t>воспитанников</w:t>
      </w:r>
    </w:p>
    <w:p w:rsidR="007D1106" w:rsidRDefault="007D1106" w:rsidP="007D1106">
      <w:pPr>
        <w:pStyle w:val="a3"/>
        <w:spacing w:before="2"/>
        <w:rPr>
          <w:b/>
          <w:sz w:val="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3F46DE7" wp14:editId="732905AA">
                <wp:simplePos x="0" y="0"/>
                <wp:positionH relativeFrom="page">
                  <wp:posOffset>935037</wp:posOffset>
                </wp:positionH>
                <wp:positionV relativeFrom="paragraph">
                  <wp:posOffset>60723</wp:posOffset>
                </wp:positionV>
                <wp:extent cx="6010275" cy="346329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0275" cy="3463290"/>
                          <a:chOff x="0" y="0"/>
                          <a:chExt cx="6010275" cy="346329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9552" y="19050"/>
                            <a:ext cx="2635250" cy="850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480502" y="0"/>
                            <a:ext cx="267335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3350" h="889000">
                                <a:moveTo>
                                  <a:pt x="2548382" y="0"/>
                                </a:moveTo>
                                <a:lnTo>
                                  <a:pt x="124968" y="0"/>
                                </a:lnTo>
                                <a:lnTo>
                                  <a:pt x="112649" y="1270"/>
                                </a:lnTo>
                                <a:lnTo>
                                  <a:pt x="65659" y="15240"/>
                                </a:lnTo>
                                <a:lnTo>
                                  <a:pt x="28575" y="45720"/>
                                </a:lnTo>
                                <a:lnTo>
                                  <a:pt x="5587" y="88900"/>
                                </a:lnTo>
                                <a:lnTo>
                                  <a:pt x="0" y="125729"/>
                                </a:lnTo>
                                <a:lnTo>
                                  <a:pt x="0" y="764540"/>
                                </a:lnTo>
                                <a:lnTo>
                                  <a:pt x="9906" y="812800"/>
                                </a:lnTo>
                                <a:lnTo>
                                  <a:pt x="36703" y="853440"/>
                                </a:lnTo>
                                <a:lnTo>
                                  <a:pt x="76581" y="880109"/>
                                </a:lnTo>
                                <a:lnTo>
                                  <a:pt x="112649" y="889000"/>
                                </a:lnTo>
                                <a:lnTo>
                                  <a:pt x="2560701" y="889000"/>
                                </a:lnTo>
                                <a:lnTo>
                                  <a:pt x="2573147" y="887729"/>
                                </a:lnTo>
                                <a:lnTo>
                                  <a:pt x="2585212" y="883920"/>
                                </a:lnTo>
                                <a:lnTo>
                                  <a:pt x="2596896" y="880109"/>
                                </a:lnTo>
                                <a:lnTo>
                                  <a:pt x="2604992" y="876300"/>
                                </a:lnTo>
                                <a:lnTo>
                                  <a:pt x="113918" y="876300"/>
                                </a:lnTo>
                                <a:lnTo>
                                  <a:pt x="102743" y="875029"/>
                                </a:lnTo>
                                <a:lnTo>
                                  <a:pt x="62357" y="857250"/>
                                </a:lnTo>
                                <a:lnTo>
                                  <a:pt x="32004" y="826770"/>
                                </a:lnTo>
                                <a:lnTo>
                                  <a:pt x="14986" y="787400"/>
                                </a:lnTo>
                                <a:lnTo>
                                  <a:pt x="12700" y="764540"/>
                                </a:lnTo>
                                <a:lnTo>
                                  <a:pt x="12700" y="125729"/>
                                </a:lnTo>
                                <a:lnTo>
                                  <a:pt x="21590" y="82550"/>
                                </a:lnTo>
                                <a:lnTo>
                                  <a:pt x="45720" y="46990"/>
                                </a:lnTo>
                                <a:lnTo>
                                  <a:pt x="81534" y="22859"/>
                                </a:lnTo>
                                <a:lnTo>
                                  <a:pt x="91948" y="17779"/>
                                </a:lnTo>
                                <a:lnTo>
                                  <a:pt x="102743" y="15240"/>
                                </a:lnTo>
                                <a:lnTo>
                                  <a:pt x="125222" y="12700"/>
                                </a:lnTo>
                                <a:lnTo>
                                  <a:pt x="2602293" y="12700"/>
                                </a:lnTo>
                                <a:lnTo>
                                  <a:pt x="2596896" y="10159"/>
                                </a:lnTo>
                                <a:lnTo>
                                  <a:pt x="2585212" y="6350"/>
                                </a:lnTo>
                                <a:lnTo>
                                  <a:pt x="2560701" y="1270"/>
                                </a:lnTo>
                                <a:lnTo>
                                  <a:pt x="2548382" y="0"/>
                                </a:lnTo>
                                <a:close/>
                              </a:path>
                              <a:path w="2673350" h="889000">
                                <a:moveTo>
                                  <a:pt x="2602293" y="12700"/>
                                </a:moveTo>
                                <a:lnTo>
                                  <a:pt x="2548128" y="12700"/>
                                </a:lnTo>
                                <a:lnTo>
                                  <a:pt x="2570607" y="15240"/>
                                </a:lnTo>
                                <a:lnTo>
                                  <a:pt x="2581402" y="17779"/>
                                </a:lnTo>
                                <a:lnTo>
                                  <a:pt x="2591816" y="22859"/>
                                </a:lnTo>
                                <a:lnTo>
                                  <a:pt x="2601595" y="26670"/>
                                </a:lnTo>
                                <a:lnTo>
                                  <a:pt x="2610993" y="33020"/>
                                </a:lnTo>
                                <a:lnTo>
                                  <a:pt x="2641473" y="63500"/>
                                </a:lnTo>
                                <a:lnTo>
                                  <a:pt x="2658364" y="102870"/>
                                </a:lnTo>
                                <a:lnTo>
                                  <a:pt x="2660650" y="125729"/>
                                </a:lnTo>
                                <a:lnTo>
                                  <a:pt x="2660650" y="764540"/>
                                </a:lnTo>
                                <a:lnTo>
                                  <a:pt x="2651760" y="807720"/>
                                </a:lnTo>
                                <a:lnTo>
                                  <a:pt x="2627630" y="843279"/>
                                </a:lnTo>
                                <a:lnTo>
                                  <a:pt x="2591816" y="868679"/>
                                </a:lnTo>
                                <a:lnTo>
                                  <a:pt x="2559431" y="876300"/>
                                </a:lnTo>
                                <a:lnTo>
                                  <a:pt x="2604992" y="876300"/>
                                </a:lnTo>
                                <a:lnTo>
                                  <a:pt x="2636647" y="853440"/>
                                </a:lnTo>
                                <a:lnTo>
                                  <a:pt x="2663444" y="812800"/>
                                </a:lnTo>
                                <a:lnTo>
                                  <a:pt x="2673350" y="764540"/>
                                </a:lnTo>
                                <a:lnTo>
                                  <a:pt x="2673350" y="125729"/>
                                </a:lnTo>
                                <a:lnTo>
                                  <a:pt x="2663444" y="77470"/>
                                </a:lnTo>
                                <a:lnTo>
                                  <a:pt x="2636647" y="36829"/>
                                </a:lnTo>
                                <a:lnTo>
                                  <a:pt x="2607691" y="15240"/>
                                </a:lnTo>
                                <a:lnTo>
                                  <a:pt x="2602293" y="12700"/>
                                </a:lnTo>
                                <a:close/>
                              </a:path>
                              <a:path w="2673350" h="889000">
                                <a:moveTo>
                                  <a:pt x="2547747" y="25400"/>
                                </a:moveTo>
                                <a:lnTo>
                                  <a:pt x="125603" y="25400"/>
                                </a:lnTo>
                                <a:lnTo>
                                  <a:pt x="105283" y="27940"/>
                                </a:lnTo>
                                <a:lnTo>
                                  <a:pt x="69468" y="43179"/>
                                </a:lnTo>
                                <a:lnTo>
                                  <a:pt x="37465" y="78740"/>
                                </a:lnTo>
                                <a:lnTo>
                                  <a:pt x="25908" y="115570"/>
                                </a:lnTo>
                                <a:lnTo>
                                  <a:pt x="25400" y="125729"/>
                                </a:lnTo>
                                <a:lnTo>
                                  <a:pt x="25400" y="764540"/>
                                </a:lnTo>
                                <a:lnTo>
                                  <a:pt x="33274" y="802640"/>
                                </a:lnTo>
                                <a:lnTo>
                                  <a:pt x="54737" y="834390"/>
                                </a:lnTo>
                                <a:lnTo>
                                  <a:pt x="61722" y="842009"/>
                                </a:lnTo>
                                <a:lnTo>
                                  <a:pt x="95758" y="859790"/>
                                </a:lnTo>
                                <a:lnTo>
                                  <a:pt x="115189" y="863600"/>
                                </a:lnTo>
                                <a:lnTo>
                                  <a:pt x="2558161" y="863600"/>
                                </a:lnTo>
                                <a:lnTo>
                                  <a:pt x="2595626" y="852170"/>
                                </a:lnTo>
                                <a:lnTo>
                                  <a:pt x="2597689" y="850900"/>
                                </a:lnTo>
                                <a:lnTo>
                                  <a:pt x="116586" y="850900"/>
                                </a:lnTo>
                                <a:lnTo>
                                  <a:pt x="107823" y="849629"/>
                                </a:lnTo>
                                <a:lnTo>
                                  <a:pt x="69850" y="831850"/>
                                </a:lnTo>
                                <a:lnTo>
                                  <a:pt x="44958" y="798829"/>
                                </a:lnTo>
                                <a:lnTo>
                                  <a:pt x="38163" y="764540"/>
                                </a:lnTo>
                                <a:lnTo>
                                  <a:pt x="38163" y="125729"/>
                                </a:lnTo>
                                <a:lnTo>
                                  <a:pt x="48641" y="85090"/>
                                </a:lnTo>
                                <a:lnTo>
                                  <a:pt x="63627" y="64770"/>
                                </a:lnTo>
                                <a:lnTo>
                                  <a:pt x="69850" y="58420"/>
                                </a:lnTo>
                                <a:lnTo>
                                  <a:pt x="107823" y="40640"/>
                                </a:lnTo>
                                <a:lnTo>
                                  <a:pt x="125984" y="38100"/>
                                </a:lnTo>
                                <a:lnTo>
                                  <a:pt x="2595626" y="38100"/>
                                </a:lnTo>
                                <a:lnTo>
                                  <a:pt x="2586863" y="34290"/>
                                </a:lnTo>
                                <a:lnTo>
                                  <a:pt x="2577719" y="30479"/>
                                </a:lnTo>
                                <a:lnTo>
                                  <a:pt x="2568067" y="27940"/>
                                </a:lnTo>
                                <a:lnTo>
                                  <a:pt x="2547747" y="25400"/>
                                </a:lnTo>
                                <a:close/>
                              </a:path>
                              <a:path w="2673350" h="889000">
                                <a:moveTo>
                                  <a:pt x="2595626" y="38100"/>
                                </a:moveTo>
                                <a:lnTo>
                                  <a:pt x="2547493" y="38100"/>
                                </a:lnTo>
                                <a:lnTo>
                                  <a:pt x="2556891" y="39370"/>
                                </a:lnTo>
                                <a:lnTo>
                                  <a:pt x="2565527" y="40640"/>
                                </a:lnTo>
                                <a:lnTo>
                                  <a:pt x="2603500" y="58420"/>
                                </a:lnTo>
                                <a:lnTo>
                                  <a:pt x="2609723" y="64770"/>
                                </a:lnTo>
                                <a:lnTo>
                                  <a:pt x="2615311" y="69850"/>
                                </a:lnTo>
                                <a:lnTo>
                                  <a:pt x="2633472" y="107950"/>
                                </a:lnTo>
                                <a:lnTo>
                                  <a:pt x="2635186" y="125729"/>
                                </a:lnTo>
                                <a:lnTo>
                                  <a:pt x="2635186" y="764540"/>
                                </a:lnTo>
                                <a:lnTo>
                                  <a:pt x="2620264" y="812800"/>
                                </a:lnTo>
                                <a:lnTo>
                                  <a:pt x="2589530" y="840740"/>
                                </a:lnTo>
                                <a:lnTo>
                                  <a:pt x="2556891" y="850900"/>
                                </a:lnTo>
                                <a:lnTo>
                                  <a:pt x="2597689" y="850900"/>
                                </a:lnTo>
                                <a:lnTo>
                                  <a:pt x="2603881" y="847090"/>
                                </a:lnTo>
                                <a:lnTo>
                                  <a:pt x="2611628" y="842009"/>
                                </a:lnTo>
                                <a:lnTo>
                                  <a:pt x="2618740" y="834390"/>
                                </a:lnTo>
                                <a:lnTo>
                                  <a:pt x="2625090" y="828040"/>
                                </a:lnTo>
                                <a:lnTo>
                                  <a:pt x="2643505" y="793750"/>
                                </a:lnTo>
                                <a:lnTo>
                                  <a:pt x="2647950" y="764540"/>
                                </a:lnTo>
                                <a:lnTo>
                                  <a:pt x="2647950" y="125729"/>
                                </a:lnTo>
                                <a:lnTo>
                                  <a:pt x="2640076" y="87629"/>
                                </a:lnTo>
                                <a:lnTo>
                                  <a:pt x="2618740" y="55879"/>
                                </a:lnTo>
                                <a:lnTo>
                                  <a:pt x="2603881" y="43179"/>
                                </a:lnTo>
                                <a:lnTo>
                                  <a:pt x="2595626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76388" y="811783"/>
                            <a:ext cx="457834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363220">
                                <a:moveTo>
                                  <a:pt x="391922" y="0"/>
                                </a:moveTo>
                                <a:lnTo>
                                  <a:pt x="73406" y="222757"/>
                                </a:lnTo>
                                <a:lnTo>
                                  <a:pt x="40640" y="175894"/>
                                </a:lnTo>
                                <a:lnTo>
                                  <a:pt x="0" y="343788"/>
                                </a:lnTo>
                                <a:lnTo>
                                  <a:pt x="171704" y="363219"/>
                                </a:lnTo>
                                <a:lnTo>
                                  <a:pt x="138937" y="316356"/>
                                </a:lnTo>
                                <a:lnTo>
                                  <a:pt x="457454" y="93599"/>
                                </a:lnTo>
                                <a:lnTo>
                                  <a:pt x="391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076388" y="811783"/>
                            <a:ext cx="457834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363220">
                                <a:moveTo>
                                  <a:pt x="40640" y="175894"/>
                                </a:moveTo>
                                <a:lnTo>
                                  <a:pt x="73406" y="222757"/>
                                </a:lnTo>
                                <a:lnTo>
                                  <a:pt x="391922" y="0"/>
                                </a:lnTo>
                                <a:lnTo>
                                  <a:pt x="457454" y="93599"/>
                                </a:lnTo>
                                <a:lnTo>
                                  <a:pt x="138937" y="316356"/>
                                </a:lnTo>
                                <a:lnTo>
                                  <a:pt x="171704" y="363219"/>
                                </a:lnTo>
                                <a:lnTo>
                                  <a:pt x="0" y="343788"/>
                                </a:lnTo>
                                <a:lnTo>
                                  <a:pt x="40640" y="1758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642552" y="819150"/>
                            <a:ext cx="228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342900">
                                <a:moveTo>
                                  <a:pt x="17145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257175"/>
                                </a:lnTo>
                                <a:lnTo>
                                  <a:pt x="0" y="257175"/>
                                </a:lnTo>
                                <a:lnTo>
                                  <a:pt x="114300" y="342900"/>
                                </a:lnTo>
                                <a:lnTo>
                                  <a:pt x="228600" y="257175"/>
                                </a:lnTo>
                                <a:lnTo>
                                  <a:pt x="171450" y="257175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642552" y="819150"/>
                            <a:ext cx="228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342900">
                                <a:moveTo>
                                  <a:pt x="0" y="257175"/>
                                </a:moveTo>
                                <a:lnTo>
                                  <a:pt x="57150" y="257175"/>
                                </a:lnTo>
                                <a:lnTo>
                                  <a:pt x="57150" y="0"/>
                                </a:lnTo>
                                <a:lnTo>
                                  <a:pt x="171450" y="0"/>
                                </a:lnTo>
                                <a:lnTo>
                                  <a:pt x="171450" y="257175"/>
                                </a:lnTo>
                                <a:lnTo>
                                  <a:pt x="228600" y="257175"/>
                                </a:lnTo>
                                <a:lnTo>
                                  <a:pt x="114300" y="342900"/>
                                </a:lnTo>
                                <a:lnTo>
                                  <a:pt x="0" y="2571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084764" y="798194"/>
                            <a:ext cx="394970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346710">
                                <a:moveTo>
                                  <a:pt x="70612" y="0"/>
                                </a:moveTo>
                                <a:lnTo>
                                  <a:pt x="0" y="89916"/>
                                </a:lnTo>
                                <a:lnTo>
                                  <a:pt x="269748" y="301625"/>
                                </a:lnTo>
                                <a:lnTo>
                                  <a:pt x="234442" y="346582"/>
                                </a:lnTo>
                                <a:lnTo>
                                  <a:pt x="394970" y="327151"/>
                                </a:lnTo>
                                <a:lnTo>
                                  <a:pt x="375665" y="166750"/>
                                </a:lnTo>
                                <a:lnTo>
                                  <a:pt x="340360" y="211708"/>
                                </a:lnTo>
                                <a:lnTo>
                                  <a:pt x="70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084764" y="798194"/>
                            <a:ext cx="394970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346710">
                                <a:moveTo>
                                  <a:pt x="234442" y="346582"/>
                                </a:moveTo>
                                <a:lnTo>
                                  <a:pt x="269748" y="301625"/>
                                </a:lnTo>
                                <a:lnTo>
                                  <a:pt x="0" y="89916"/>
                                </a:lnTo>
                                <a:lnTo>
                                  <a:pt x="70612" y="0"/>
                                </a:lnTo>
                                <a:lnTo>
                                  <a:pt x="340360" y="211708"/>
                                </a:lnTo>
                                <a:lnTo>
                                  <a:pt x="375665" y="166750"/>
                                </a:lnTo>
                                <a:lnTo>
                                  <a:pt x="394970" y="327151"/>
                                </a:lnTo>
                                <a:lnTo>
                                  <a:pt x="234442" y="34658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071625" y="0"/>
                            <a:ext cx="3413125" cy="1179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1106" w:rsidRDefault="007D1106" w:rsidP="007D1106">
                              <w:pPr>
                                <w:spacing w:before="174" w:line="368" w:lineRule="exact"/>
                                <w:ind w:left="127" w:right="3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CC0000"/>
                                  <w:spacing w:val="-2"/>
                                  <w:sz w:val="32"/>
                                </w:rPr>
                                <w:t>СУБЪЕКТЫ</w:t>
                              </w:r>
                            </w:p>
                            <w:p w:rsidR="007D1106" w:rsidRDefault="007D1106" w:rsidP="007D1106">
                              <w:pPr>
                                <w:ind w:left="12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CC0000"/>
                                  <w:spacing w:val="-2"/>
                                  <w:sz w:val="32"/>
                                </w:rPr>
                                <w:t>ОБРАЗОВАТЕЛЬНЫХ ОТНОШЕНИЙ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762" y="1162050"/>
                            <a:ext cx="1479550" cy="141351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D1106" w:rsidRDefault="007D1106" w:rsidP="007D1106">
                              <w:pPr>
                                <w:spacing w:before="71" w:line="364" w:lineRule="exact"/>
                                <w:ind w:left="1"/>
                                <w:jc w:val="center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pacing w:val="-5"/>
                                  <w:sz w:val="32"/>
                                </w:rPr>
                                <w:t>ДОО</w:t>
                              </w:r>
                            </w:p>
                            <w:p w:rsidR="007D1106" w:rsidRDefault="007D1106" w:rsidP="007D1106">
                              <w:pPr>
                                <w:spacing w:line="242" w:lineRule="auto"/>
                                <w:ind w:left="144" w:right="400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80"/>
                                  <w:spacing w:val="-2"/>
                                  <w:sz w:val="24"/>
                                </w:rPr>
                                <w:t xml:space="preserve">педагоги; специалисты; </w:t>
                              </w:r>
                              <w:r>
                                <w:rPr>
                                  <w:color w:val="000080"/>
                                  <w:sz w:val="24"/>
                                </w:rPr>
                                <w:t>сотрудники</w:t>
                              </w:r>
                              <w:r>
                                <w:rPr>
                                  <w:color w:val="00008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4"/>
                                </w:rPr>
                                <w:t>ДОО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725862" y="1121410"/>
                            <a:ext cx="2279650" cy="23368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D1106" w:rsidRDefault="007D1106" w:rsidP="007D1106">
                              <w:pPr>
                                <w:spacing w:before="71" w:line="365" w:lineRule="exact"/>
                                <w:ind w:left="1032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spacing w:val="-2"/>
                                  <w:sz w:val="32"/>
                                </w:rPr>
                                <w:t>СОЦИУМ</w:t>
                              </w:r>
                            </w:p>
                            <w:p w:rsidR="007D1106" w:rsidRDefault="007D1106" w:rsidP="007D1106">
                              <w:pPr>
                                <w:ind w:left="14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4"/>
                                </w:rPr>
                                <w:t>Учреждения социума</w:t>
                              </w:r>
                            </w:p>
                            <w:p w:rsidR="007D1106" w:rsidRDefault="007D1106" w:rsidP="007D1106">
                              <w:pPr>
                                <w:spacing w:line="242" w:lineRule="auto"/>
                                <w:ind w:left="146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41" style="position:absolute;margin-left:73.6pt;margin-top:4.8pt;width:473.25pt;height:272.7pt;z-index:-251656192;mso-wrap-distance-left:0;mso-wrap-distance-right:0;mso-position-horizontal-relative:page" coordsize="60102,34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">
                <v:shape id="Image 19" o:spid="_x0000_s1042" type="#_x0000_t75" style="position:absolute;left:14995;top:190;width:26353;height:8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iVlzBAAAA2wAAAA8AAABkcnMvZG93bnJldi54bWxET01rAjEQvRf8D2GE3mrWPUi7GkUEi3iy&#10;W1GPw2bcXUwmS5KuW399Uyj0No/3OYvVYI3oyYfWsYLpJANBXDndcq3g+Ll9eQURIrJG45gUfFOA&#10;1XL0tMBCuzt/UF/GWqQQDgUqaGLsCilD1ZDFMHEdceKuzluMCfpaao/3FG6NzLNsJi22nBoa7GjT&#10;UHUrv6yCc63PcdPnZtjn+0fp+5M5XN6Veh4P6zmISEP8F/+5dzrNf4PfX9IBcv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CiVlzBAAAA2wAAAA8AAAAAAAAAAAAAAAAAnwIA&#10;AGRycy9kb3ducmV2LnhtbFBLBQYAAAAABAAEAPcAAACNAwAAAAA=&#10;">
                  <v:imagedata r:id="rId13" o:title=""/>
                </v:shape>
                <v:shape id="Graphic 20" o:spid="_x0000_s1043" style="position:absolute;left:14805;width:26733;height:8890;visibility:visible;mso-wrap-style:square;v-text-anchor:top" coordsize="2673350,88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zAcEA&#10;AADbAAAADwAAAGRycy9kb3ducmV2LnhtbERPy4rCMBTdC/5DuAPuNB0RsZ1GEcEXDIyPfsCludMW&#10;m5vSRFv9erMYmOXhvNNVb2rxoNZVlhV8TiIQxLnVFRcKsut2vADhPLLG2jIpeJKD1XI4SDHRtuMz&#10;PS6+ECGEXYIKSu+bREqXl2TQTWxDHLhf2xr0AbaF1C12IdzUchpFc2mw4tBQYkObkvLb5W4USH5l&#10;up7tjvNZt77tF99x/HOKlRp99OsvEJ56/y/+cx+0gmlYH76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v8wHBAAAA2wAAAA8AAAAAAAAAAAAAAAAAmAIAAGRycy9kb3du&#10;cmV2LnhtbFBLBQYAAAAABAAEAPUAAACGAwAAAAA=&#10;" path="m2548382,l124968,,112649,1270,65659,15240,28575,45720,5587,88900,,125729,,764540r9906,48260l36703,853440r39878,26669l112649,889000r2448052,l2573147,887729r12065,-3809l2596896,880109r8096,-3809l113918,876300r-11175,-1271l62357,857250,32004,826770,14986,787400,12700,764540r,-638811l21590,82550,45720,46990,81534,22859,91948,17779r10795,-2539l125222,12700r2477071,l2596896,10159,2585212,6350,2560701,1270,2548382,xem2602293,12700r-54165,l2570607,15240r10795,2539l2591816,22859r9779,3811l2610993,33020r30480,30480l2658364,102870r2286,22859l2660650,764540r-8890,43180l2627630,843279r-35814,25400l2559431,876300r45561,l2636647,853440r26797,-40640l2673350,764540r,-638811l2663444,77470,2636647,36829,2607691,15240r-5398,-2540xem2547747,25400r-2422144,l105283,27940,69468,43179,37465,78740,25908,115570r-508,10159l25400,764540r7874,38100l54737,834390r6985,7619l95758,859790r19431,3810l2558161,863600r37465,-11430l2597689,850900r-2481103,l107823,849629,69850,831850,44958,798829,38163,764540r,-638811l48641,85090,63627,64770r6223,-6350l107823,40640r18161,-2540l2595626,38100r-8763,-3810l2577719,30479r-9652,-2539l2547747,25400xem2595626,38100r-48133,l2556891,39370r8636,1270l2603500,58420r6223,6350l2615311,69850r18161,38100l2635186,125729r,638811l2620264,812800r-30734,27940l2556891,850900r40798,l2603881,847090r7747,-5081l2618740,834390r6350,-6350l2643505,793750r4445,-29210l2647950,125729r-7874,-38100l2618740,55879,2603881,43179r-8255,-5079xe" fillcolor="#f60" stroked="f">
                  <v:path arrowok="t"/>
                </v:shape>
                <v:shape id="Graphic 21" o:spid="_x0000_s1044" style="position:absolute;left:10763;top:8117;width:4579;height:3633;visibility:visible;mso-wrap-style:square;v-text-anchor:top" coordsize="457834,363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Q5jsIA&#10;AADbAAAADwAAAGRycy9kb3ducmV2LnhtbESP3WrCQBCF7wu+wzKCd3WjSCnRVVQoFIRCY4u3Q3ZM&#10;gtnZkJ2Y6NN3BaGXh/PzcVabwdXqSm2oPBuYTRNQxLm3FRcGfo4fr++ggiBbrD2TgRsF2KxHLytM&#10;re/5m66ZFCqOcEjRQCnSpFqHvCSHYeob4uidfetQomwLbVvs47ir9TxJ3rTDiiOhxIb2JeWXrHOR&#10;20t37CScfnd0O8hX1S/u2daYyXjYLkEJDfIffrY/rYH5DB5f4g/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DmOwgAAANsAAAAPAAAAAAAAAAAAAAAAAJgCAABkcnMvZG93&#10;bnJldi54bWxQSwUGAAAAAAQABAD1AAAAhwMAAAAA&#10;" path="m391922,l73406,222757,40640,175894,,343788r171704,19431l138937,316356,457454,93599,391922,xe" fillcolor="#c00" stroked="f">
                  <v:path arrowok="t"/>
                </v:shape>
                <v:shape id="Graphic 22" o:spid="_x0000_s1045" style="position:absolute;left:10763;top:8117;width:4579;height:3633;visibility:visible;mso-wrap-style:square;v-text-anchor:top" coordsize="457834,363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2CsQA&#10;AADbAAAADwAAAGRycy9kb3ducmV2LnhtbESPQWvCQBSE74X+h+UVequbLlQldRUpiC3Fgong9Zl9&#10;TYLZtzG7NfHfuwXB4zAz3zCzxWAbcabO1441vI4SEMSFMzWXGnb56mUKwgdkg41j0nAhD4v548MM&#10;U+N63tI5C6WIEPYpaqhCaFMpfVGRRT9yLXH0fl1nMUTZldJ02Ee4baRKkrG0WHNcqLClj4qKY/Zn&#10;NRxOm0M2/cmVWu+/v97W3O950mv9/DQs30EEGsI9fGt/Gg1Kwf+X+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jNgrEAAAA2wAAAA8AAAAAAAAAAAAAAAAAmAIAAGRycy9k&#10;b3ducmV2LnhtbFBLBQYAAAAABAAEAPUAAACJAwAAAAA=&#10;" path="m40640,175894r32766,46863l391922,r65532,93599l138937,316356r32767,46863l,343788,40640,175894xe" filled="f">
                  <v:path arrowok="t"/>
                </v:shape>
                <v:shape id="Graphic 23" o:spid="_x0000_s1046" style="position:absolute;left:26425;top:8191;width:2286;height:3429;visibility:visible;mso-wrap-style:square;v-text-anchor:top" coordsize="2286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P48MA&#10;AADbAAAADwAAAGRycy9kb3ducmV2LnhtbESPQWvCQBSE70L/w/IK3nRjIlKiq5TSiEgPagWvj+wz&#10;WZp9G7Krxn/vCgWPw8x8wyxWvW3ElTpvHCuYjBMQxKXThisFx99i9AHCB2SNjWNScCcPq+XbYIG5&#10;djfe0/UQKhEh7HNUUIfQ5lL6siaLfuxa4uidXWcxRNlVUnd4i3DbyDRJZtKi4bhQY0tfNZV/h4tV&#10;wJPtrpia9fS7+MlOSZvNTFqgUsP3/nMOIlAfXuH/9kYrSDN4fo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oP48MAAADbAAAADwAAAAAAAAAAAAAAAACYAgAAZHJzL2Rv&#10;d25yZXYueG1sUEsFBgAAAAAEAAQA9QAAAIgDAAAAAA==&#10;" path="m171450,l57150,r,257175l,257175r114300,85725l228600,257175r-57150,l171450,xe" fillcolor="#c00" stroked="f">
                  <v:path arrowok="t"/>
                </v:shape>
                <v:shape id="Graphic 24" o:spid="_x0000_s1047" style="position:absolute;left:26425;top:8191;width:2286;height:3429;visibility:visible;mso-wrap-style:square;v-text-anchor:top" coordsize="22860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6tsIA&#10;AADbAAAADwAAAGRycy9kb3ducmV2LnhtbESPQWvCQBSE74L/YXlCb7pRpJboJhSpkGttEXp7ZJ/Z&#10;0OzbkN2ajb++Wyh4HGbmG+ZQRtuJGw2+daxgvcpAENdOt9wo+Pw4LV9A+ICssXNMCibyUBbz2QFz&#10;7UZ+p9s5NCJB2OeowITQ51L62pBFv3I9cfKubrAYkhwaqQccE9x2cpNlz9Jiy2nBYE9HQ/X3+ccq&#10;uOzuUyXfLpWN8msa6W6ci0app0V83YMIFMMj/N+utILNFv6+pB8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93q2wgAAANsAAAAPAAAAAAAAAAAAAAAAAJgCAABkcnMvZG93&#10;bnJldi54bWxQSwUGAAAAAAQABAD1AAAAhwMAAAAA&#10;" path="m,257175r57150,l57150,,171450,r,257175l228600,257175,114300,342900,,257175xe" filled="f">
                  <v:path arrowok="t"/>
                </v:shape>
                <v:shape id="Graphic 25" o:spid="_x0000_s1048" style="position:absolute;left:40847;top:7981;width:3950;height:3468;visibility:visible;mso-wrap-style:square;v-text-anchor:top" coordsize="394970,34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1FCcMA&#10;AADbAAAADwAAAGRycy9kb3ducmV2LnhtbESPzWrDMBCE74W8g9hAbrUck6bFtRJKISZXO6X0uFjr&#10;H2ytjCU77ttXhUKPw8x8w2Tn1Qxiocl1lhXsoxgEcWV1x42Cj9vl8QWE88gaB8uk4JscnE+bhwxT&#10;be9c0FL6RgQIuxQVtN6PqZSuasmgi+xIHLzaTgZ9kFMj9YT3ADeDTOL4KA12HBZaHOm9paovZ6Pg&#10;WszPfp/neX2YK90nX5d8+RyU2m3Xt1cQnlb/H/5rX7WC5Al+v4QfIE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1FCcMAAADbAAAADwAAAAAAAAAAAAAAAACYAgAAZHJzL2Rv&#10;d25yZXYueG1sUEsFBgAAAAAEAAQA9QAAAIgDAAAAAA==&#10;" path="m70612,l,89916,269748,301625r-35306,44957l394970,327151,375665,166750r-35305,44958l70612,xe" fillcolor="#c00" stroked="f">
                  <v:path arrowok="t"/>
                </v:shape>
                <v:shape id="Graphic 26" o:spid="_x0000_s1049" style="position:absolute;left:40847;top:7981;width:3950;height:3468;visibility:visible;mso-wrap-style:square;v-text-anchor:top" coordsize="394970,34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nkrwA&#10;AADbAAAADwAAAGRycy9kb3ducmV2LnhtbESPzQrCMBCE74LvEFbwpqmCItUoIgieBP/ua7M21WZT&#10;mqjt2xtB8DjMzDfMYtXYUryo9oVjBaNhAoI4c7rgXMH5tB3MQPiArLF0TApa8rBadjsLTLV784Fe&#10;x5CLCGGfogITQpVK6TNDFv3QVcTRu7naYoiyzqWu8R3htpTjJJlKiwXHBYMVbQxlj+PTKjjdiVt2&#10;ZyNtO7mY+3W/LnekVL/XrOcgAjXhH/61d1rBeArfL/EH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S+eSvAAAANsAAAAPAAAAAAAAAAAAAAAAAJgCAABkcnMvZG93bnJldi54&#10;bWxQSwUGAAAAAAQABAD1AAAAgQMAAAAA&#10;" path="m234442,346582r35306,-44957l,89916,70612,,340360,211708r35305,-44958l394970,327151,234442,346582xe" filled="f">
                  <v:path arrowok="t"/>
                </v:shape>
                <v:shape id="Textbox 27" o:spid="_x0000_s1050" type="#_x0000_t202" style="position:absolute;left:10716;width:34131;height:11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7D1106" w:rsidRDefault="007D1106" w:rsidP="007D1106">
                        <w:pPr>
                          <w:spacing w:before="174" w:line="368" w:lineRule="exact"/>
                          <w:ind w:left="127" w:right="3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CC0000"/>
                            <w:spacing w:val="-2"/>
                            <w:sz w:val="32"/>
                          </w:rPr>
                          <w:t>СУБЪЕКТЫ</w:t>
                        </w:r>
                      </w:p>
                      <w:p w:rsidR="007D1106" w:rsidRDefault="007D1106" w:rsidP="007D1106">
                        <w:pPr>
                          <w:ind w:left="127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CC0000"/>
                            <w:spacing w:val="-2"/>
                            <w:sz w:val="32"/>
                          </w:rPr>
                          <w:t>ОБРАЗОВАТЕЛЬНЫХ ОТНОШЕНИЙ</w:t>
                        </w:r>
                      </w:p>
                    </w:txbxContent>
                  </v:textbox>
                </v:shape>
                <v:shape id="Textbox 28" o:spid="_x0000_s1051" type="#_x0000_t202" style="position:absolute;left:47;top:11620;width:14796;height:14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htMAA&#10;AADbAAAADwAAAGRycy9kb3ducmV2LnhtbERP3WrCMBS+H/gO4Qi7m6lllFKNosXBQNiP8wEOzTEt&#10;bU5KE9v69svFYJcf3/92P9tOjDT4xrGC9SoBQVw53bBRcP15e8lB+ICssXNMCh7kYb9bPG2x0G7i&#10;bxovwYgYwr5ABXUIfSGlr2qy6FeuJ47czQ0WQ4SDkXrAKYbbTqZJkkmLDceGGnsqa6ray90qOObm&#10;NW/N+Uunh1NfZp90nNsPpZ6X82EDItAc/sV/7netII1j4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IhtMAAAADbAAAADwAAAAAAAAAAAAAAAACYAgAAZHJzL2Rvd25y&#10;ZXYueG1sUEsFBgAAAAAEAAQA9QAAAIUDAAAAAA==&#10;" fillcolor="#cfc">
                  <v:textbox inset="0,0,0,0">
                    <w:txbxContent>
                      <w:p w:rsidR="007D1106" w:rsidRDefault="007D1106" w:rsidP="007D1106">
                        <w:pPr>
                          <w:spacing w:before="71" w:line="364" w:lineRule="exact"/>
                          <w:ind w:left="1"/>
                          <w:jc w:val="center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80"/>
                            <w:spacing w:val="-5"/>
                            <w:sz w:val="32"/>
                          </w:rPr>
                          <w:t>ДОО</w:t>
                        </w:r>
                      </w:p>
                      <w:p w:rsidR="007D1106" w:rsidRDefault="007D1106" w:rsidP="007D1106">
                        <w:pPr>
                          <w:spacing w:line="242" w:lineRule="auto"/>
                          <w:ind w:left="144" w:right="400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80"/>
                            <w:spacing w:val="-2"/>
                            <w:sz w:val="24"/>
                          </w:rPr>
                          <w:t xml:space="preserve">педагоги; специалисты; </w:t>
                        </w:r>
                        <w:r>
                          <w:rPr>
                            <w:color w:val="000080"/>
                            <w:sz w:val="24"/>
                          </w:rPr>
                          <w:t>сотрудники</w:t>
                        </w:r>
                        <w:r>
                          <w:rPr>
                            <w:color w:val="00008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4"/>
                          </w:rPr>
                          <w:t>ДОО</w:t>
                        </w:r>
                      </w:p>
                    </w:txbxContent>
                  </v:textbox>
                </v:shape>
                <v:shape id="Textbox 29" o:spid="_x0000_s1052" type="#_x0000_t202" style="position:absolute;left:37258;top:11214;width:22797;height:23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G4QMIA&#10;AADbAAAADwAAAGRycy9kb3ducmV2LnhtbESPQYvCMBSE74L/ITzBm6b2ILYay7Io1IMLq168PZq3&#10;bdnmpSRR6783C8Ieh5n5htkUg+nEnZxvLStYzBMQxJXVLdcKLuf9bAXCB2SNnWVS8CQPxXY82mCu&#10;7YO/6X4KtYgQ9jkqaELocyl91ZBBP7c9cfR+rDMYonS11A4fEW46mSbJUhpsOS402NNnQ9Xv6WYU&#10;mKXJDlR+hV3XX7xL91l6zY5KTSfDxxpEoCH8h9/tUitIM/j7En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4bhAwgAAANsAAAAPAAAAAAAAAAAAAAAAAJgCAABkcnMvZG93&#10;bnJldi54bWxQSwUGAAAAAAQABAD1AAAAhwMAAAAA&#10;" fillcolor="#cff">
                  <v:textbox inset="0,0,0,0">
                    <w:txbxContent>
                      <w:p w:rsidR="007D1106" w:rsidRDefault="007D1106" w:rsidP="007D1106">
                        <w:pPr>
                          <w:spacing w:before="71" w:line="365" w:lineRule="exact"/>
                          <w:ind w:left="1032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80"/>
                            <w:spacing w:val="-2"/>
                            <w:sz w:val="32"/>
                          </w:rPr>
                          <w:t>СОЦИУМ</w:t>
                        </w:r>
                      </w:p>
                      <w:p w:rsidR="007D1106" w:rsidRDefault="007D1106" w:rsidP="007D1106">
                        <w:pPr>
                          <w:ind w:left="14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80"/>
                            <w:sz w:val="24"/>
                          </w:rPr>
                          <w:t>Учреждения социума</w:t>
                        </w:r>
                      </w:p>
                      <w:p w:rsidR="007D1106" w:rsidRDefault="007D1106" w:rsidP="007D1106">
                        <w:pPr>
                          <w:spacing w:line="242" w:lineRule="auto"/>
                          <w:ind w:left="146"/>
                          <w:rPr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D1106" w:rsidRDefault="007D1106" w:rsidP="007D1106">
      <w:pPr>
        <w:pStyle w:val="a3"/>
        <w:rPr>
          <w:b/>
        </w:rPr>
      </w:pPr>
    </w:p>
    <w:p w:rsidR="007D1106" w:rsidRDefault="007D1106" w:rsidP="007D1106">
      <w:pPr>
        <w:pStyle w:val="a3"/>
        <w:rPr>
          <w:b/>
        </w:rPr>
      </w:pPr>
    </w:p>
    <w:p w:rsidR="007D1106" w:rsidRDefault="007D1106" w:rsidP="007D1106">
      <w:pPr>
        <w:pStyle w:val="a3"/>
        <w:rPr>
          <w:b/>
        </w:rPr>
      </w:pPr>
    </w:p>
    <w:p w:rsidR="007D1106" w:rsidRDefault="007D1106" w:rsidP="007D1106">
      <w:pPr>
        <w:pStyle w:val="a3"/>
        <w:rPr>
          <w:b/>
        </w:rPr>
      </w:pPr>
    </w:p>
    <w:p w:rsidR="007D1106" w:rsidRDefault="007D1106" w:rsidP="007D1106">
      <w:pPr>
        <w:pStyle w:val="a3"/>
        <w:rPr>
          <w:b/>
        </w:rPr>
      </w:pPr>
    </w:p>
    <w:p w:rsidR="007D1106" w:rsidRDefault="007D1106" w:rsidP="007D1106">
      <w:pPr>
        <w:pStyle w:val="a3"/>
        <w:rPr>
          <w:b/>
        </w:rPr>
      </w:pPr>
    </w:p>
    <w:p w:rsidR="007D1106" w:rsidRDefault="007D1106" w:rsidP="007D1106">
      <w:pPr>
        <w:pStyle w:val="a3"/>
        <w:rPr>
          <w:b/>
        </w:rPr>
      </w:pPr>
    </w:p>
    <w:p w:rsidR="007D1106" w:rsidRDefault="007D1106" w:rsidP="007D1106">
      <w:pPr>
        <w:pStyle w:val="a3"/>
        <w:rPr>
          <w:b/>
        </w:rPr>
      </w:pPr>
    </w:p>
    <w:p w:rsidR="007D1106" w:rsidRDefault="007D1106" w:rsidP="007D1106">
      <w:pPr>
        <w:pStyle w:val="a3"/>
        <w:rPr>
          <w:b/>
        </w:rPr>
      </w:pPr>
    </w:p>
    <w:p w:rsidR="007D1106" w:rsidRDefault="007D1106" w:rsidP="007D1106">
      <w:pPr>
        <w:pStyle w:val="a3"/>
        <w:rPr>
          <w:b/>
        </w:rPr>
      </w:pPr>
    </w:p>
    <w:p w:rsidR="007D1106" w:rsidRDefault="007D1106" w:rsidP="007D1106">
      <w:pPr>
        <w:pStyle w:val="a3"/>
        <w:rPr>
          <w:b/>
        </w:rPr>
      </w:pPr>
    </w:p>
    <w:p w:rsidR="007D1106" w:rsidRDefault="007D1106" w:rsidP="007D1106">
      <w:pPr>
        <w:pStyle w:val="a3"/>
        <w:rPr>
          <w:b/>
        </w:rPr>
      </w:pPr>
    </w:p>
    <w:p w:rsidR="007D1106" w:rsidRDefault="007D1106" w:rsidP="007D1106">
      <w:pPr>
        <w:pStyle w:val="a3"/>
        <w:rPr>
          <w:b/>
        </w:rPr>
      </w:pPr>
    </w:p>
    <w:p w:rsidR="007D1106" w:rsidRDefault="007D1106" w:rsidP="007D1106">
      <w:pPr>
        <w:pStyle w:val="a3"/>
        <w:rPr>
          <w:b/>
        </w:rPr>
      </w:pPr>
    </w:p>
    <w:p w:rsidR="007D1106" w:rsidRDefault="007D1106" w:rsidP="007D1106">
      <w:pPr>
        <w:pStyle w:val="a3"/>
        <w:rPr>
          <w:b/>
        </w:rPr>
      </w:pPr>
    </w:p>
    <w:p w:rsidR="007D1106" w:rsidRDefault="007D1106" w:rsidP="007D1106">
      <w:pPr>
        <w:pStyle w:val="a3"/>
        <w:rPr>
          <w:b/>
        </w:rPr>
      </w:pPr>
    </w:p>
    <w:p w:rsidR="007D1106" w:rsidRDefault="007D1106" w:rsidP="007D1106">
      <w:pPr>
        <w:pStyle w:val="a3"/>
        <w:rPr>
          <w:b/>
        </w:rPr>
      </w:pPr>
    </w:p>
    <w:p w:rsidR="007D1106" w:rsidRDefault="007D1106" w:rsidP="007D1106">
      <w:pPr>
        <w:pStyle w:val="a3"/>
        <w:rPr>
          <w:b/>
        </w:rPr>
      </w:pPr>
    </w:p>
    <w:p w:rsidR="007D1106" w:rsidRDefault="007D1106" w:rsidP="007D1106">
      <w:pPr>
        <w:pStyle w:val="a3"/>
        <w:rPr>
          <w:b/>
        </w:rPr>
      </w:pPr>
    </w:p>
    <w:p w:rsidR="007D1106" w:rsidRDefault="007D1106" w:rsidP="007D1106">
      <w:pPr>
        <w:pStyle w:val="a3"/>
        <w:spacing w:before="250"/>
        <w:rPr>
          <w:b/>
        </w:rPr>
      </w:pPr>
    </w:p>
    <w:p w:rsidR="007D1106" w:rsidRDefault="007D1106" w:rsidP="007D1106">
      <w:pPr>
        <w:pStyle w:val="3"/>
        <w:ind w:left="332"/>
      </w:pPr>
      <w:r>
        <w:t>содержанием</w:t>
      </w:r>
      <w:r>
        <w:rPr>
          <w:spacing w:val="40"/>
        </w:rPr>
        <w:t xml:space="preserve"> </w:t>
      </w:r>
      <w:r>
        <w:t>сотрудничества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ребенка дошкольного возраста.</w:t>
      </w:r>
    </w:p>
    <w:p w:rsidR="007D1106" w:rsidRDefault="007D1106" w:rsidP="007D1106">
      <w:pPr>
        <w:sectPr w:rsidR="007D1106">
          <w:pgSz w:w="11910" w:h="16840"/>
          <w:pgMar w:top="1040" w:right="860" w:bottom="1000" w:left="800" w:header="0" w:footer="800" w:gutter="0"/>
          <w:cols w:space="720"/>
        </w:sectPr>
      </w:pPr>
    </w:p>
    <w:p w:rsidR="007D1106" w:rsidRDefault="007D1106" w:rsidP="007D1106">
      <w:pPr>
        <w:spacing w:before="67"/>
        <w:ind w:left="332" w:right="269" w:firstLine="708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Инновационным </w:t>
      </w:r>
      <w:r>
        <w:rPr>
          <w:sz w:val="28"/>
        </w:rPr>
        <w:t xml:space="preserve">во взаимодействии между участниками образовательных отношений является переход </w:t>
      </w:r>
      <w:r>
        <w:rPr>
          <w:b/>
          <w:i/>
          <w:sz w:val="28"/>
        </w:rPr>
        <w:t>от взаимоотношений по обмену информацией и пропаганды педагогических знаний к сотрудничеству как межличностному общению педагога с родителями диалогической направленности</w:t>
      </w:r>
      <w:r>
        <w:rPr>
          <w:sz w:val="28"/>
        </w:rPr>
        <w:t xml:space="preserve">. Ключевым понятием здесь является </w:t>
      </w:r>
      <w:r>
        <w:rPr>
          <w:b/>
          <w:i/>
          <w:sz w:val="28"/>
        </w:rPr>
        <w:t>диалог</w:t>
      </w:r>
      <w:r>
        <w:rPr>
          <w:sz w:val="28"/>
        </w:rPr>
        <w:t>, под которым подразумевается личностно-равноправное общение, совместное приобретение опыта.</w:t>
      </w:r>
    </w:p>
    <w:p w:rsidR="007D1106" w:rsidRDefault="007D1106" w:rsidP="007D1106">
      <w:pPr>
        <w:pStyle w:val="a3"/>
        <w:spacing w:before="6"/>
      </w:pPr>
    </w:p>
    <w:p w:rsidR="007D1106" w:rsidRDefault="007D1106" w:rsidP="007D1106">
      <w:pPr>
        <w:pStyle w:val="2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задачи:</w:t>
      </w:r>
    </w:p>
    <w:p w:rsidR="007D1106" w:rsidRDefault="007D1106" w:rsidP="007D1106">
      <w:pPr>
        <w:pStyle w:val="a3"/>
        <w:spacing w:before="319"/>
        <w:ind w:left="332" w:right="272"/>
        <w:jc w:val="both"/>
      </w:pPr>
      <w:r>
        <w:rPr>
          <w:b/>
          <w:i/>
        </w:rPr>
        <w:t xml:space="preserve">Основная цель сотрудничества с семьей </w:t>
      </w:r>
      <w:r>
        <w:t>– объединение усилий семьи, ДОУ и социума в образовании детей раннего и дошкольного возраста на основе установления доверительных отношений между всеми участниками образовательного процесса, объединение их в одну команду.</w:t>
      </w:r>
    </w:p>
    <w:p w:rsidR="007D1106" w:rsidRDefault="007D1106" w:rsidP="007D1106">
      <w:pPr>
        <w:pStyle w:val="a3"/>
        <w:spacing w:before="18"/>
      </w:pPr>
    </w:p>
    <w:p w:rsidR="007D1106" w:rsidRDefault="007D1106" w:rsidP="007D1106">
      <w:pPr>
        <w:pStyle w:val="3"/>
        <w:spacing w:line="321" w:lineRule="exact"/>
        <w:ind w:left="332"/>
        <w:jc w:val="both"/>
        <w:rPr>
          <w:b w:val="0"/>
        </w:rPr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rPr>
          <w:b w:val="0"/>
          <w:spacing w:val="-10"/>
        </w:rPr>
        <w:t>–</w:t>
      </w:r>
    </w:p>
    <w:p w:rsidR="007D1106" w:rsidRDefault="007D1106" w:rsidP="007D1106">
      <w:pPr>
        <w:pStyle w:val="a5"/>
        <w:numPr>
          <w:ilvl w:val="0"/>
          <w:numId w:val="5"/>
        </w:numPr>
        <w:tabs>
          <w:tab w:val="left" w:pos="693"/>
        </w:tabs>
        <w:ind w:left="693" w:right="276"/>
        <w:rPr>
          <w:sz w:val="28"/>
        </w:rPr>
      </w:pPr>
      <w:r>
        <w:rPr>
          <w:sz w:val="28"/>
        </w:rPr>
        <w:t>установить партнерские отношения с семьей каждого воспитанника на 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 детей по образовательным программам дошкольного образования;</w:t>
      </w:r>
    </w:p>
    <w:p w:rsidR="007D1106" w:rsidRDefault="007D1106" w:rsidP="007D1106">
      <w:pPr>
        <w:pStyle w:val="a5"/>
        <w:numPr>
          <w:ilvl w:val="0"/>
          <w:numId w:val="5"/>
        </w:numPr>
        <w:tabs>
          <w:tab w:val="left" w:pos="693"/>
        </w:tabs>
        <w:ind w:left="693" w:right="281"/>
        <w:rPr>
          <w:sz w:val="28"/>
        </w:rPr>
      </w:pPr>
      <w:r>
        <w:rPr>
          <w:sz w:val="28"/>
        </w:rPr>
        <w:t>установить партнерские отношения с учреждениями социума на основе договора о сотрудничестве по образованию детей ДОО;</w:t>
      </w:r>
    </w:p>
    <w:p w:rsidR="007D1106" w:rsidRDefault="007D1106" w:rsidP="007D1106">
      <w:pPr>
        <w:pStyle w:val="a5"/>
        <w:numPr>
          <w:ilvl w:val="0"/>
          <w:numId w:val="5"/>
        </w:numPr>
        <w:tabs>
          <w:tab w:val="left" w:pos="693"/>
        </w:tabs>
        <w:ind w:left="693" w:right="268"/>
        <w:rPr>
          <w:sz w:val="28"/>
        </w:rPr>
      </w:pPr>
      <w:r>
        <w:rPr>
          <w:sz w:val="28"/>
        </w:rPr>
        <w:t xml:space="preserve">создать условия для комфортной продуктивной деятельности всех участников образовательных отношений в рамках сотрудничества (создать атмосферу взаимопонимания, общности интересов, эмоциональной </w:t>
      </w:r>
      <w:proofErr w:type="spellStart"/>
      <w:r>
        <w:rPr>
          <w:spacing w:val="-2"/>
          <w:sz w:val="28"/>
        </w:rPr>
        <w:t>взаимоподдержки</w:t>
      </w:r>
      <w:proofErr w:type="spellEnd"/>
      <w:r>
        <w:rPr>
          <w:spacing w:val="-2"/>
          <w:sz w:val="28"/>
        </w:rPr>
        <w:t>);</w:t>
      </w:r>
    </w:p>
    <w:p w:rsidR="007D1106" w:rsidRDefault="007D1106" w:rsidP="007D1106">
      <w:pPr>
        <w:pStyle w:val="a5"/>
        <w:numPr>
          <w:ilvl w:val="0"/>
          <w:numId w:val="5"/>
        </w:numPr>
        <w:tabs>
          <w:tab w:val="left" w:pos="693"/>
        </w:tabs>
        <w:ind w:left="693" w:right="273"/>
        <w:rPr>
          <w:sz w:val="28"/>
        </w:rPr>
      </w:pPr>
      <w:r>
        <w:rPr>
          <w:sz w:val="28"/>
        </w:rPr>
        <w:t xml:space="preserve">создать условия для повышения </w:t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 xml:space="preserve"> – педагогической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воспитанников;</w:t>
      </w:r>
    </w:p>
    <w:p w:rsidR="007D1106" w:rsidRDefault="007D1106" w:rsidP="007D1106">
      <w:pPr>
        <w:pStyle w:val="a5"/>
        <w:numPr>
          <w:ilvl w:val="0"/>
          <w:numId w:val="5"/>
        </w:numPr>
        <w:tabs>
          <w:tab w:val="left" w:pos="693"/>
        </w:tabs>
        <w:ind w:left="693" w:right="268"/>
        <w:rPr>
          <w:sz w:val="28"/>
        </w:rPr>
      </w:pPr>
      <w:r>
        <w:rPr>
          <w:sz w:val="28"/>
        </w:rPr>
        <w:t>расширить сферы участия родителей (законных представителей) в организации жизни детей в ДОО, активизировать позицию семьи в образовании детей, в приобщении их к общечеловеческим ценностям, поддерживать их уверенность в собственных педагогических возможностях;</w:t>
      </w:r>
    </w:p>
    <w:p w:rsidR="007D1106" w:rsidRDefault="007D1106" w:rsidP="007D1106">
      <w:pPr>
        <w:pStyle w:val="a5"/>
        <w:numPr>
          <w:ilvl w:val="0"/>
          <w:numId w:val="5"/>
        </w:numPr>
        <w:tabs>
          <w:tab w:val="left" w:pos="693"/>
        </w:tabs>
        <w:ind w:left="693" w:right="269"/>
        <w:rPr>
          <w:sz w:val="28"/>
        </w:rPr>
      </w:pPr>
      <w:r>
        <w:rPr>
          <w:sz w:val="28"/>
        </w:rPr>
        <w:t>обеспечить высокое качество образования каждого воспитанника, с учётом их индивидуальных возможностей, особенностей и потребностей, на основе построения единого образовательного пространства в триаде «ДОО – СЕМЬЯ - СОЦИУМ»</w:t>
      </w:r>
    </w:p>
    <w:p w:rsidR="007D1106" w:rsidRDefault="007D1106" w:rsidP="007D1106">
      <w:pPr>
        <w:spacing w:before="316"/>
        <w:ind w:left="332"/>
        <w:rPr>
          <w:sz w:val="28"/>
        </w:rPr>
      </w:pPr>
      <w:r>
        <w:rPr>
          <w:b/>
          <w:spacing w:val="-2"/>
          <w:sz w:val="28"/>
        </w:rPr>
        <w:t>Преимущества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обновлённой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системы</w:t>
      </w:r>
      <w:r>
        <w:rPr>
          <w:b/>
          <w:spacing w:val="-9"/>
          <w:sz w:val="28"/>
        </w:rPr>
        <w:t xml:space="preserve"> </w:t>
      </w:r>
      <w:r>
        <w:rPr>
          <w:spacing w:val="-2"/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ДО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семьей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основе</w:t>
      </w:r>
    </w:p>
    <w:p w:rsidR="007D1106" w:rsidRDefault="007D1106" w:rsidP="007D1106">
      <w:pPr>
        <w:pStyle w:val="2"/>
        <w:spacing w:before="2"/>
        <w:rPr>
          <w:b w:val="0"/>
        </w:rPr>
      </w:pPr>
      <w:proofErr w:type="spellStart"/>
      <w:r>
        <w:rPr>
          <w:spacing w:val="-2"/>
        </w:rPr>
        <w:t>фасилитации</w:t>
      </w:r>
      <w:proofErr w:type="spellEnd"/>
      <w:r>
        <w:rPr>
          <w:b w:val="0"/>
          <w:spacing w:val="-2"/>
        </w:rPr>
        <w:t>:</w:t>
      </w:r>
    </w:p>
    <w:p w:rsidR="007D1106" w:rsidRDefault="007D1106" w:rsidP="007D1106">
      <w:pPr>
        <w:pStyle w:val="a5"/>
        <w:numPr>
          <w:ilvl w:val="0"/>
          <w:numId w:val="5"/>
        </w:numPr>
        <w:tabs>
          <w:tab w:val="left" w:pos="693"/>
        </w:tabs>
        <w:spacing w:before="321"/>
        <w:ind w:left="693" w:right="273"/>
        <w:rPr>
          <w:sz w:val="28"/>
        </w:rPr>
      </w:pPr>
      <w:r>
        <w:rPr>
          <w:sz w:val="28"/>
        </w:rPr>
        <w:t>положительная мотивация и</w:t>
      </w:r>
      <w:r>
        <w:rPr>
          <w:spacing w:val="40"/>
          <w:sz w:val="28"/>
        </w:rPr>
        <w:t xml:space="preserve"> </w:t>
      </w:r>
      <w:r>
        <w:rPr>
          <w:sz w:val="28"/>
        </w:rPr>
        <w:t>позитивный эмоциональный настрой педагогов и родителей на сотрудничество по образованию детей;</w:t>
      </w:r>
    </w:p>
    <w:p w:rsidR="007D1106" w:rsidRDefault="007D1106" w:rsidP="007D1106">
      <w:pPr>
        <w:pStyle w:val="a5"/>
        <w:numPr>
          <w:ilvl w:val="0"/>
          <w:numId w:val="5"/>
        </w:numPr>
        <w:tabs>
          <w:tab w:val="left" w:pos="693"/>
        </w:tabs>
        <w:spacing w:before="86"/>
        <w:ind w:left="693" w:right="269"/>
        <w:jc w:val="left"/>
        <w:rPr>
          <w:sz w:val="28"/>
        </w:rPr>
      </w:pPr>
      <w:r>
        <w:rPr>
          <w:sz w:val="28"/>
        </w:rPr>
        <w:t>уверенность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 в</w:t>
      </w:r>
      <w:r>
        <w:rPr>
          <w:spacing w:val="80"/>
          <w:sz w:val="28"/>
        </w:rPr>
        <w:t xml:space="preserve"> </w:t>
      </w:r>
      <w:r>
        <w:rPr>
          <w:sz w:val="28"/>
        </w:rPr>
        <w:t>том,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80"/>
          <w:sz w:val="28"/>
        </w:rPr>
        <w:t xml:space="preserve"> </w:t>
      </w:r>
      <w:r>
        <w:rPr>
          <w:sz w:val="28"/>
        </w:rPr>
        <w:t>ДОО</w:t>
      </w:r>
      <w:r>
        <w:rPr>
          <w:spacing w:val="80"/>
          <w:sz w:val="28"/>
        </w:rPr>
        <w:t xml:space="preserve"> </w:t>
      </w:r>
      <w:r>
        <w:rPr>
          <w:sz w:val="28"/>
        </w:rPr>
        <w:t>всегда помогут им в решении педагогических проблем;</w:t>
      </w:r>
    </w:p>
    <w:p w:rsidR="007D1106" w:rsidRDefault="007D1106" w:rsidP="007D1106">
      <w:pPr>
        <w:pStyle w:val="a5"/>
        <w:numPr>
          <w:ilvl w:val="0"/>
          <w:numId w:val="5"/>
        </w:numPr>
        <w:tabs>
          <w:tab w:val="left" w:pos="693"/>
        </w:tabs>
        <w:ind w:left="693" w:right="269"/>
        <w:jc w:val="left"/>
        <w:rPr>
          <w:sz w:val="28"/>
        </w:rPr>
      </w:pPr>
      <w:r>
        <w:rPr>
          <w:sz w:val="28"/>
        </w:rPr>
        <w:t>педагоги, в свою очередь, заручаются пониманием со стороны родителей и</w:t>
      </w:r>
      <w:r>
        <w:rPr>
          <w:spacing w:val="40"/>
          <w:sz w:val="28"/>
        </w:rPr>
        <w:t xml:space="preserve"> </w:t>
      </w:r>
      <w:r>
        <w:rPr>
          <w:sz w:val="28"/>
        </w:rPr>
        <w:lastRenderedPageBreak/>
        <w:t>их поддержкой в решении педагогических проблем;</w:t>
      </w:r>
    </w:p>
    <w:p w:rsidR="007D1106" w:rsidRDefault="007D1106" w:rsidP="007D1106">
      <w:pPr>
        <w:pStyle w:val="a3"/>
        <w:spacing w:before="1"/>
      </w:pPr>
    </w:p>
    <w:p w:rsidR="007D1106" w:rsidRDefault="007D1106" w:rsidP="007D1106">
      <w:pPr>
        <w:pStyle w:val="a3"/>
        <w:ind w:left="332" w:right="269" w:firstLine="360"/>
        <w:jc w:val="both"/>
      </w:pPr>
      <w:r>
        <w:t>В самом большом выигрыше находятся дети, ради которых</w:t>
      </w:r>
      <w:r>
        <w:rPr>
          <w:spacing w:val="40"/>
        </w:rPr>
        <w:t xml:space="preserve"> </w:t>
      </w:r>
      <w:r>
        <w:t>и осуществляется это взаимодействие:</w:t>
      </w:r>
    </w:p>
    <w:p w:rsidR="007D1106" w:rsidRPr="0098667C" w:rsidRDefault="007D1106" w:rsidP="007D1106">
      <w:pPr>
        <w:pStyle w:val="a5"/>
        <w:numPr>
          <w:ilvl w:val="1"/>
          <w:numId w:val="5"/>
        </w:numPr>
        <w:tabs>
          <w:tab w:val="left" w:pos="284"/>
        </w:tabs>
        <w:ind w:left="284" w:right="268" w:firstLine="0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индивидуальности ребенка (педагоги, постоянно поддерживая контакт с семьей, знают особенности, привычки, возможности, способности, потребности своего воспитанника и учитывают их в работе, что, в свою очередь, ведет к повышению эффективности и качеству </w:t>
      </w:r>
      <w:proofErr w:type="spellStart"/>
      <w:r>
        <w:rPr>
          <w:spacing w:val="-2"/>
          <w:sz w:val="28"/>
        </w:rPr>
        <w:t>педпроцесса</w:t>
      </w:r>
      <w:proofErr w:type="spellEnd"/>
      <w:r>
        <w:rPr>
          <w:spacing w:val="-2"/>
          <w:sz w:val="28"/>
        </w:rPr>
        <w:t>);</w:t>
      </w:r>
    </w:p>
    <w:p w:rsidR="007D1106" w:rsidRDefault="007D1106" w:rsidP="007D1106">
      <w:pPr>
        <w:pStyle w:val="a5"/>
        <w:numPr>
          <w:ilvl w:val="1"/>
          <w:numId w:val="5"/>
        </w:numPr>
        <w:tabs>
          <w:tab w:val="left" w:pos="284"/>
        </w:tabs>
        <w:ind w:left="284" w:right="268" w:firstLine="0"/>
        <w:rPr>
          <w:sz w:val="28"/>
        </w:rPr>
      </w:pPr>
      <w:r w:rsidRPr="0098667C">
        <w:rPr>
          <w:sz w:val="28"/>
        </w:rPr>
        <w:t xml:space="preserve">выбор родителями и детьми, с </w:t>
      </w:r>
      <w:proofErr w:type="spellStart"/>
      <w:r w:rsidRPr="0098667C">
        <w:rPr>
          <w:sz w:val="28"/>
        </w:rPr>
        <w:t>учѐтом</w:t>
      </w:r>
      <w:proofErr w:type="spellEnd"/>
      <w:r w:rsidRPr="0098667C">
        <w:rPr>
          <w:sz w:val="28"/>
        </w:rPr>
        <w:t xml:space="preserve"> рекомендаций педагогов и специалистов</w:t>
      </w:r>
      <w:r w:rsidRPr="0098667C">
        <w:rPr>
          <w:spacing w:val="80"/>
          <w:sz w:val="28"/>
        </w:rPr>
        <w:t xml:space="preserve"> </w:t>
      </w:r>
      <w:r w:rsidRPr="0098667C">
        <w:rPr>
          <w:sz w:val="28"/>
        </w:rPr>
        <w:t>ДОО</w:t>
      </w:r>
      <w:r w:rsidRPr="0098667C">
        <w:rPr>
          <w:spacing w:val="80"/>
          <w:sz w:val="28"/>
        </w:rPr>
        <w:t xml:space="preserve"> </w:t>
      </w:r>
      <w:r w:rsidRPr="0098667C">
        <w:rPr>
          <w:sz w:val="28"/>
        </w:rPr>
        <w:t>того</w:t>
      </w:r>
      <w:r w:rsidRPr="0098667C">
        <w:rPr>
          <w:spacing w:val="80"/>
          <w:sz w:val="28"/>
        </w:rPr>
        <w:t xml:space="preserve"> </w:t>
      </w:r>
      <w:r w:rsidRPr="0098667C">
        <w:rPr>
          <w:sz w:val="28"/>
        </w:rPr>
        <w:t>направления</w:t>
      </w:r>
      <w:r w:rsidRPr="0098667C">
        <w:rPr>
          <w:spacing w:val="80"/>
          <w:sz w:val="28"/>
        </w:rPr>
        <w:t xml:space="preserve"> </w:t>
      </w:r>
      <w:r w:rsidRPr="0098667C">
        <w:rPr>
          <w:sz w:val="28"/>
        </w:rPr>
        <w:t>в</w:t>
      </w:r>
      <w:r w:rsidRPr="0098667C">
        <w:rPr>
          <w:spacing w:val="80"/>
          <w:sz w:val="28"/>
        </w:rPr>
        <w:t xml:space="preserve"> </w:t>
      </w:r>
      <w:r w:rsidRPr="0098667C">
        <w:rPr>
          <w:sz w:val="28"/>
        </w:rPr>
        <w:t>развитии</w:t>
      </w:r>
      <w:r w:rsidRPr="0098667C">
        <w:rPr>
          <w:spacing w:val="80"/>
          <w:sz w:val="28"/>
        </w:rPr>
        <w:t xml:space="preserve"> </w:t>
      </w:r>
      <w:r w:rsidRPr="0098667C">
        <w:rPr>
          <w:sz w:val="28"/>
        </w:rPr>
        <w:t>и воспитании ребенка,</w:t>
      </w:r>
      <w:r w:rsidRPr="0098667C">
        <w:rPr>
          <w:spacing w:val="-3"/>
          <w:sz w:val="28"/>
        </w:rPr>
        <w:t xml:space="preserve"> </w:t>
      </w:r>
      <w:r w:rsidRPr="0098667C">
        <w:rPr>
          <w:sz w:val="28"/>
        </w:rPr>
        <w:t>которое они считают приоритетным (таким образом, родители берут на себя ответственность за образование ребенка);</w:t>
      </w:r>
    </w:p>
    <w:p w:rsidR="007D1106" w:rsidRDefault="007D1106" w:rsidP="007D1106">
      <w:pPr>
        <w:pStyle w:val="a5"/>
        <w:numPr>
          <w:ilvl w:val="1"/>
          <w:numId w:val="5"/>
        </w:numPr>
        <w:tabs>
          <w:tab w:val="left" w:pos="284"/>
        </w:tabs>
        <w:ind w:left="284" w:right="268" w:firstLine="0"/>
        <w:rPr>
          <w:sz w:val="28"/>
        </w:rPr>
      </w:pPr>
      <w:r w:rsidRPr="0098667C">
        <w:rPr>
          <w:sz w:val="28"/>
        </w:rPr>
        <w:t>укрепление внутрисемейных отношений,</w:t>
      </w:r>
      <w:r w:rsidRPr="0098667C">
        <w:rPr>
          <w:spacing w:val="-4"/>
          <w:sz w:val="28"/>
        </w:rPr>
        <w:t xml:space="preserve"> </w:t>
      </w:r>
      <w:r w:rsidRPr="0098667C">
        <w:rPr>
          <w:sz w:val="28"/>
        </w:rPr>
        <w:t>эмоционального семейного общения, нахождение общих интересов и занятий (совместное участие в разработке и реализации творческих проектов);</w:t>
      </w:r>
    </w:p>
    <w:p w:rsidR="007D1106" w:rsidRPr="0098667C" w:rsidRDefault="007D1106" w:rsidP="007D1106">
      <w:pPr>
        <w:pStyle w:val="a5"/>
        <w:numPr>
          <w:ilvl w:val="1"/>
          <w:numId w:val="5"/>
        </w:numPr>
        <w:tabs>
          <w:tab w:val="left" w:pos="284"/>
        </w:tabs>
        <w:ind w:left="284" w:right="268" w:firstLine="0"/>
        <w:rPr>
          <w:sz w:val="28"/>
        </w:rPr>
      </w:pPr>
      <w:r w:rsidRPr="0098667C">
        <w:rPr>
          <w:sz w:val="28"/>
        </w:rPr>
        <w:t xml:space="preserve">возможность успешной реализации образовательной программы дошкольного образования (используются единые подходы) в ДОО и </w:t>
      </w:r>
      <w:r w:rsidRPr="0098667C">
        <w:rPr>
          <w:spacing w:val="-2"/>
          <w:sz w:val="28"/>
        </w:rPr>
        <w:t>семье.</w:t>
      </w:r>
    </w:p>
    <w:p w:rsidR="007D1106" w:rsidRDefault="007D1106" w:rsidP="007D1106">
      <w:pPr>
        <w:pStyle w:val="a3"/>
      </w:pPr>
    </w:p>
    <w:p w:rsidR="007D1106" w:rsidRDefault="007D1106" w:rsidP="007D1106">
      <w:pPr>
        <w:pStyle w:val="a3"/>
      </w:pPr>
    </w:p>
    <w:p w:rsidR="007D1106" w:rsidRDefault="007D1106" w:rsidP="007D1106">
      <w:pPr>
        <w:pStyle w:val="a3"/>
      </w:pPr>
    </w:p>
    <w:p w:rsidR="007D1106" w:rsidRDefault="007D1106" w:rsidP="007D1106">
      <w:pPr>
        <w:pStyle w:val="2"/>
      </w:pPr>
      <w:r>
        <w:t>Основные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триаде</w:t>
      </w:r>
    </w:p>
    <w:p w:rsidR="007D1106" w:rsidRDefault="007D1106" w:rsidP="007D1106">
      <w:pPr>
        <w:spacing w:before="3"/>
        <w:ind w:left="332"/>
        <w:rPr>
          <w:b/>
          <w:spacing w:val="-4"/>
          <w:sz w:val="28"/>
        </w:rPr>
      </w:pPr>
      <w:r>
        <w:rPr>
          <w:b/>
          <w:spacing w:val="-4"/>
          <w:sz w:val="28"/>
        </w:rPr>
        <w:t>«Педагог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–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ребёнок</w:t>
      </w:r>
      <w:r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-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родители»</w:t>
      </w:r>
    </w:p>
    <w:p w:rsidR="007D1106" w:rsidRDefault="007D1106" w:rsidP="007D1106">
      <w:pPr>
        <w:spacing w:before="3"/>
        <w:ind w:left="332"/>
        <w:rPr>
          <w:b/>
          <w:spacing w:val="-4"/>
          <w:sz w:val="28"/>
        </w:rPr>
      </w:pPr>
    </w:p>
    <w:p w:rsidR="007D1106" w:rsidRDefault="007D1106" w:rsidP="007D1106">
      <w:pPr>
        <w:spacing w:before="3"/>
        <w:ind w:left="332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962"/>
        <w:gridCol w:w="2852"/>
      </w:tblGrid>
      <w:tr w:rsidR="007D1106" w:rsidTr="00F54D4A">
        <w:trPr>
          <w:trHeight w:val="552"/>
        </w:trPr>
        <w:tc>
          <w:tcPr>
            <w:tcW w:w="2093" w:type="dxa"/>
          </w:tcPr>
          <w:p w:rsidR="007D1106" w:rsidRDefault="007D1106" w:rsidP="00F54D4A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</w:p>
          <w:p w:rsidR="007D1106" w:rsidRDefault="007D1106" w:rsidP="00F54D4A">
            <w:pPr>
              <w:pStyle w:val="TableParagraph"/>
              <w:spacing w:line="260" w:lineRule="exact"/>
              <w:ind w:left="1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методов</w:t>
            </w:r>
            <w:proofErr w:type="spellEnd"/>
          </w:p>
        </w:tc>
        <w:tc>
          <w:tcPr>
            <w:tcW w:w="4962" w:type="dxa"/>
          </w:tcPr>
          <w:p w:rsidR="007D1106" w:rsidRDefault="007D1106" w:rsidP="00F54D4A">
            <w:pPr>
              <w:pStyle w:val="TableParagraph"/>
              <w:spacing w:line="273" w:lineRule="exact"/>
              <w:ind w:left="6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назначение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использования</w:t>
            </w:r>
            <w:proofErr w:type="spellEnd"/>
          </w:p>
        </w:tc>
        <w:tc>
          <w:tcPr>
            <w:tcW w:w="2852" w:type="dxa"/>
          </w:tcPr>
          <w:p w:rsidR="007D1106" w:rsidRDefault="007D1106" w:rsidP="00F54D4A">
            <w:pPr>
              <w:pStyle w:val="TableParagraph"/>
              <w:spacing w:line="273" w:lineRule="exact"/>
              <w:ind w:left="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организации</w:t>
            </w:r>
            <w:proofErr w:type="spellEnd"/>
          </w:p>
        </w:tc>
      </w:tr>
      <w:tr w:rsidR="007D1106" w:rsidTr="00F54D4A">
        <w:trPr>
          <w:trHeight w:val="2209"/>
        </w:trPr>
        <w:tc>
          <w:tcPr>
            <w:tcW w:w="2093" w:type="dxa"/>
          </w:tcPr>
          <w:p w:rsidR="007D1106" w:rsidRDefault="007D1106" w:rsidP="00F54D4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аналитические</w:t>
            </w:r>
            <w:proofErr w:type="spellEnd"/>
          </w:p>
        </w:tc>
        <w:tc>
          <w:tcPr>
            <w:tcW w:w="4962" w:type="dxa"/>
          </w:tcPr>
          <w:p w:rsidR="007D1106" w:rsidRPr="007D1106" w:rsidRDefault="007D1106" w:rsidP="00F54D4A">
            <w:pPr>
              <w:pStyle w:val="TableParagraph"/>
              <w:ind w:left="108" w:right="178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Выявление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интересов,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потребностей, запросов родителей, уровня их</w:t>
            </w:r>
          </w:p>
          <w:p w:rsidR="007D1106" w:rsidRPr="007D1106" w:rsidRDefault="007D1106" w:rsidP="00F54D4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педагогической</w:t>
            </w:r>
            <w:r w:rsidRPr="007D1106">
              <w:rPr>
                <w:spacing w:val="-9"/>
                <w:sz w:val="24"/>
                <w:lang w:val="ru-RU"/>
              </w:rPr>
              <w:t xml:space="preserve"> </w:t>
            </w:r>
            <w:r w:rsidRPr="007D1106">
              <w:rPr>
                <w:spacing w:val="-2"/>
                <w:sz w:val="24"/>
                <w:lang w:val="ru-RU"/>
              </w:rPr>
              <w:t>грамотности.</w:t>
            </w:r>
          </w:p>
          <w:p w:rsidR="007D1106" w:rsidRPr="007D1106" w:rsidRDefault="007D1106" w:rsidP="00F54D4A">
            <w:pPr>
              <w:pStyle w:val="TableParagraph"/>
              <w:ind w:left="108" w:right="178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Способствуют организации общения с родителями,</w:t>
            </w:r>
            <w:r w:rsidRPr="007D1106">
              <w:rPr>
                <w:spacing w:val="-10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их</w:t>
            </w:r>
            <w:r w:rsidRPr="007D1106">
              <w:rPr>
                <w:spacing w:val="-9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основной</w:t>
            </w:r>
            <w:r w:rsidRPr="007D1106">
              <w:rPr>
                <w:spacing w:val="-10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задачей</w:t>
            </w:r>
            <w:r w:rsidRPr="007D1106">
              <w:rPr>
                <w:spacing w:val="-10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является сбор,</w:t>
            </w:r>
            <w:r w:rsidRPr="007D1106">
              <w:rPr>
                <w:spacing w:val="-8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обработка</w:t>
            </w:r>
            <w:r w:rsidRPr="007D1106">
              <w:rPr>
                <w:spacing w:val="-8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и</w:t>
            </w:r>
            <w:r w:rsidRPr="007D1106">
              <w:rPr>
                <w:spacing w:val="-8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использование</w:t>
            </w:r>
            <w:r w:rsidRPr="007D1106">
              <w:rPr>
                <w:spacing w:val="-8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данных</w:t>
            </w:r>
            <w:r w:rsidRPr="007D1106">
              <w:rPr>
                <w:spacing w:val="-7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о семье каждого воспитанника,</w:t>
            </w:r>
          </w:p>
          <w:p w:rsidR="007D1106" w:rsidRDefault="007D1106" w:rsidP="00F54D4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общекультурном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852" w:type="dxa"/>
          </w:tcPr>
          <w:p w:rsidR="007D1106" w:rsidRDefault="007D1106" w:rsidP="00F54D4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Мониторинговые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</w:tr>
    </w:tbl>
    <w:p w:rsidR="007D1106" w:rsidRDefault="007D1106" w:rsidP="007D1106">
      <w:pPr>
        <w:rPr>
          <w:sz w:val="24"/>
        </w:rPr>
        <w:sectPr w:rsidR="007D1106">
          <w:pgSz w:w="11910" w:h="16840"/>
          <w:pgMar w:top="1020" w:right="860" w:bottom="1000" w:left="800" w:header="0" w:footer="80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962"/>
        <w:gridCol w:w="2852"/>
      </w:tblGrid>
      <w:tr w:rsidR="007D1106" w:rsidTr="00F54D4A">
        <w:trPr>
          <w:trHeight w:val="2762"/>
        </w:trPr>
        <w:tc>
          <w:tcPr>
            <w:tcW w:w="2093" w:type="dxa"/>
          </w:tcPr>
          <w:p w:rsidR="007D1106" w:rsidRDefault="007D1106" w:rsidP="00F54D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7D1106" w:rsidRPr="007D1106" w:rsidRDefault="007D1106" w:rsidP="00F54D4A">
            <w:pPr>
              <w:pStyle w:val="TableParagraph"/>
              <w:ind w:left="108" w:right="178"/>
              <w:rPr>
                <w:sz w:val="24"/>
                <w:lang w:val="ru-RU"/>
              </w:rPr>
            </w:pPr>
            <w:proofErr w:type="gramStart"/>
            <w:r w:rsidRPr="007D1106">
              <w:rPr>
                <w:sz w:val="24"/>
                <w:lang w:val="ru-RU"/>
              </w:rPr>
              <w:t>наличии</w:t>
            </w:r>
            <w:proofErr w:type="gramEnd"/>
            <w:r w:rsidRPr="007D1106">
              <w:rPr>
                <w:spacing w:val="-9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у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них</w:t>
            </w:r>
            <w:r w:rsidRPr="007D1106">
              <w:rPr>
                <w:spacing w:val="-11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необходимых</w:t>
            </w:r>
            <w:r w:rsidRPr="007D1106">
              <w:rPr>
                <w:spacing w:val="-9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педагогических знаний, отношении в семье к ребёнку,</w:t>
            </w:r>
          </w:p>
          <w:p w:rsidR="007D1106" w:rsidRPr="007D1106" w:rsidRDefault="007D1106" w:rsidP="00F54D4A">
            <w:pPr>
              <w:pStyle w:val="TableParagraph"/>
              <w:ind w:left="108" w:right="111"/>
              <w:rPr>
                <w:sz w:val="24"/>
                <w:lang w:val="ru-RU"/>
              </w:rPr>
            </w:pPr>
            <w:proofErr w:type="gramStart"/>
            <w:r w:rsidRPr="007D1106">
              <w:rPr>
                <w:sz w:val="24"/>
                <w:lang w:val="ru-RU"/>
              </w:rPr>
              <w:t>запросах</w:t>
            </w:r>
            <w:proofErr w:type="gramEnd"/>
            <w:r w:rsidRPr="007D1106">
              <w:rPr>
                <w:sz w:val="24"/>
                <w:lang w:val="ru-RU"/>
              </w:rPr>
              <w:t>,</w:t>
            </w:r>
            <w:r w:rsidRPr="007D1106">
              <w:rPr>
                <w:spacing w:val="-14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интересах,</w:t>
            </w:r>
            <w:r w:rsidRPr="007D1106">
              <w:rPr>
                <w:spacing w:val="-14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потребностях</w:t>
            </w:r>
            <w:r w:rsidRPr="007D1106">
              <w:rPr>
                <w:spacing w:val="-12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родителей в психолого-педагогической информации.</w:t>
            </w:r>
          </w:p>
          <w:p w:rsidR="007D1106" w:rsidRPr="007D1106" w:rsidRDefault="007D1106" w:rsidP="00F54D4A">
            <w:pPr>
              <w:pStyle w:val="TableParagraph"/>
              <w:ind w:left="108" w:right="304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Только на основе анализа этих данных возможно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осуществление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 xml:space="preserve">индивидуального, личностно-ориентированного подхода </w:t>
            </w:r>
            <w:proofErr w:type="gramStart"/>
            <w:r w:rsidRPr="007D1106">
              <w:rPr>
                <w:sz w:val="24"/>
                <w:lang w:val="ru-RU"/>
              </w:rPr>
              <w:t>к</w:t>
            </w:r>
            <w:proofErr w:type="gramEnd"/>
          </w:p>
          <w:p w:rsidR="007D1106" w:rsidRPr="007D1106" w:rsidRDefault="007D1106" w:rsidP="00F54D4A">
            <w:pPr>
              <w:pStyle w:val="TableParagraph"/>
              <w:spacing w:line="270" w:lineRule="atLeast"/>
              <w:ind w:left="108" w:right="111"/>
              <w:rPr>
                <w:sz w:val="24"/>
                <w:lang w:val="ru-RU"/>
              </w:rPr>
            </w:pPr>
            <w:proofErr w:type="spellStart"/>
            <w:r w:rsidRPr="007D1106">
              <w:rPr>
                <w:spacing w:val="-4"/>
                <w:sz w:val="24"/>
                <w:lang w:val="ru-RU"/>
              </w:rPr>
              <w:t>ребѐнку</w:t>
            </w:r>
            <w:proofErr w:type="spellEnd"/>
            <w:r w:rsidRPr="007D1106">
              <w:rPr>
                <w:spacing w:val="-11"/>
                <w:sz w:val="24"/>
                <w:lang w:val="ru-RU"/>
              </w:rPr>
              <w:t xml:space="preserve"> </w:t>
            </w:r>
            <w:r w:rsidRPr="007D1106">
              <w:rPr>
                <w:spacing w:val="-4"/>
                <w:sz w:val="24"/>
                <w:lang w:val="ru-RU"/>
              </w:rPr>
              <w:t>в условиях</w:t>
            </w:r>
            <w:r w:rsidRPr="007D1106">
              <w:rPr>
                <w:spacing w:val="-6"/>
                <w:sz w:val="24"/>
                <w:lang w:val="ru-RU"/>
              </w:rPr>
              <w:t xml:space="preserve"> </w:t>
            </w:r>
            <w:r w:rsidRPr="007D1106">
              <w:rPr>
                <w:spacing w:val="-4"/>
                <w:sz w:val="24"/>
                <w:lang w:val="ru-RU"/>
              </w:rPr>
              <w:t>дошкольного</w:t>
            </w:r>
            <w:r w:rsidRPr="007D1106">
              <w:rPr>
                <w:spacing w:val="-6"/>
                <w:sz w:val="24"/>
                <w:lang w:val="ru-RU"/>
              </w:rPr>
              <w:t xml:space="preserve"> </w:t>
            </w:r>
            <w:r w:rsidRPr="007D1106">
              <w:rPr>
                <w:spacing w:val="-4"/>
                <w:sz w:val="24"/>
                <w:lang w:val="ru-RU"/>
              </w:rPr>
              <w:t xml:space="preserve">учреждения </w:t>
            </w:r>
            <w:r w:rsidRPr="007D1106">
              <w:rPr>
                <w:sz w:val="24"/>
                <w:lang w:val="ru-RU"/>
              </w:rPr>
              <w:t xml:space="preserve">и построение грамотного общения с </w:t>
            </w:r>
            <w:r w:rsidRPr="007D1106">
              <w:rPr>
                <w:spacing w:val="-2"/>
                <w:sz w:val="24"/>
                <w:lang w:val="ru-RU"/>
              </w:rPr>
              <w:t>родителями.</w:t>
            </w:r>
          </w:p>
        </w:tc>
        <w:tc>
          <w:tcPr>
            <w:tcW w:w="2852" w:type="dxa"/>
          </w:tcPr>
          <w:p w:rsidR="007D1106" w:rsidRPr="007D1106" w:rsidRDefault="007D1106" w:rsidP="00F54D4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D1106" w:rsidTr="00F54D4A">
        <w:trPr>
          <w:trHeight w:val="4416"/>
        </w:trPr>
        <w:tc>
          <w:tcPr>
            <w:tcW w:w="2093" w:type="dxa"/>
          </w:tcPr>
          <w:p w:rsidR="007D1106" w:rsidRDefault="007D1106" w:rsidP="00F54D4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Образовательные</w:t>
            </w:r>
            <w:proofErr w:type="spellEnd"/>
          </w:p>
        </w:tc>
        <w:tc>
          <w:tcPr>
            <w:tcW w:w="4962" w:type="dxa"/>
          </w:tcPr>
          <w:p w:rsidR="007D1106" w:rsidRPr="007D1106" w:rsidRDefault="007D1106" w:rsidP="00F54D4A">
            <w:pPr>
              <w:pStyle w:val="TableParagraph"/>
              <w:ind w:left="108" w:right="178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Повышение</w:t>
            </w:r>
            <w:r w:rsidRPr="007D1106">
              <w:rPr>
                <w:spacing w:val="-10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у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родителей</w:t>
            </w:r>
            <w:r w:rsidRPr="007D1106">
              <w:rPr>
                <w:spacing w:val="-11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психолог</w:t>
            </w:r>
            <w:proofErr w:type="gramStart"/>
            <w:r w:rsidRPr="007D1106">
              <w:rPr>
                <w:sz w:val="24"/>
                <w:lang w:val="ru-RU"/>
              </w:rPr>
              <w:t>о-</w:t>
            </w:r>
            <w:proofErr w:type="gramEnd"/>
            <w:r w:rsidRPr="007D1106">
              <w:rPr>
                <w:sz w:val="24"/>
                <w:lang w:val="ru-RU"/>
              </w:rPr>
              <w:t xml:space="preserve"> педагогической компетентности</w:t>
            </w:r>
          </w:p>
        </w:tc>
        <w:tc>
          <w:tcPr>
            <w:tcW w:w="2852" w:type="dxa"/>
          </w:tcPr>
          <w:p w:rsidR="007D1106" w:rsidRPr="007D1106" w:rsidRDefault="007D1106" w:rsidP="00F54D4A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7D1106">
              <w:rPr>
                <w:spacing w:val="-2"/>
                <w:sz w:val="24"/>
                <w:lang w:val="ru-RU"/>
              </w:rPr>
              <w:t xml:space="preserve">Семинары-практикумы Тренинги </w:t>
            </w:r>
            <w:r w:rsidRPr="007D1106">
              <w:rPr>
                <w:sz w:val="24"/>
                <w:lang w:val="ru-RU"/>
              </w:rPr>
              <w:t>Ситуационные игры</w:t>
            </w:r>
          </w:p>
          <w:p w:rsidR="007D1106" w:rsidRPr="007D1106" w:rsidRDefault="007D1106" w:rsidP="00F54D4A">
            <w:pPr>
              <w:pStyle w:val="TableParagraph"/>
              <w:ind w:right="307"/>
              <w:rPr>
                <w:sz w:val="24"/>
                <w:lang w:val="ru-RU"/>
              </w:rPr>
            </w:pPr>
            <w:proofErr w:type="gramStart"/>
            <w:r w:rsidRPr="007D1106">
              <w:rPr>
                <w:sz w:val="24"/>
                <w:lang w:val="ru-RU"/>
              </w:rPr>
              <w:t>Педагогические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дебаты Презентация опыта семейного воспитания (формирование банка опыта семейного</w:t>
            </w:r>
            <w:proofErr w:type="gramEnd"/>
          </w:p>
          <w:p w:rsidR="007D1106" w:rsidRPr="007D1106" w:rsidRDefault="007D1106" w:rsidP="00F54D4A">
            <w:pPr>
              <w:pStyle w:val="TableParagraph"/>
              <w:ind w:right="278"/>
              <w:rPr>
                <w:sz w:val="24"/>
                <w:lang w:val="ru-RU"/>
              </w:rPr>
            </w:pPr>
            <w:r w:rsidRPr="007D1106">
              <w:rPr>
                <w:spacing w:val="-2"/>
                <w:sz w:val="24"/>
                <w:lang w:val="ru-RU"/>
              </w:rPr>
              <w:t>воспитания)</w:t>
            </w:r>
            <w:r w:rsidRPr="007D1106">
              <w:rPr>
                <w:spacing w:val="40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Включение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родителей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 xml:space="preserve">в </w:t>
            </w:r>
            <w:proofErr w:type="gramStart"/>
            <w:r w:rsidRPr="007D1106">
              <w:rPr>
                <w:spacing w:val="-2"/>
                <w:sz w:val="24"/>
                <w:lang w:val="ru-RU"/>
              </w:rPr>
              <w:t>образовательную</w:t>
            </w:r>
            <w:proofErr w:type="gramEnd"/>
          </w:p>
          <w:p w:rsidR="007D1106" w:rsidRPr="007D1106" w:rsidRDefault="007D1106" w:rsidP="00F54D4A">
            <w:pPr>
              <w:pStyle w:val="TableParagraph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деятельность</w:t>
            </w:r>
            <w:r w:rsidRPr="007D110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D1106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7D1106" w:rsidRPr="007D1106" w:rsidRDefault="007D1106" w:rsidP="00F54D4A">
            <w:pPr>
              <w:pStyle w:val="TableParagraph"/>
              <w:ind w:right="168"/>
              <w:rPr>
                <w:sz w:val="24"/>
                <w:lang w:val="ru-RU"/>
              </w:rPr>
            </w:pPr>
            <w:proofErr w:type="gramStart"/>
            <w:r w:rsidRPr="007D1106">
              <w:rPr>
                <w:sz w:val="24"/>
                <w:lang w:val="ru-RU"/>
              </w:rPr>
              <w:t>использованием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 xml:space="preserve">методов </w:t>
            </w:r>
            <w:proofErr w:type="spellStart"/>
            <w:r w:rsidRPr="007D1106">
              <w:rPr>
                <w:sz w:val="24"/>
                <w:lang w:val="ru-RU"/>
              </w:rPr>
              <w:t>фасилитации</w:t>
            </w:r>
            <w:proofErr w:type="spellEnd"/>
            <w:r w:rsidRPr="007D1106">
              <w:rPr>
                <w:sz w:val="24"/>
                <w:lang w:val="ru-RU"/>
              </w:rPr>
              <w:t xml:space="preserve"> (методика</w:t>
            </w:r>
            <w:proofErr w:type="gramEnd"/>
          </w:p>
          <w:p w:rsidR="007D1106" w:rsidRPr="007D1106" w:rsidRDefault="007D1106" w:rsidP="00F54D4A">
            <w:pPr>
              <w:pStyle w:val="TableParagraph"/>
              <w:spacing w:line="270" w:lineRule="atLeast"/>
              <w:ind w:right="518"/>
              <w:rPr>
                <w:sz w:val="24"/>
                <w:lang w:val="ru-RU"/>
              </w:rPr>
            </w:pPr>
            <w:proofErr w:type="gramStart"/>
            <w:r w:rsidRPr="007D1106">
              <w:rPr>
                <w:sz w:val="24"/>
                <w:lang w:val="ru-RU"/>
              </w:rPr>
              <w:t>«Саммит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позитивных перемен) и др.</w:t>
            </w:r>
            <w:proofErr w:type="gramEnd"/>
          </w:p>
        </w:tc>
      </w:tr>
      <w:tr w:rsidR="007D1106" w:rsidTr="00F54D4A">
        <w:trPr>
          <w:trHeight w:val="4692"/>
        </w:trPr>
        <w:tc>
          <w:tcPr>
            <w:tcW w:w="2093" w:type="dxa"/>
          </w:tcPr>
          <w:p w:rsidR="007D1106" w:rsidRDefault="007D1106" w:rsidP="00F54D4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Познавательные</w:t>
            </w:r>
            <w:proofErr w:type="spellEnd"/>
          </w:p>
        </w:tc>
        <w:tc>
          <w:tcPr>
            <w:tcW w:w="4962" w:type="dxa"/>
          </w:tcPr>
          <w:p w:rsidR="007D1106" w:rsidRPr="007D1106" w:rsidRDefault="007D1106" w:rsidP="00F54D4A">
            <w:pPr>
              <w:pStyle w:val="TableParagraph"/>
              <w:ind w:left="108" w:right="178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Ознакомление</w:t>
            </w:r>
            <w:r w:rsidRPr="007D1106">
              <w:rPr>
                <w:spacing w:val="-11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родителей</w:t>
            </w:r>
            <w:r w:rsidRPr="007D1106">
              <w:rPr>
                <w:spacing w:val="-10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с</w:t>
            </w:r>
            <w:r w:rsidRPr="007D1106">
              <w:rPr>
                <w:spacing w:val="-11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возрастными</w:t>
            </w:r>
            <w:r w:rsidRPr="007D1106">
              <w:rPr>
                <w:spacing w:val="-10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и психологическими особенностями детей дошкольного возраста. Формирование у родителей практических навыков</w:t>
            </w:r>
          </w:p>
          <w:p w:rsidR="007D1106" w:rsidRPr="007D1106" w:rsidRDefault="007D1106" w:rsidP="00F54D4A">
            <w:pPr>
              <w:pStyle w:val="TableParagraph"/>
              <w:ind w:left="108" w:right="178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образования</w:t>
            </w:r>
            <w:r w:rsidRPr="007D1106">
              <w:rPr>
                <w:spacing w:val="-12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(развития,</w:t>
            </w:r>
            <w:r w:rsidRPr="007D1106">
              <w:rPr>
                <w:spacing w:val="-14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воспитания</w:t>
            </w:r>
            <w:r w:rsidRPr="007D1106">
              <w:rPr>
                <w:spacing w:val="-14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и обучения) детей.</w:t>
            </w:r>
          </w:p>
        </w:tc>
        <w:tc>
          <w:tcPr>
            <w:tcW w:w="2852" w:type="dxa"/>
          </w:tcPr>
          <w:p w:rsidR="007D1106" w:rsidRPr="007D1106" w:rsidRDefault="007D1106" w:rsidP="00F54D4A">
            <w:pPr>
              <w:pStyle w:val="TableParagraph"/>
              <w:ind w:right="1270"/>
              <w:rPr>
                <w:sz w:val="24"/>
                <w:lang w:val="ru-RU"/>
              </w:rPr>
            </w:pPr>
            <w:r w:rsidRPr="007D1106">
              <w:rPr>
                <w:spacing w:val="-2"/>
                <w:sz w:val="24"/>
                <w:lang w:val="ru-RU"/>
              </w:rPr>
              <w:t>Собрания Консультации Мини-сборы</w:t>
            </w:r>
          </w:p>
          <w:p w:rsidR="007D1106" w:rsidRPr="007D1106" w:rsidRDefault="007D1106" w:rsidP="00F54D4A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7D1106">
              <w:rPr>
                <w:spacing w:val="-2"/>
                <w:sz w:val="24"/>
                <w:lang w:val="ru-RU"/>
              </w:rPr>
              <w:t>Образовательные проекты</w:t>
            </w:r>
          </w:p>
          <w:p w:rsidR="007D1106" w:rsidRPr="007D1106" w:rsidRDefault="007D1106" w:rsidP="00F54D4A">
            <w:pPr>
              <w:pStyle w:val="TableParagraph"/>
              <w:ind w:right="609"/>
              <w:rPr>
                <w:sz w:val="24"/>
                <w:lang w:val="ru-RU"/>
              </w:rPr>
            </w:pPr>
            <w:proofErr w:type="spellStart"/>
            <w:r w:rsidRPr="007D1106">
              <w:rPr>
                <w:spacing w:val="-2"/>
                <w:sz w:val="24"/>
                <w:lang w:val="ru-RU"/>
              </w:rPr>
              <w:t>Исследовательск</w:t>
            </w:r>
            <w:proofErr w:type="gramStart"/>
            <w:r w:rsidRPr="007D1106">
              <w:rPr>
                <w:spacing w:val="-2"/>
                <w:sz w:val="24"/>
                <w:lang w:val="ru-RU"/>
              </w:rPr>
              <w:t>о</w:t>
            </w:r>
            <w:proofErr w:type="spellEnd"/>
            <w:r w:rsidRPr="007D1106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7D1106">
              <w:rPr>
                <w:spacing w:val="-2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проектные,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ролевые,</w:t>
            </w:r>
          </w:p>
          <w:p w:rsidR="007D1106" w:rsidRPr="007D1106" w:rsidRDefault="007D1106" w:rsidP="00F54D4A">
            <w:pPr>
              <w:pStyle w:val="TableParagraph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имитационные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и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 xml:space="preserve">деловые </w:t>
            </w:r>
            <w:r w:rsidRPr="007D1106">
              <w:rPr>
                <w:spacing w:val="-2"/>
                <w:sz w:val="24"/>
                <w:lang w:val="ru-RU"/>
              </w:rPr>
              <w:t>игры.</w:t>
            </w:r>
          </w:p>
          <w:p w:rsidR="007D1106" w:rsidRPr="007D1106" w:rsidRDefault="007D1106" w:rsidP="00F54D4A">
            <w:pPr>
              <w:pStyle w:val="TableParagraph"/>
              <w:ind w:right="512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Семейные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туристск</w:t>
            </w:r>
            <w:proofErr w:type="gramStart"/>
            <w:r w:rsidRPr="007D1106">
              <w:rPr>
                <w:sz w:val="24"/>
                <w:lang w:val="ru-RU"/>
              </w:rPr>
              <w:t>о-</w:t>
            </w:r>
            <w:proofErr w:type="gramEnd"/>
            <w:r w:rsidRPr="007D1106">
              <w:rPr>
                <w:sz w:val="24"/>
                <w:lang w:val="ru-RU"/>
              </w:rPr>
              <w:t xml:space="preserve"> краеведческие и</w:t>
            </w:r>
          </w:p>
          <w:p w:rsidR="007D1106" w:rsidRPr="007D1106" w:rsidRDefault="007D1106" w:rsidP="00F54D4A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7D1106">
              <w:rPr>
                <w:spacing w:val="-2"/>
                <w:sz w:val="24"/>
                <w:lang w:val="ru-RU"/>
              </w:rPr>
              <w:t>экскурсионные программы</w:t>
            </w:r>
          </w:p>
          <w:p w:rsidR="007D1106" w:rsidRPr="007D1106" w:rsidRDefault="007D1106" w:rsidP="00F54D4A">
            <w:pPr>
              <w:pStyle w:val="TableParagraph"/>
              <w:ind w:right="1112"/>
              <w:jc w:val="both"/>
              <w:rPr>
                <w:sz w:val="24"/>
                <w:lang w:val="ru-RU"/>
              </w:rPr>
            </w:pPr>
            <w:r w:rsidRPr="007D1106">
              <w:rPr>
                <w:spacing w:val="-2"/>
                <w:sz w:val="24"/>
                <w:lang w:val="ru-RU"/>
              </w:rPr>
              <w:t xml:space="preserve">Педагогическая </w:t>
            </w:r>
            <w:r w:rsidRPr="007D1106">
              <w:rPr>
                <w:sz w:val="24"/>
                <w:lang w:val="ru-RU"/>
              </w:rPr>
              <w:t>библиотека</w:t>
            </w:r>
            <w:r w:rsidRPr="007D1106">
              <w:rPr>
                <w:spacing w:val="-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 xml:space="preserve">для </w:t>
            </w:r>
            <w:r w:rsidRPr="007D1106">
              <w:rPr>
                <w:spacing w:val="-2"/>
                <w:sz w:val="24"/>
                <w:lang w:val="ru-RU"/>
              </w:rPr>
              <w:t>родителей,</w:t>
            </w:r>
          </w:p>
          <w:p w:rsidR="007D1106" w:rsidRPr="007D1106" w:rsidRDefault="007D1106" w:rsidP="00F54D4A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proofErr w:type="gramStart"/>
            <w:r w:rsidRPr="007D1106">
              <w:rPr>
                <w:spacing w:val="-5"/>
                <w:sz w:val="24"/>
                <w:lang w:val="ru-RU"/>
              </w:rPr>
              <w:t>кейс-технологии</w:t>
            </w:r>
            <w:proofErr w:type="gramEnd"/>
            <w:r w:rsidRPr="007D1106">
              <w:rPr>
                <w:spacing w:val="-5"/>
                <w:sz w:val="24"/>
                <w:lang w:val="ru-RU"/>
              </w:rPr>
              <w:t xml:space="preserve"> и др.</w:t>
            </w:r>
          </w:p>
        </w:tc>
      </w:tr>
      <w:tr w:rsidR="007D1106" w:rsidTr="00F54D4A">
        <w:trPr>
          <w:trHeight w:val="2484"/>
        </w:trPr>
        <w:tc>
          <w:tcPr>
            <w:tcW w:w="2093" w:type="dxa"/>
          </w:tcPr>
          <w:p w:rsidR="007D1106" w:rsidRDefault="007D1106" w:rsidP="00F54D4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Трудовые</w:t>
            </w:r>
            <w:proofErr w:type="spellEnd"/>
          </w:p>
        </w:tc>
        <w:tc>
          <w:tcPr>
            <w:tcW w:w="4962" w:type="dxa"/>
          </w:tcPr>
          <w:p w:rsidR="007D1106" w:rsidRPr="007D1106" w:rsidRDefault="007D1106" w:rsidP="00F54D4A">
            <w:pPr>
              <w:pStyle w:val="TableParagraph"/>
              <w:ind w:left="108" w:right="178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Приобщение всех участников образовательных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отношений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7D1106">
              <w:rPr>
                <w:sz w:val="24"/>
                <w:lang w:val="ru-RU"/>
              </w:rPr>
              <w:t>к</w:t>
            </w:r>
            <w:proofErr w:type="gramEnd"/>
          </w:p>
          <w:p w:rsidR="007D1106" w:rsidRPr="007D1106" w:rsidRDefault="007D1106" w:rsidP="00F54D4A">
            <w:pPr>
              <w:pStyle w:val="TableParagraph"/>
              <w:ind w:left="108" w:right="178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созидательному совместному труду, единение</w:t>
            </w:r>
            <w:r w:rsidRPr="007D1106">
              <w:rPr>
                <w:spacing w:val="-11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коллектива</w:t>
            </w:r>
            <w:r w:rsidRPr="007D1106">
              <w:rPr>
                <w:spacing w:val="-12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и</w:t>
            </w:r>
            <w:r w:rsidRPr="007D1106">
              <w:rPr>
                <w:spacing w:val="-12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сплочение</w:t>
            </w:r>
            <w:r w:rsidRPr="007D1106">
              <w:rPr>
                <w:spacing w:val="-11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семей</w:t>
            </w:r>
          </w:p>
          <w:p w:rsidR="007D1106" w:rsidRPr="007D1106" w:rsidRDefault="007D1106" w:rsidP="00F54D4A">
            <w:pPr>
              <w:pStyle w:val="TableParagraph"/>
              <w:ind w:left="108" w:right="178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(формирование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культуры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взаимоотношений через совместную трудовую деятельность)</w:t>
            </w:r>
          </w:p>
        </w:tc>
        <w:tc>
          <w:tcPr>
            <w:tcW w:w="2852" w:type="dxa"/>
          </w:tcPr>
          <w:p w:rsidR="007D1106" w:rsidRPr="007D1106" w:rsidRDefault="007D1106" w:rsidP="00F54D4A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 xml:space="preserve">Трудовые десанты </w:t>
            </w:r>
            <w:r w:rsidRPr="007D1106">
              <w:rPr>
                <w:spacing w:val="-2"/>
                <w:sz w:val="24"/>
                <w:lang w:val="ru-RU"/>
              </w:rPr>
              <w:t xml:space="preserve">Субботники </w:t>
            </w:r>
            <w:r w:rsidRPr="007D1106">
              <w:rPr>
                <w:sz w:val="24"/>
                <w:lang w:val="ru-RU"/>
              </w:rPr>
              <w:t>Строительство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«снежных городков», «птичьих</w:t>
            </w:r>
          </w:p>
          <w:p w:rsidR="007D1106" w:rsidRDefault="007D1106" w:rsidP="00F54D4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кафе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7D1106" w:rsidRDefault="007D1106" w:rsidP="00F54D4A">
            <w:pPr>
              <w:pStyle w:val="TableParagraph"/>
              <w:spacing w:line="270" w:lineRule="atLeast"/>
              <w:ind w:right="699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Приготовление</w:t>
            </w:r>
            <w:proofErr w:type="spellEnd"/>
          </w:p>
        </w:tc>
      </w:tr>
    </w:tbl>
    <w:p w:rsidR="007D1106" w:rsidRDefault="007D1106" w:rsidP="007D1106">
      <w:pPr>
        <w:spacing w:line="270" w:lineRule="atLeast"/>
        <w:rPr>
          <w:sz w:val="24"/>
        </w:rPr>
        <w:sectPr w:rsidR="007D1106">
          <w:type w:val="continuous"/>
          <w:pgSz w:w="11910" w:h="16840"/>
          <w:pgMar w:top="1100" w:right="860" w:bottom="1000" w:left="800" w:header="0" w:footer="80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962"/>
        <w:gridCol w:w="2852"/>
      </w:tblGrid>
      <w:tr w:rsidR="007D1106" w:rsidTr="00F54D4A">
        <w:trPr>
          <w:trHeight w:val="1658"/>
        </w:trPr>
        <w:tc>
          <w:tcPr>
            <w:tcW w:w="2093" w:type="dxa"/>
          </w:tcPr>
          <w:p w:rsidR="007D1106" w:rsidRDefault="007D1106" w:rsidP="00F54D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7D1106" w:rsidRDefault="007D1106" w:rsidP="00F54D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2" w:type="dxa"/>
          </w:tcPr>
          <w:p w:rsidR="007D1106" w:rsidRPr="007D1106" w:rsidRDefault="007D1106" w:rsidP="00F54D4A">
            <w:pPr>
              <w:pStyle w:val="TableParagraph"/>
              <w:ind w:right="307"/>
              <w:rPr>
                <w:sz w:val="24"/>
                <w:lang w:val="ru-RU"/>
              </w:rPr>
            </w:pPr>
            <w:proofErr w:type="spellStart"/>
            <w:r w:rsidRPr="007D1106">
              <w:rPr>
                <w:sz w:val="24"/>
                <w:lang w:val="ru-RU"/>
              </w:rPr>
              <w:t>спорт</w:t>
            </w:r>
            <w:proofErr w:type="gramStart"/>
            <w:r w:rsidRPr="007D1106">
              <w:rPr>
                <w:sz w:val="24"/>
                <w:lang w:val="ru-RU"/>
              </w:rPr>
              <w:t>.п</w:t>
            </w:r>
            <w:proofErr w:type="gramEnd"/>
            <w:r w:rsidRPr="007D1106">
              <w:rPr>
                <w:sz w:val="24"/>
                <w:lang w:val="ru-RU"/>
              </w:rPr>
              <w:t>лощадок</w:t>
            </w:r>
            <w:proofErr w:type="spellEnd"/>
            <w:r w:rsidRPr="007D1106">
              <w:rPr>
                <w:spacing w:val="30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 xml:space="preserve">к </w:t>
            </w:r>
            <w:r w:rsidRPr="007D1106">
              <w:rPr>
                <w:spacing w:val="-2"/>
                <w:sz w:val="24"/>
                <w:lang w:val="ru-RU"/>
              </w:rPr>
              <w:t>летнему оздоровительному сезону</w:t>
            </w:r>
          </w:p>
          <w:p w:rsidR="007D1106" w:rsidRPr="007D1106" w:rsidRDefault="007D1106" w:rsidP="00F54D4A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Посадка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и</w:t>
            </w:r>
            <w:r w:rsidRPr="007D1106">
              <w:rPr>
                <w:spacing w:val="-12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уход</w:t>
            </w:r>
            <w:r w:rsidRPr="007D1106">
              <w:rPr>
                <w:spacing w:val="-13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за огородом и клумбами.</w:t>
            </w:r>
          </w:p>
        </w:tc>
      </w:tr>
      <w:tr w:rsidR="007D1106" w:rsidTr="00F54D4A">
        <w:trPr>
          <w:trHeight w:val="4140"/>
        </w:trPr>
        <w:tc>
          <w:tcPr>
            <w:tcW w:w="2093" w:type="dxa"/>
          </w:tcPr>
          <w:p w:rsidR="007D1106" w:rsidRDefault="007D1106" w:rsidP="00F54D4A">
            <w:pPr>
              <w:pStyle w:val="TableParagraph"/>
              <w:ind w:right="677"/>
              <w:rPr>
                <w:sz w:val="24"/>
              </w:rPr>
            </w:pPr>
            <w:proofErr w:type="spellStart"/>
            <w:r>
              <w:rPr>
                <w:sz w:val="24"/>
              </w:rPr>
              <w:t>Досуговые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спортивно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7D1106" w:rsidRDefault="007D1106" w:rsidP="00F54D4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развлекательные</w:t>
            </w:r>
            <w:proofErr w:type="spellEnd"/>
          </w:p>
        </w:tc>
        <w:tc>
          <w:tcPr>
            <w:tcW w:w="4962" w:type="dxa"/>
          </w:tcPr>
          <w:p w:rsidR="007D1106" w:rsidRPr="007D1106" w:rsidRDefault="007D1106" w:rsidP="00F54D4A">
            <w:pPr>
              <w:pStyle w:val="TableParagraph"/>
              <w:ind w:left="108" w:right="178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Установление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эмоционального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контакта между педагогами, родителями,</w:t>
            </w:r>
          </w:p>
          <w:p w:rsidR="007D1106" w:rsidRPr="007D1106" w:rsidRDefault="007D1106" w:rsidP="00F54D4A">
            <w:pPr>
              <w:pStyle w:val="TableParagraph"/>
              <w:ind w:left="108" w:right="111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детьми. Обеспечивают установление теплых неформальных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отношений</w:t>
            </w:r>
            <w:r w:rsidRPr="007D1106">
              <w:rPr>
                <w:spacing w:val="-14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между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педагогами и родителями, а также более доверительных отношений между родителями и детьми.</w:t>
            </w:r>
          </w:p>
        </w:tc>
        <w:tc>
          <w:tcPr>
            <w:tcW w:w="2852" w:type="dxa"/>
          </w:tcPr>
          <w:p w:rsidR="007D1106" w:rsidRPr="007D1106" w:rsidRDefault="007D1106" w:rsidP="00F54D4A">
            <w:pPr>
              <w:pStyle w:val="TableParagraph"/>
              <w:ind w:right="276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Совместные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праздники, досуги, соревнования Творческие проекты</w:t>
            </w:r>
          </w:p>
          <w:p w:rsidR="007D1106" w:rsidRPr="007D1106" w:rsidRDefault="007D1106" w:rsidP="00F54D4A">
            <w:pPr>
              <w:pStyle w:val="TableParagraph"/>
              <w:rPr>
                <w:sz w:val="24"/>
                <w:lang w:val="ru-RU"/>
              </w:rPr>
            </w:pPr>
            <w:r w:rsidRPr="007D1106">
              <w:rPr>
                <w:spacing w:val="-2"/>
                <w:sz w:val="24"/>
                <w:lang w:val="ru-RU"/>
              </w:rPr>
              <w:t>Благотворительные</w:t>
            </w:r>
          </w:p>
          <w:p w:rsidR="007D1106" w:rsidRPr="007D1106" w:rsidRDefault="007D1106" w:rsidP="00F54D4A">
            <w:pPr>
              <w:pStyle w:val="TableParagraph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праздники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и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 xml:space="preserve">концерты, ярмарки совместно </w:t>
            </w:r>
            <w:proofErr w:type="gramStart"/>
            <w:r w:rsidRPr="007D1106">
              <w:rPr>
                <w:sz w:val="24"/>
                <w:lang w:val="ru-RU"/>
              </w:rPr>
              <w:t>с</w:t>
            </w:r>
            <w:proofErr w:type="gramEnd"/>
          </w:p>
          <w:p w:rsidR="007D1106" w:rsidRPr="007D1106" w:rsidRDefault="007D1106" w:rsidP="00F54D4A">
            <w:pPr>
              <w:pStyle w:val="TableParagraph"/>
              <w:ind w:right="228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детьми и для семей, в которых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 xml:space="preserve">воспитываются </w:t>
            </w:r>
            <w:r w:rsidRPr="007D1106">
              <w:rPr>
                <w:spacing w:val="-2"/>
                <w:sz w:val="24"/>
                <w:lang w:val="ru-RU"/>
              </w:rPr>
              <w:t>дети-инвалиды; дети с ОВЗ</w:t>
            </w:r>
          </w:p>
          <w:p w:rsidR="007D1106" w:rsidRPr="007D1106" w:rsidRDefault="007D1106" w:rsidP="00F54D4A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Выставки детск</w:t>
            </w:r>
            <w:proofErr w:type="gramStart"/>
            <w:r w:rsidRPr="007D1106">
              <w:rPr>
                <w:sz w:val="24"/>
                <w:lang w:val="ru-RU"/>
              </w:rPr>
              <w:t>о-</w:t>
            </w:r>
            <w:proofErr w:type="gramEnd"/>
            <w:r w:rsidRPr="007D1106">
              <w:rPr>
                <w:sz w:val="24"/>
                <w:lang w:val="ru-RU"/>
              </w:rPr>
              <w:t xml:space="preserve"> взрослых работ. Семейные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клубы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 xml:space="preserve">и </w:t>
            </w:r>
            <w:r w:rsidRPr="007D1106">
              <w:rPr>
                <w:spacing w:val="-2"/>
                <w:sz w:val="24"/>
                <w:lang w:val="ru-RU"/>
              </w:rPr>
              <w:t>мастерские.</w:t>
            </w:r>
          </w:p>
          <w:p w:rsidR="007D1106" w:rsidRDefault="007D1106" w:rsidP="00F54D4A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Кружки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4"/>
                <w:sz w:val="24"/>
              </w:rPr>
              <w:t>др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7D1106" w:rsidTr="00F54D4A">
        <w:trPr>
          <w:trHeight w:val="5244"/>
        </w:trPr>
        <w:tc>
          <w:tcPr>
            <w:tcW w:w="2093" w:type="dxa"/>
          </w:tcPr>
          <w:p w:rsidR="007D1106" w:rsidRPr="007D1106" w:rsidRDefault="007D1106" w:rsidP="00F54D4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D1106">
              <w:rPr>
                <w:spacing w:val="-2"/>
                <w:sz w:val="24"/>
                <w:lang w:val="ru-RU"/>
              </w:rPr>
              <w:t>Наглядно-</w:t>
            </w:r>
          </w:p>
          <w:p w:rsidR="007D1106" w:rsidRPr="007D1106" w:rsidRDefault="007D1106" w:rsidP="00F54D4A">
            <w:pPr>
              <w:pStyle w:val="TableParagraph"/>
              <w:rPr>
                <w:sz w:val="24"/>
                <w:lang w:val="ru-RU"/>
              </w:rPr>
            </w:pPr>
            <w:r w:rsidRPr="007D1106">
              <w:rPr>
                <w:spacing w:val="-2"/>
                <w:sz w:val="24"/>
                <w:lang w:val="ru-RU"/>
              </w:rPr>
              <w:t>информационные</w:t>
            </w:r>
          </w:p>
          <w:p w:rsidR="007D1106" w:rsidRPr="007D1106" w:rsidRDefault="007D1106" w:rsidP="00F54D4A">
            <w:pPr>
              <w:pStyle w:val="TableParagraph"/>
              <w:ind w:right="92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: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информационн</w:t>
            </w:r>
            <w:proofErr w:type="gramStart"/>
            <w:r w:rsidRPr="007D1106">
              <w:rPr>
                <w:sz w:val="24"/>
                <w:lang w:val="ru-RU"/>
              </w:rPr>
              <w:t>о-</w:t>
            </w:r>
            <w:proofErr w:type="gramEnd"/>
            <w:r w:rsidRPr="007D1106">
              <w:rPr>
                <w:sz w:val="24"/>
                <w:lang w:val="ru-RU"/>
              </w:rPr>
              <w:t xml:space="preserve"> </w:t>
            </w:r>
            <w:r w:rsidRPr="007D1106">
              <w:rPr>
                <w:spacing w:val="-2"/>
                <w:sz w:val="24"/>
                <w:lang w:val="ru-RU"/>
              </w:rPr>
              <w:t>ознакомительные, информационно- просветительские</w:t>
            </w:r>
          </w:p>
        </w:tc>
        <w:tc>
          <w:tcPr>
            <w:tcW w:w="4962" w:type="dxa"/>
          </w:tcPr>
          <w:p w:rsidR="007D1106" w:rsidRPr="007D1106" w:rsidRDefault="007D1106" w:rsidP="00F54D4A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Ознакомление</w:t>
            </w:r>
            <w:r w:rsidRPr="007D1106">
              <w:rPr>
                <w:spacing w:val="-6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родителей</w:t>
            </w:r>
            <w:r w:rsidRPr="007D1106">
              <w:rPr>
                <w:spacing w:val="-4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с</w:t>
            </w:r>
            <w:r w:rsidRPr="007D1106">
              <w:rPr>
                <w:spacing w:val="-3"/>
                <w:sz w:val="24"/>
                <w:lang w:val="ru-RU"/>
              </w:rPr>
              <w:t xml:space="preserve"> </w:t>
            </w:r>
            <w:r w:rsidRPr="007D1106">
              <w:rPr>
                <w:spacing w:val="-2"/>
                <w:sz w:val="24"/>
                <w:lang w:val="ru-RU"/>
              </w:rPr>
              <w:t>работой</w:t>
            </w:r>
          </w:p>
          <w:p w:rsidR="007D1106" w:rsidRPr="007D1106" w:rsidRDefault="007D1106" w:rsidP="00F54D4A">
            <w:pPr>
              <w:pStyle w:val="TableParagraph"/>
              <w:ind w:left="108" w:right="178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дошкольного учреждения, особенностями воспитания детей. Формирование у родителей</w:t>
            </w:r>
            <w:r w:rsidRPr="007D1106">
              <w:rPr>
                <w:spacing w:val="-7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знаний</w:t>
            </w:r>
            <w:r w:rsidRPr="007D1106">
              <w:rPr>
                <w:spacing w:val="-7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о</w:t>
            </w:r>
            <w:r w:rsidRPr="007D1106">
              <w:rPr>
                <w:spacing w:val="-7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воспитании</w:t>
            </w:r>
            <w:r w:rsidRPr="007D1106">
              <w:rPr>
                <w:spacing w:val="-9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и</w:t>
            </w:r>
            <w:r w:rsidRPr="007D1106">
              <w:rPr>
                <w:spacing w:val="-7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развитии</w:t>
            </w:r>
          </w:p>
          <w:p w:rsidR="007D1106" w:rsidRPr="007D1106" w:rsidRDefault="007D1106" w:rsidP="00F54D4A">
            <w:pPr>
              <w:pStyle w:val="TableParagraph"/>
              <w:ind w:left="108" w:right="178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детей.</w:t>
            </w:r>
            <w:r w:rsidRPr="007D1106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7D1106">
              <w:rPr>
                <w:sz w:val="24"/>
                <w:lang w:val="ru-RU"/>
              </w:rPr>
              <w:t>Нацелены</w:t>
            </w:r>
            <w:proofErr w:type="gramEnd"/>
            <w:r w:rsidRPr="007D1106">
              <w:rPr>
                <w:spacing w:val="-8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на</w:t>
            </w:r>
            <w:r w:rsidRPr="007D1106">
              <w:rPr>
                <w:spacing w:val="-9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знакомство</w:t>
            </w:r>
            <w:r w:rsidRPr="007D1106">
              <w:rPr>
                <w:spacing w:val="-8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родителей</w:t>
            </w:r>
            <w:r w:rsidRPr="007D1106">
              <w:rPr>
                <w:spacing w:val="-8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с условиями, задачами, содержанием и</w:t>
            </w:r>
          </w:p>
          <w:p w:rsidR="007D1106" w:rsidRPr="007D1106" w:rsidRDefault="007D1106" w:rsidP="00F54D4A">
            <w:pPr>
              <w:pStyle w:val="TableParagraph"/>
              <w:ind w:left="108" w:right="111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методами воспитания детей, способствуют преодолению поверхностного суждения о роли</w:t>
            </w:r>
            <w:r w:rsidRPr="007D1106">
              <w:rPr>
                <w:spacing w:val="-11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детского</w:t>
            </w:r>
            <w:r w:rsidRPr="007D1106">
              <w:rPr>
                <w:spacing w:val="-12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сада,</w:t>
            </w:r>
            <w:r w:rsidRPr="007D1106">
              <w:rPr>
                <w:spacing w:val="-12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оказывают</w:t>
            </w:r>
            <w:r w:rsidRPr="007D1106">
              <w:rPr>
                <w:spacing w:val="-12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практическую помощь семье.</w:t>
            </w:r>
          </w:p>
        </w:tc>
        <w:tc>
          <w:tcPr>
            <w:tcW w:w="2852" w:type="dxa"/>
          </w:tcPr>
          <w:p w:rsidR="007D1106" w:rsidRPr="007D1106" w:rsidRDefault="007D1106" w:rsidP="00F54D4A">
            <w:pPr>
              <w:pStyle w:val="TableParagraph"/>
              <w:rPr>
                <w:sz w:val="24"/>
                <w:lang w:val="ru-RU"/>
              </w:rPr>
            </w:pPr>
            <w:r w:rsidRPr="007D1106">
              <w:rPr>
                <w:spacing w:val="-2"/>
                <w:sz w:val="24"/>
                <w:lang w:val="ru-RU"/>
              </w:rPr>
              <w:t>Информационные проспекты.</w:t>
            </w:r>
          </w:p>
          <w:p w:rsidR="007D1106" w:rsidRPr="007D1106" w:rsidRDefault="007D1106" w:rsidP="00F54D4A">
            <w:pPr>
              <w:pStyle w:val="TableParagraph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Журналы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и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 xml:space="preserve">газеты, издаваемые </w:t>
            </w:r>
            <w:proofErr w:type="gramStart"/>
            <w:r w:rsidRPr="007D1106">
              <w:rPr>
                <w:sz w:val="24"/>
                <w:lang w:val="ru-RU"/>
              </w:rPr>
              <w:t>для</w:t>
            </w:r>
            <w:proofErr w:type="gramEnd"/>
          </w:p>
          <w:p w:rsidR="007D1106" w:rsidRPr="007D1106" w:rsidRDefault="007D1106" w:rsidP="00F54D4A">
            <w:pPr>
              <w:pStyle w:val="TableParagraph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родителей</w:t>
            </w:r>
            <w:r w:rsidRPr="007D1106">
              <w:rPr>
                <w:spacing w:val="-2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и</w:t>
            </w:r>
            <w:r w:rsidRPr="007D1106">
              <w:rPr>
                <w:spacing w:val="-2"/>
                <w:sz w:val="24"/>
                <w:lang w:val="ru-RU"/>
              </w:rPr>
              <w:t xml:space="preserve"> родителями.</w:t>
            </w:r>
          </w:p>
          <w:p w:rsidR="007D1106" w:rsidRPr="007D1106" w:rsidRDefault="007D1106" w:rsidP="00F54D4A">
            <w:pPr>
              <w:pStyle w:val="TableParagraph"/>
              <w:ind w:right="488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Открытые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 xml:space="preserve">просмотры </w:t>
            </w:r>
            <w:proofErr w:type="gramStart"/>
            <w:r w:rsidRPr="007D1106">
              <w:rPr>
                <w:spacing w:val="-2"/>
                <w:sz w:val="24"/>
                <w:lang w:val="ru-RU"/>
              </w:rPr>
              <w:t>образовательной</w:t>
            </w:r>
            <w:proofErr w:type="gramEnd"/>
          </w:p>
          <w:p w:rsidR="007D1106" w:rsidRPr="007D1106" w:rsidRDefault="007D1106" w:rsidP="00F54D4A">
            <w:pPr>
              <w:pStyle w:val="TableParagraph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деятельности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с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 xml:space="preserve">детьми. </w:t>
            </w:r>
            <w:r w:rsidRPr="007D1106">
              <w:rPr>
                <w:spacing w:val="-2"/>
                <w:sz w:val="24"/>
                <w:lang w:val="ru-RU"/>
              </w:rPr>
              <w:t>Стенгазеты.</w:t>
            </w:r>
          </w:p>
          <w:p w:rsidR="007D1106" w:rsidRPr="007D1106" w:rsidRDefault="007D1106" w:rsidP="00F54D4A">
            <w:pPr>
              <w:pStyle w:val="TableParagraph"/>
              <w:ind w:right="383"/>
              <w:jc w:val="both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Фотографии,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выставки детских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работ,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стенды, ширмы, папки-</w:t>
            </w:r>
          </w:p>
          <w:p w:rsidR="007D1106" w:rsidRPr="007D1106" w:rsidRDefault="007D1106" w:rsidP="00F54D4A">
            <w:pPr>
              <w:pStyle w:val="TableParagraph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передвижки,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а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также аудиозаписи</w:t>
            </w:r>
            <w:r w:rsidRPr="007D1106">
              <w:rPr>
                <w:spacing w:val="-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бесед</w:t>
            </w:r>
            <w:r w:rsidRPr="007D110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D1106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7D1106" w:rsidRPr="007D1106" w:rsidRDefault="007D1106" w:rsidP="00F54D4A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детьми,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видеофрагменты организации различных видов деятельности,</w:t>
            </w:r>
          </w:p>
          <w:p w:rsidR="007D1106" w:rsidRDefault="007D1106" w:rsidP="00F54D4A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режимных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моментов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4"/>
                <w:sz w:val="24"/>
              </w:rPr>
              <w:t>др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7D1106" w:rsidTr="00F54D4A">
        <w:trPr>
          <w:trHeight w:val="2208"/>
        </w:trPr>
        <w:tc>
          <w:tcPr>
            <w:tcW w:w="2093" w:type="dxa"/>
          </w:tcPr>
          <w:p w:rsidR="007D1106" w:rsidRDefault="007D1106" w:rsidP="00F54D4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Управленческие</w:t>
            </w:r>
            <w:proofErr w:type="spellEnd"/>
          </w:p>
        </w:tc>
        <w:tc>
          <w:tcPr>
            <w:tcW w:w="4962" w:type="dxa"/>
          </w:tcPr>
          <w:p w:rsidR="007D1106" w:rsidRPr="007D1106" w:rsidRDefault="007D1106" w:rsidP="00F54D4A">
            <w:pPr>
              <w:pStyle w:val="TableParagraph"/>
              <w:ind w:left="108" w:right="178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Обеспечение прав родителей на участие в управлении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образовательным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учреждением, организации деятельности общественных родительских формирований.</w:t>
            </w:r>
          </w:p>
          <w:p w:rsidR="007D1106" w:rsidRPr="007D1106" w:rsidRDefault="007D1106" w:rsidP="00F54D4A">
            <w:pPr>
              <w:pStyle w:val="TableParagraph"/>
              <w:ind w:left="108" w:right="178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Привлечение</w:t>
            </w:r>
            <w:r w:rsidRPr="007D1106">
              <w:rPr>
                <w:spacing w:val="-10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родителей</w:t>
            </w:r>
            <w:r w:rsidRPr="007D1106">
              <w:rPr>
                <w:spacing w:val="-9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к</w:t>
            </w:r>
            <w:r w:rsidRPr="007D1106">
              <w:rPr>
                <w:spacing w:val="-9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решению</w:t>
            </w:r>
            <w:r w:rsidRPr="007D1106">
              <w:rPr>
                <w:spacing w:val="-10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>проблем жизнедеятельности детей в ДОУ</w:t>
            </w:r>
          </w:p>
        </w:tc>
        <w:tc>
          <w:tcPr>
            <w:tcW w:w="2852" w:type="dxa"/>
          </w:tcPr>
          <w:p w:rsidR="007D1106" w:rsidRPr="007D1106" w:rsidRDefault="007D1106" w:rsidP="00F54D4A">
            <w:pPr>
              <w:pStyle w:val="TableParagraph"/>
              <w:ind w:right="412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Родительский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 xml:space="preserve">комитет </w:t>
            </w:r>
            <w:r w:rsidRPr="007D1106">
              <w:rPr>
                <w:spacing w:val="-4"/>
                <w:sz w:val="24"/>
                <w:lang w:val="ru-RU"/>
              </w:rPr>
              <w:t>ДОУ</w:t>
            </w:r>
          </w:p>
          <w:p w:rsidR="007D1106" w:rsidRPr="007D1106" w:rsidRDefault="007D1106" w:rsidP="00F54D4A">
            <w:pPr>
              <w:pStyle w:val="TableParagraph"/>
              <w:ind w:right="272"/>
              <w:rPr>
                <w:spacing w:val="-4"/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Родительские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 xml:space="preserve">комитеты </w:t>
            </w:r>
            <w:r w:rsidRPr="007D1106">
              <w:rPr>
                <w:spacing w:val="-4"/>
                <w:sz w:val="24"/>
                <w:lang w:val="ru-RU"/>
              </w:rPr>
              <w:t>групп</w:t>
            </w:r>
          </w:p>
          <w:p w:rsidR="007D1106" w:rsidRPr="007D1106" w:rsidRDefault="007D1106" w:rsidP="00F54D4A">
            <w:pPr>
              <w:pStyle w:val="TableParagraph"/>
              <w:ind w:right="272"/>
              <w:rPr>
                <w:sz w:val="24"/>
                <w:lang w:val="ru-RU"/>
              </w:rPr>
            </w:pPr>
            <w:r w:rsidRPr="007D1106">
              <w:rPr>
                <w:spacing w:val="-4"/>
                <w:sz w:val="24"/>
                <w:lang w:val="ru-RU"/>
              </w:rPr>
              <w:t>Родительский патруль</w:t>
            </w:r>
          </w:p>
          <w:p w:rsidR="007D1106" w:rsidRPr="007D1106" w:rsidRDefault="007D1106" w:rsidP="00F54D4A">
            <w:pPr>
              <w:pStyle w:val="TableParagraph"/>
              <w:spacing w:line="270" w:lineRule="atLeast"/>
              <w:ind w:right="420"/>
              <w:rPr>
                <w:sz w:val="24"/>
                <w:lang w:val="ru-RU"/>
              </w:rPr>
            </w:pPr>
            <w:r w:rsidRPr="007D1106">
              <w:rPr>
                <w:sz w:val="24"/>
                <w:lang w:val="ru-RU"/>
              </w:rPr>
              <w:t>Встречи</w:t>
            </w:r>
            <w:r w:rsidRPr="007D1106">
              <w:rPr>
                <w:spacing w:val="-15"/>
                <w:sz w:val="24"/>
                <w:lang w:val="ru-RU"/>
              </w:rPr>
              <w:t xml:space="preserve"> </w:t>
            </w:r>
            <w:r w:rsidRPr="007D1106">
              <w:rPr>
                <w:sz w:val="24"/>
                <w:lang w:val="ru-RU"/>
              </w:rPr>
              <w:t xml:space="preserve">родительской общественности с </w:t>
            </w:r>
            <w:r w:rsidRPr="007D1106">
              <w:rPr>
                <w:spacing w:val="-2"/>
                <w:sz w:val="24"/>
                <w:lang w:val="ru-RU"/>
              </w:rPr>
              <w:t>администрацией учреждения</w:t>
            </w:r>
          </w:p>
        </w:tc>
      </w:tr>
    </w:tbl>
    <w:p w:rsidR="007D1106" w:rsidRDefault="007D1106" w:rsidP="007D1106">
      <w:pPr>
        <w:pStyle w:val="a3"/>
        <w:spacing w:before="7"/>
        <w:rPr>
          <w:i/>
        </w:rPr>
      </w:pPr>
    </w:p>
    <w:p w:rsidR="007D1106" w:rsidRDefault="007D1106" w:rsidP="007D1106">
      <w:pPr>
        <w:pStyle w:val="a3"/>
        <w:spacing w:before="67" w:line="242" w:lineRule="auto"/>
        <w:ind w:left="332" w:right="273"/>
        <w:jc w:val="both"/>
      </w:pPr>
      <w:r>
        <w:rPr>
          <w:spacing w:val="-2"/>
        </w:rPr>
        <w:t>Таким</w:t>
      </w:r>
      <w:r>
        <w:tab/>
      </w:r>
      <w:r>
        <w:rPr>
          <w:spacing w:val="-2"/>
        </w:rPr>
        <w:t>образом,</w:t>
      </w:r>
      <w:r>
        <w:tab/>
      </w:r>
      <w:r>
        <w:rPr>
          <w:spacing w:val="-2"/>
        </w:rPr>
        <w:t>эффективность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 xml:space="preserve">системы </w:t>
      </w:r>
      <w:r>
        <w:lastRenderedPageBreak/>
        <w:t>образовательного</w:t>
      </w:r>
      <w:r>
        <w:rPr>
          <w:spacing w:val="44"/>
        </w:rPr>
        <w:t xml:space="preserve"> </w:t>
      </w:r>
      <w:r>
        <w:t>учреждения</w:t>
      </w:r>
      <w:r>
        <w:rPr>
          <w:spacing w:val="41"/>
        </w:rPr>
        <w:t xml:space="preserve"> </w:t>
      </w:r>
      <w:r>
        <w:t>характеризуется</w:t>
      </w:r>
      <w:r>
        <w:rPr>
          <w:spacing w:val="44"/>
        </w:rPr>
        <w:t xml:space="preserve"> </w:t>
      </w:r>
      <w:r>
        <w:t>среди</w:t>
      </w:r>
      <w:r>
        <w:rPr>
          <w:spacing w:val="41"/>
        </w:rPr>
        <w:t xml:space="preserve"> </w:t>
      </w:r>
      <w:r>
        <w:t>прочих</w:t>
      </w:r>
      <w:r>
        <w:rPr>
          <w:spacing w:val="44"/>
        </w:rPr>
        <w:t xml:space="preserve"> </w:t>
      </w:r>
      <w:r>
        <w:t>факторов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4"/>
        </w:rPr>
        <w:t>тем,</w:t>
      </w:r>
      <w:r w:rsidRPr="0098667C">
        <w:t xml:space="preserve"> </w:t>
      </w:r>
      <w:r>
        <w:t>что родители, наряду с педагогами и детьми, рассматриваются в качестве субъекта целостного образовательного процесса.</w:t>
      </w:r>
    </w:p>
    <w:p w:rsidR="007D1106" w:rsidRDefault="007D1106" w:rsidP="007D1106">
      <w:pPr>
        <w:pStyle w:val="a3"/>
        <w:spacing w:before="67" w:line="242" w:lineRule="auto"/>
        <w:ind w:left="332" w:right="273"/>
        <w:jc w:val="both"/>
      </w:pPr>
    </w:p>
    <w:p w:rsidR="007D1106" w:rsidRDefault="007D1106" w:rsidP="007D1106">
      <w:pPr>
        <w:pStyle w:val="3"/>
        <w:ind w:left="0" w:right="193"/>
        <w:jc w:val="center"/>
      </w:pPr>
    </w:p>
    <w:p w:rsidR="007D1106" w:rsidRDefault="007D1106" w:rsidP="007D1106">
      <w:pPr>
        <w:pStyle w:val="3"/>
        <w:ind w:left="0" w:right="193"/>
        <w:jc w:val="center"/>
      </w:pPr>
    </w:p>
    <w:p w:rsidR="007D1106" w:rsidRPr="002D301F" w:rsidRDefault="007D1106" w:rsidP="007D1106">
      <w:pPr>
        <w:pStyle w:val="3"/>
        <w:ind w:left="0" w:right="193"/>
        <w:rPr>
          <w:i w:val="0"/>
        </w:rPr>
      </w:pPr>
      <w:r w:rsidRPr="002D301F">
        <w:rPr>
          <w:i w:val="0"/>
        </w:rPr>
        <w:t>Вариативные</w:t>
      </w:r>
      <w:r w:rsidRPr="002D301F">
        <w:rPr>
          <w:i w:val="0"/>
          <w:spacing w:val="-6"/>
        </w:rPr>
        <w:t xml:space="preserve"> </w:t>
      </w:r>
      <w:r w:rsidRPr="002D301F">
        <w:rPr>
          <w:i w:val="0"/>
        </w:rPr>
        <w:t>формы</w:t>
      </w:r>
      <w:r w:rsidRPr="002D301F">
        <w:rPr>
          <w:i w:val="0"/>
          <w:spacing w:val="-7"/>
        </w:rPr>
        <w:t xml:space="preserve"> </w:t>
      </w:r>
      <w:r w:rsidRPr="002D301F">
        <w:rPr>
          <w:i w:val="0"/>
        </w:rPr>
        <w:t>взаимодействия</w:t>
      </w:r>
      <w:r w:rsidRPr="002D301F">
        <w:rPr>
          <w:i w:val="0"/>
          <w:spacing w:val="-6"/>
        </w:rPr>
        <w:t xml:space="preserve"> </w:t>
      </w:r>
      <w:r w:rsidRPr="002D301F">
        <w:rPr>
          <w:i w:val="0"/>
        </w:rPr>
        <w:t>ДОО</w:t>
      </w:r>
      <w:r w:rsidRPr="002D301F">
        <w:rPr>
          <w:i w:val="0"/>
          <w:spacing w:val="-6"/>
        </w:rPr>
        <w:t xml:space="preserve"> </w:t>
      </w:r>
      <w:r w:rsidRPr="002D301F">
        <w:rPr>
          <w:i w:val="0"/>
        </w:rPr>
        <w:t>и</w:t>
      </w:r>
      <w:r w:rsidRPr="002D301F">
        <w:rPr>
          <w:i w:val="0"/>
          <w:spacing w:val="-7"/>
        </w:rPr>
        <w:t xml:space="preserve"> </w:t>
      </w:r>
      <w:r w:rsidRPr="002D301F">
        <w:rPr>
          <w:i w:val="0"/>
          <w:spacing w:val="-2"/>
        </w:rPr>
        <w:t>семьи</w:t>
      </w:r>
    </w:p>
    <w:p w:rsidR="007D1106" w:rsidRDefault="007D1106" w:rsidP="007D1106">
      <w:pPr>
        <w:pStyle w:val="a3"/>
        <w:spacing w:before="273" w:line="242" w:lineRule="auto"/>
        <w:ind w:left="332"/>
      </w:pP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осваиваются</w:t>
      </w:r>
      <w:r>
        <w:rPr>
          <w:spacing w:val="-6"/>
        </w:rPr>
        <w:t xml:space="preserve"> </w:t>
      </w:r>
      <w:r>
        <w:t>вариативные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 интеграционного процесса:</w:t>
      </w:r>
    </w:p>
    <w:p w:rsidR="007D1106" w:rsidRDefault="007D1106" w:rsidP="007D1106">
      <w:pPr>
        <w:pStyle w:val="a5"/>
        <w:numPr>
          <w:ilvl w:val="0"/>
          <w:numId w:val="1"/>
        </w:numPr>
        <w:tabs>
          <w:tab w:val="left" w:pos="1053"/>
        </w:tabs>
        <w:spacing w:line="342" w:lineRule="exact"/>
        <w:jc w:val="left"/>
        <w:rPr>
          <w:sz w:val="28"/>
        </w:rPr>
      </w:pPr>
      <w:r w:rsidRPr="003954D3">
        <w:rPr>
          <w:sz w:val="28"/>
        </w:rPr>
        <w:t>Консультационный</w:t>
      </w:r>
      <w:r w:rsidRPr="003954D3">
        <w:rPr>
          <w:spacing w:val="-11"/>
          <w:sz w:val="28"/>
        </w:rPr>
        <w:t xml:space="preserve"> </w:t>
      </w:r>
      <w:r w:rsidRPr="003954D3">
        <w:rPr>
          <w:sz w:val="28"/>
        </w:rPr>
        <w:t>пункт</w:t>
      </w:r>
      <w:r w:rsidRPr="003954D3">
        <w:rPr>
          <w:spacing w:val="-4"/>
          <w:sz w:val="28"/>
        </w:rPr>
        <w:t xml:space="preserve"> </w:t>
      </w:r>
    </w:p>
    <w:p w:rsidR="007D1106" w:rsidRPr="003954D3" w:rsidRDefault="007D1106" w:rsidP="007D1106">
      <w:pPr>
        <w:pStyle w:val="a5"/>
        <w:numPr>
          <w:ilvl w:val="0"/>
          <w:numId w:val="1"/>
        </w:numPr>
        <w:tabs>
          <w:tab w:val="left" w:pos="1053"/>
        </w:tabs>
        <w:spacing w:line="342" w:lineRule="exact"/>
        <w:jc w:val="left"/>
        <w:rPr>
          <w:sz w:val="28"/>
        </w:rPr>
      </w:pPr>
      <w:r>
        <w:rPr>
          <w:spacing w:val="-1"/>
          <w:sz w:val="28"/>
        </w:rPr>
        <w:t>Клуб «</w:t>
      </w:r>
      <w:proofErr w:type="spellStart"/>
      <w:r>
        <w:rPr>
          <w:spacing w:val="-1"/>
          <w:sz w:val="28"/>
        </w:rPr>
        <w:t>Ма-ма-лыш</w:t>
      </w:r>
      <w:proofErr w:type="spellEnd"/>
      <w:r>
        <w:rPr>
          <w:spacing w:val="-1"/>
          <w:sz w:val="28"/>
        </w:rPr>
        <w:t>»</w:t>
      </w:r>
      <w:r w:rsidRPr="003954D3">
        <w:rPr>
          <w:spacing w:val="-1"/>
          <w:sz w:val="28"/>
        </w:rPr>
        <w:t xml:space="preserve"> </w:t>
      </w:r>
    </w:p>
    <w:p w:rsidR="007D1106" w:rsidRDefault="007D1106" w:rsidP="007D1106">
      <w:pPr>
        <w:pStyle w:val="a5"/>
        <w:numPr>
          <w:ilvl w:val="0"/>
          <w:numId w:val="1"/>
        </w:numPr>
        <w:tabs>
          <w:tab w:val="left" w:pos="1053"/>
        </w:tabs>
        <w:spacing w:line="342" w:lineRule="exact"/>
        <w:jc w:val="left"/>
        <w:rPr>
          <w:sz w:val="28"/>
        </w:rPr>
      </w:pPr>
      <w:r>
        <w:rPr>
          <w:sz w:val="28"/>
        </w:rPr>
        <w:t>Работа Сенсорной комнаты</w:t>
      </w:r>
    </w:p>
    <w:p w:rsidR="007D1106" w:rsidRDefault="007D1106" w:rsidP="007D1106">
      <w:pPr>
        <w:pStyle w:val="a5"/>
        <w:numPr>
          <w:ilvl w:val="0"/>
          <w:numId w:val="1"/>
        </w:numPr>
        <w:tabs>
          <w:tab w:val="left" w:pos="1053"/>
        </w:tabs>
        <w:spacing w:line="342" w:lineRule="exact"/>
        <w:jc w:val="left"/>
        <w:rPr>
          <w:sz w:val="28"/>
        </w:rPr>
      </w:pPr>
      <w:r>
        <w:rPr>
          <w:sz w:val="28"/>
        </w:rPr>
        <w:t>Клуб «Дом тетушки Совы»</w:t>
      </w:r>
    </w:p>
    <w:p w:rsidR="007D1106" w:rsidRDefault="007D1106" w:rsidP="007D1106">
      <w:pPr>
        <w:pStyle w:val="a5"/>
        <w:tabs>
          <w:tab w:val="left" w:pos="1053"/>
        </w:tabs>
        <w:spacing w:line="342" w:lineRule="exact"/>
        <w:jc w:val="left"/>
        <w:rPr>
          <w:sz w:val="28"/>
        </w:rPr>
      </w:pPr>
    </w:p>
    <w:p w:rsidR="007D1106" w:rsidRDefault="007D1106" w:rsidP="007D1106">
      <w:pPr>
        <w:pStyle w:val="a3"/>
        <w:spacing w:before="5"/>
        <w:rPr>
          <w:b/>
        </w:rPr>
      </w:pPr>
      <w:r w:rsidRPr="00F664E8">
        <w:rPr>
          <w:b/>
        </w:rPr>
        <w:t>Консультационный пункт</w:t>
      </w:r>
    </w:p>
    <w:p w:rsidR="007D1106" w:rsidRPr="00F664E8" w:rsidRDefault="007D1106" w:rsidP="007D1106">
      <w:pPr>
        <w:pStyle w:val="a3"/>
        <w:spacing w:before="5"/>
        <w:rPr>
          <w:b/>
        </w:rPr>
      </w:pPr>
    </w:p>
    <w:p w:rsidR="007D1106" w:rsidRDefault="007D1106" w:rsidP="007D1106">
      <w:pPr>
        <w:pStyle w:val="a3"/>
        <w:spacing w:before="5"/>
      </w:pPr>
      <w:r>
        <w:t>ЦЕЛЬ: обеспечение единства и преемственности семейного и общественного воспитания, оказания психолого-педагогической помощи родителям,</w:t>
      </w:r>
    </w:p>
    <w:p w:rsidR="007D1106" w:rsidRDefault="007D1106" w:rsidP="007D1106">
      <w:pPr>
        <w:pStyle w:val="a3"/>
        <w:spacing w:before="5"/>
      </w:pPr>
      <w:r>
        <w:t>поддержки всестороннего развития личности ребенка в возрасте от 2 года до 7 лет не посещающего ДОУ.</w:t>
      </w:r>
    </w:p>
    <w:p w:rsidR="007D1106" w:rsidRDefault="007D1106" w:rsidP="007D1106">
      <w:pPr>
        <w:pStyle w:val="a3"/>
        <w:spacing w:before="5"/>
      </w:pPr>
    </w:p>
    <w:p w:rsidR="007D1106" w:rsidRDefault="007D1106" w:rsidP="007D1106">
      <w:pPr>
        <w:pStyle w:val="a3"/>
        <w:spacing w:before="5"/>
      </w:pPr>
      <w:r>
        <w:t>ОСНОВНЫЕ ЗАДАЧИ: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оказывать консультативную помощь родителям (законным представителям) по созданию условий в семье для воспитания, обучения и развития детей, детей с ОВЗ  не посещающих ДОУ;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 xml:space="preserve">обучать родителей методам и </w:t>
      </w:r>
      <w:proofErr w:type="spellStart"/>
      <w:proofErr w:type="gramStart"/>
      <w:r>
        <w:t>при</w:t>
      </w:r>
      <w:proofErr w:type="gramEnd"/>
      <w:r>
        <w:t>ѐ</w:t>
      </w:r>
      <w:proofErr w:type="gramStart"/>
      <w:r>
        <w:t>мам</w:t>
      </w:r>
      <w:proofErr w:type="spellEnd"/>
      <w:proofErr w:type="gramEnd"/>
      <w:r>
        <w:t xml:space="preserve"> социализации детей раннего и дошкольного возраста  не посещающих ДОУ;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обеспечивать взаимодействие между родителями детей и детей  с ОВЗ, другими организациями социальной поддержки.</w:t>
      </w:r>
    </w:p>
    <w:p w:rsidR="007D1106" w:rsidRDefault="007D1106" w:rsidP="007D1106">
      <w:pPr>
        <w:pStyle w:val="a3"/>
        <w:spacing w:before="5"/>
      </w:pPr>
    </w:p>
    <w:p w:rsidR="007D1106" w:rsidRDefault="007D1106" w:rsidP="007D1106">
      <w:pPr>
        <w:pStyle w:val="a3"/>
        <w:spacing w:before="5"/>
        <w:rPr>
          <w:b/>
        </w:rPr>
      </w:pPr>
      <w:r w:rsidRPr="00F664E8">
        <w:rPr>
          <w:b/>
        </w:rPr>
        <w:t>Клуб «</w:t>
      </w:r>
      <w:proofErr w:type="spellStart"/>
      <w:r w:rsidRPr="00F664E8">
        <w:rPr>
          <w:b/>
        </w:rPr>
        <w:t>Ма-ма-лыш</w:t>
      </w:r>
      <w:proofErr w:type="spellEnd"/>
      <w:r w:rsidRPr="00F664E8">
        <w:rPr>
          <w:b/>
        </w:rPr>
        <w:t>»</w:t>
      </w:r>
    </w:p>
    <w:p w:rsidR="007D1106" w:rsidRPr="00F664E8" w:rsidRDefault="007D1106" w:rsidP="007D1106">
      <w:pPr>
        <w:pStyle w:val="a3"/>
        <w:spacing w:before="5"/>
        <w:rPr>
          <w:b/>
        </w:rPr>
      </w:pPr>
    </w:p>
    <w:p w:rsidR="007D1106" w:rsidRDefault="007D1106" w:rsidP="007D1106">
      <w:pPr>
        <w:pStyle w:val="a3"/>
        <w:spacing w:before="5"/>
      </w:pPr>
      <w:r>
        <w:t>ЦЕЛЬ: оказание ранней помощи детям в возрасте от 2 года до 3 лет с особенностями в развитии и членам их семей.</w:t>
      </w:r>
    </w:p>
    <w:p w:rsidR="007D1106" w:rsidRDefault="007D1106" w:rsidP="007D1106">
      <w:pPr>
        <w:pStyle w:val="a3"/>
        <w:spacing w:before="5"/>
      </w:pPr>
    </w:p>
    <w:p w:rsidR="007D1106" w:rsidRDefault="007D1106" w:rsidP="007D1106">
      <w:pPr>
        <w:pStyle w:val="a3"/>
        <w:spacing w:before="5"/>
      </w:pPr>
      <w:r>
        <w:t>ОСНОВНЫЕ ЗАДАЧИ: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определить особенности ребенка и педагогические ресурсы его семьи на основе объективного мониторинга:</w:t>
      </w:r>
    </w:p>
    <w:p w:rsidR="007D1106" w:rsidRDefault="007D1106" w:rsidP="007D1106">
      <w:pPr>
        <w:pStyle w:val="a3"/>
        <w:spacing w:before="5"/>
      </w:pPr>
      <w:r>
        <w:t>-</w:t>
      </w:r>
      <w:r>
        <w:tab/>
        <w:t>провести междисциплинарную оценку основных областей развития ребенка (познавательной, социально-эмоциональной, двигательной, речевой, области самообслуживания);</w:t>
      </w:r>
    </w:p>
    <w:p w:rsidR="007D1106" w:rsidRDefault="007D1106" w:rsidP="007D1106">
      <w:pPr>
        <w:pStyle w:val="a3"/>
        <w:spacing w:before="5"/>
      </w:pPr>
      <w:r>
        <w:t>-</w:t>
      </w:r>
      <w:r>
        <w:tab/>
        <w:t>выявить основные образовательные потребности развития ребенка и семьи;</w:t>
      </w:r>
    </w:p>
    <w:p w:rsidR="007D1106" w:rsidRDefault="007D1106" w:rsidP="007D1106">
      <w:pPr>
        <w:pStyle w:val="a3"/>
        <w:spacing w:before="5"/>
      </w:pPr>
      <w:r>
        <w:lastRenderedPageBreak/>
        <w:t>•</w:t>
      </w:r>
      <w:r>
        <w:tab/>
        <w:t>оказывать психолого-педагогическую помощь ребенку:</w:t>
      </w:r>
    </w:p>
    <w:p w:rsidR="007D1106" w:rsidRDefault="007D1106" w:rsidP="007D1106">
      <w:pPr>
        <w:pStyle w:val="a3"/>
        <w:spacing w:before="5"/>
      </w:pPr>
      <w:r>
        <w:t>-</w:t>
      </w:r>
      <w:r>
        <w:tab/>
        <w:t>создать адаптивную программу или маршрут индивидуального образования ребёнка;</w:t>
      </w:r>
    </w:p>
    <w:p w:rsidR="007D1106" w:rsidRDefault="007D1106" w:rsidP="007D1106">
      <w:pPr>
        <w:pStyle w:val="a3"/>
        <w:spacing w:before="5"/>
      </w:pPr>
      <w:r>
        <w:t>-</w:t>
      </w:r>
      <w:r>
        <w:tab/>
        <w:t>проводить междисциплинарное сопровождение ребенка и семьи в соответствии с разработанной программой;</w:t>
      </w:r>
    </w:p>
    <w:p w:rsidR="007D1106" w:rsidRDefault="007D1106" w:rsidP="007D1106">
      <w:pPr>
        <w:pStyle w:val="a3"/>
        <w:spacing w:before="5"/>
      </w:pPr>
      <w:r>
        <w:t>-</w:t>
      </w:r>
      <w:r>
        <w:tab/>
        <w:t>проводить анализ эффективности ранней помощи с внесением корректировок в разработанную индивидуальную адаптивную программу развития ребенка;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оказывать информационную и социально-психологическую поддержку и его семье:</w:t>
      </w:r>
    </w:p>
    <w:p w:rsidR="007D1106" w:rsidRDefault="007D1106" w:rsidP="007D1106">
      <w:pPr>
        <w:pStyle w:val="a3"/>
        <w:spacing w:before="5"/>
      </w:pPr>
      <w:r>
        <w:t>-</w:t>
      </w:r>
      <w:r>
        <w:tab/>
        <w:t>консультировать родителей по вопросам, связанным с индивидуальными особенностями ребенка и условиями его оптимального развития;</w:t>
      </w:r>
    </w:p>
    <w:p w:rsidR="007D1106" w:rsidRDefault="007D1106" w:rsidP="007D1106">
      <w:pPr>
        <w:pStyle w:val="a3"/>
        <w:spacing w:before="5"/>
      </w:pPr>
      <w:r>
        <w:t>-</w:t>
      </w:r>
      <w:r>
        <w:tab/>
        <w:t>осуществлять взаимодействие с городской психолого-медик</w:t>
      </w:r>
      <w:proofErr w:type="gramStart"/>
      <w:r>
        <w:t>о-</w:t>
      </w:r>
      <w:proofErr w:type="gramEnd"/>
      <w:r>
        <w:t xml:space="preserve"> педагогической комиссией. </w:t>
      </w:r>
    </w:p>
    <w:p w:rsidR="007D1106" w:rsidRDefault="007D1106" w:rsidP="007D1106">
      <w:pPr>
        <w:pStyle w:val="a3"/>
        <w:spacing w:before="5"/>
        <w:rPr>
          <w:b/>
        </w:rPr>
      </w:pPr>
    </w:p>
    <w:p w:rsidR="007D1106" w:rsidRDefault="007D1106" w:rsidP="007D1106">
      <w:pPr>
        <w:pStyle w:val="a3"/>
        <w:spacing w:before="5"/>
        <w:rPr>
          <w:b/>
        </w:rPr>
      </w:pPr>
      <w:r w:rsidRPr="00F664E8">
        <w:rPr>
          <w:b/>
        </w:rPr>
        <w:t>Сенсорная комната</w:t>
      </w:r>
    </w:p>
    <w:p w:rsidR="007D1106" w:rsidRPr="00F664E8" w:rsidRDefault="007D1106" w:rsidP="007D1106">
      <w:pPr>
        <w:pStyle w:val="a3"/>
        <w:spacing w:before="5"/>
        <w:rPr>
          <w:b/>
        </w:rPr>
      </w:pPr>
    </w:p>
    <w:p w:rsidR="007D1106" w:rsidRDefault="007D1106" w:rsidP="007D1106">
      <w:pPr>
        <w:pStyle w:val="a3"/>
        <w:spacing w:before="5"/>
      </w:pPr>
      <w:r>
        <w:t>ЦЕЛЬ: обеспечение психолого-педагогического сопровождения детей с 2 года до 7 лет, детей с ограниченными возможностями здоровья посещающих и не посещающих ДОУ для социализации, формирования предпосылок игровой, коммуникативной, образовательной деятельности, поддержки их развития и оказания психолого-педагогической помощи родителям (законным представителям).</w:t>
      </w:r>
    </w:p>
    <w:p w:rsidR="007D1106" w:rsidRDefault="007D1106" w:rsidP="007D1106">
      <w:pPr>
        <w:pStyle w:val="a3"/>
        <w:spacing w:before="5"/>
      </w:pPr>
      <w:r>
        <w:t>Работа в рамках обеспечения всестороннего развития детей, имеющих сложности в освоении программы дошкольного образования, сложности в адаптации и социализации</w:t>
      </w:r>
    </w:p>
    <w:p w:rsidR="007D1106" w:rsidRDefault="007D1106" w:rsidP="007D1106">
      <w:pPr>
        <w:pStyle w:val="a3"/>
        <w:spacing w:before="5"/>
      </w:pPr>
    </w:p>
    <w:p w:rsidR="007D1106" w:rsidRDefault="007D1106" w:rsidP="007D1106">
      <w:pPr>
        <w:pStyle w:val="a3"/>
        <w:spacing w:before="5"/>
      </w:pPr>
      <w:r>
        <w:t>ОСНОВНЫЕ ЗАДАЧИ: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обеспечить доступность дошкольного образования для детей, детей с ограниченными возможностями здоровья (ОВЗ);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создать социально-адаптивную среду для детей, детей с ОВЗ, не посещающих ДОУ;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подобрать и обучить родителей индивидуальным методам взаимодействия с детьми, имеющими ограниченные возможности здоровья для формирования предпосылок игровой, коммуникативной, образовательной деятельности ребенка;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проводить профилактическую, коррекционную работу с детьми от 2 лет до 7 лет</w:t>
      </w:r>
      <w:proofErr w:type="gramStart"/>
      <w:r>
        <w:t xml:space="preserve"> ,</w:t>
      </w:r>
      <w:proofErr w:type="gramEnd"/>
      <w:r>
        <w:t xml:space="preserve"> детей с ограниченными возможностями здоровья на основе психолого- педагогического обследования.</w:t>
      </w:r>
    </w:p>
    <w:p w:rsidR="007D1106" w:rsidRPr="00F664E8" w:rsidRDefault="007D1106" w:rsidP="007D1106">
      <w:pPr>
        <w:pStyle w:val="a3"/>
        <w:spacing w:before="5"/>
        <w:rPr>
          <w:b/>
        </w:rPr>
      </w:pPr>
    </w:p>
    <w:p w:rsidR="007D1106" w:rsidRDefault="007D1106" w:rsidP="007D1106">
      <w:pPr>
        <w:pStyle w:val="a3"/>
        <w:spacing w:before="5"/>
        <w:rPr>
          <w:b/>
        </w:rPr>
      </w:pPr>
      <w:r w:rsidRPr="00F664E8">
        <w:rPr>
          <w:b/>
        </w:rPr>
        <w:t>Клуб «Дом тетушки Совы»</w:t>
      </w:r>
    </w:p>
    <w:p w:rsidR="007D1106" w:rsidRPr="00F664E8" w:rsidRDefault="007D1106" w:rsidP="007D1106">
      <w:pPr>
        <w:pStyle w:val="a3"/>
        <w:spacing w:before="5"/>
        <w:rPr>
          <w:b/>
        </w:rPr>
      </w:pPr>
    </w:p>
    <w:p w:rsidR="007D1106" w:rsidRDefault="007D1106" w:rsidP="007D1106">
      <w:pPr>
        <w:pStyle w:val="a3"/>
        <w:spacing w:before="5"/>
      </w:pPr>
      <w:r>
        <w:t>ОСНОВНЫЕ ЗАДАЧИ:</w:t>
      </w:r>
    </w:p>
    <w:p w:rsidR="007D1106" w:rsidRDefault="007D1106" w:rsidP="007D1106">
      <w:pPr>
        <w:pStyle w:val="a3"/>
        <w:spacing w:before="5"/>
      </w:pPr>
      <w:r>
        <w:lastRenderedPageBreak/>
        <w:t>- Физическое развитие (крупная и мелкая моторика, координация, вестибулярная система, сила, ловкость);</w:t>
      </w:r>
    </w:p>
    <w:p w:rsidR="007D1106" w:rsidRDefault="007D1106" w:rsidP="007D1106">
      <w:pPr>
        <w:pStyle w:val="a3"/>
        <w:spacing w:before="5"/>
      </w:pPr>
      <w:r>
        <w:t xml:space="preserve">- Эмоционально-волевая сфера (умение распознавать собственные эмоции, развитие </w:t>
      </w:r>
      <w:proofErr w:type="spellStart"/>
      <w:r>
        <w:t>саморегуляции</w:t>
      </w:r>
      <w:proofErr w:type="spellEnd"/>
      <w:r>
        <w:t xml:space="preserve"> деятельности, способность планирования);</w:t>
      </w:r>
    </w:p>
    <w:p w:rsidR="007D1106" w:rsidRDefault="007D1106" w:rsidP="007D1106">
      <w:pPr>
        <w:pStyle w:val="a3"/>
        <w:spacing w:before="5"/>
      </w:pPr>
      <w:r>
        <w:t>- Когнитивная сфера (развитие внимания, памяти, мышления, воображения, зрительного и слухового восприятия, умение понимать и выполнять инструкции)</w:t>
      </w:r>
    </w:p>
    <w:p w:rsidR="007D1106" w:rsidRDefault="007D1106" w:rsidP="007D1106">
      <w:pPr>
        <w:pStyle w:val="a3"/>
        <w:spacing w:before="5"/>
      </w:pPr>
      <w:r>
        <w:t>- Коммуникативная сфера (воспитание социально-приемлемого поведения в конфликтных ситуациях и способность конструктивно договариваться).</w:t>
      </w:r>
    </w:p>
    <w:p w:rsidR="007D1106" w:rsidRDefault="007D1106" w:rsidP="007D1106">
      <w:pPr>
        <w:pStyle w:val="a3"/>
        <w:spacing w:before="5"/>
      </w:pPr>
      <w:r>
        <w:t>Социальное партнёрство</w:t>
      </w:r>
    </w:p>
    <w:p w:rsidR="007D1106" w:rsidRDefault="007D1106" w:rsidP="007D1106">
      <w:pPr>
        <w:pStyle w:val="a3"/>
        <w:spacing w:before="5"/>
      </w:pPr>
      <w:r>
        <w:t>Социально-личностное развитие ребенка является одним из ведущих направлений в деятельности нашей образовательной организации. В связи с этим одной из функций детского сада является обеспечение базы для осуществления этого процесса.</w:t>
      </w:r>
    </w:p>
    <w:p w:rsidR="007D1106" w:rsidRDefault="007D1106" w:rsidP="007D1106">
      <w:pPr>
        <w:pStyle w:val="a3"/>
        <w:spacing w:before="5"/>
      </w:pPr>
      <w:r>
        <w:t>Наш детский сад имеет  опыт социального партнерства с различными организациями и учреждениями социума.</w:t>
      </w:r>
    </w:p>
    <w:p w:rsidR="007D1106" w:rsidRDefault="007D1106" w:rsidP="007D1106">
      <w:pPr>
        <w:pStyle w:val="a3"/>
        <w:spacing w:before="5"/>
      </w:pPr>
      <w:r>
        <w:t>Педагоги и специалисты нашего ДОУ активно и успешно организуют вхождение воспитательных, образовательных и оздоровительных структур в окружающий социум, создавая «открытое» воспитательное, образовательное и оздоровительное пространство в нем.</w:t>
      </w:r>
    </w:p>
    <w:p w:rsidR="007D1106" w:rsidRDefault="007D1106" w:rsidP="007D1106">
      <w:pPr>
        <w:pStyle w:val="a3"/>
        <w:spacing w:before="5"/>
      </w:pPr>
      <w:r>
        <w:t>Задачи взаимодействия ДОУ с социумом:</w:t>
      </w:r>
    </w:p>
    <w:p w:rsidR="007D1106" w:rsidRDefault="007D1106" w:rsidP="007D1106">
      <w:pPr>
        <w:pStyle w:val="a3"/>
        <w:spacing w:before="5"/>
      </w:pPr>
      <w:r>
        <w:t>-</w:t>
      </w:r>
      <w:r>
        <w:tab/>
        <w:t xml:space="preserve">привлечение внимания социальных структур к работе ДОУ </w:t>
      </w:r>
    </w:p>
    <w:p w:rsidR="007D1106" w:rsidRDefault="007D1106" w:rsidP="007D1106">
      <w:pPr>
        <w:pStyle w:val="a3"/>
        <w:spacing w:before="5"/>
      </w:pPr>
      <w:r>
        <w:t>-</w:t>
      </w:r>
      <w:r>
        <w:tab/>
        <w:t>спонсорская помощь в развитии материально – технической базы ДОУ, в участии коллектива в конкурсах, конференциях, форумах регионального и федерального уровня;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 xml:space="preserve">участие в творческих мероприятиях 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социализация ребёнка за пределами ДОУ и семьи, повышение культурного уровня детей (посещение зоопарка, театра для детей и юношества, библиотек и др.)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реализация специальных междисциплинарных подходов к оздоровлению, коррекции и реабилитации детей с проблемами в здоровье и развитии (ПМПК, детская поликлиника);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приобретение опыта работы в междисциплинарной команде по сопровождению детей с ОВЗ, в том числе инвалидов,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 xml:space="preserve">формирование единого информационного пространства; опыт ведения диалога и </w:t>
      </w:r>
      <w:proofErr w:type="spellStart"/>
      <w:r>
        <w:t>полилога</w:t>
      </w:r>
      <w:proofErr w:type="spellEnd"/>
      <w:r>
        <w:t xml:space="preserve"> в интересах семьи, ДОУ и социума;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формирование инклюзивной культуры.</w:t>
      </w:r>
    </w:p>
    <w:p w:rsidR="007D1106" w:rsidRDefault="007D1106" w:rsidP="007D1106">
      <w:pPr>
        <w:pStyle w:val="a3"/>
        <w:spacing w:before="5"/>
      </w:pPr>
      <w:r>
        <w:t>Работа с социальными партнёрами строится на основе «Договоров о сотрудничестве», которые предусматривают интересы всех участников совместной деятельности.</w:t>
      </w:r>
    </w:p>
    <w:p w:rsidR="007D1106" w:rsidRDefault="007D1106" w:rsidP="007D1106">
      <w:pPr>
        <w:pStyle w:val="a3"/>
        <w:spacing w:before="5"/>
      </w:pPr>
      <w:r>
        <w:t>Формы</w:t>
      </w:r>
      <w:r>
        <w:tab/>
        <w:t>сотрудничества</w:t>
      </w:r>
      <w:r>
        <w:tab/>
        <w:t>определяются</w:t>
      </w:r>
      <w:r>
        <w:tab/>
        <w:t>коллегиально</w:t>
      </w:r>
      <w:r>
        <w:tab/>
        <w:t>и</w:t>
      </w:r>
      <w:r>
        <w:tab/>
        <w:t>отражаются</w:t>
      </w:r>
      <w:r>
        <w:tab/>
      </w:r>
      <w:proofErr w:type="gramStart"/>
      <w:r>
        <w:t>в</w:t>
      </w:r>
      <w:proofErr w:type="gramEnd"/>
    </w:p>
    <w:p w:rsidR="007D1106" w:rsidRDefault="007D1106" w:rsidP="007D1106">
      <w:pPr>
        <w:pStyle w:val="a3"/>
        <w:spacing w:before="5"/>
      </w:pPr>
      <w:r>
        <w:t>«Договоре»</w:t>
      </w:r>
    </w:p>
    <w:p w:rsidR="007D1106" w:rsidRPr="002D301F" w:rsidRDefault="007D1106" w:rsidP="007D1106">
      <w:pPr>
        <w:pStyle w:val="a3"/>
        <w:spacing w:before="5"/>
        <w:rPr>
          <w:b/>
        </w:rPr>
      </w:pPr>
    </w:p>
    <w:p w:rsidR="007D1106" w:rsidRDefault="007D1106" w:rsidP="007D1106">
      <w:pPr>
        <w:pStyle w:val="a3"/>
        <w:spacing w:before="5"/>
        <w:rPr>
          <w:b/>
        </w:rPr>
      </w:pPr>
      <w:r w:rsidRPr="002D301F">
        <w:rPr>
          <w:b/>
        </w:rPr>
        <w:lastRenderedPageBreak/>
        <w:t>Ожидаемые результаты сотрудничества ДОУ с родителями:</w:t>
      </w:r>
    </w:p>
    <w:p w:rsidR="007D1106" w:rsidRPr="002D301F" w:rsidRDefault="007D1106" w:rsidP="007D1106">
      <w:pPr>
        <w:pStyle w:val="a3"/>
        <w:spacing w:before="5"/>
        <w:rPr>
          <w:b/>
        </w:rPr>
      </w:pPr>
    </w:p>
    <w:p w:rsidR="007D1106" w:rsidRDefault="007D1106" w:rsidP="007D1106">
      <w:pPr>
        <w:pStyle w:val="a3"/>
        <w:spacing w:before="5"/>
      </w:pPr>
      <w:r>
        <w:t>•</w:t>
      </w:r>
      <w:r>
        <w:tab/>
        <w:t>сформированное детско-взрослое сообщество: объединение интересов семьи, ДОУ и социума в вопросах образования детей дошкольного возраста;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активное и грамотное участие родителей (законных представителей) в образовательном процессе ДОУ;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накопление базы данных позитивного опыта семейного воспитания;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социализация воспитанников ДОУ;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 xml:space="preserve">сформированное единое образовательное пространство в триаде 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успешное освоение детьми образовательной программы дошкольного образования ДОУ (высокое качество образования, соответствующее его возможностям и особенностям на выходе ребёнка в школу).</w:t>
      </w:r>
    </w:p>
    <w:p w:rsidR="007D1106" w:rsidRDefault="007D1106" w:rsidP="007D1106">
      <w:pPr>
        <w:pStyle w:val="a3"/>
        <w:spacing w:before="5"/>
      </w:pPr>
      <w:r>
        <w:t>Показатели эффективности системы сотрудничества ДОО и родителей воспитанников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рост педагогических интересов, знаний родителей об образовании детей в семье;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 xml:space="preserve">рост активности в посещении родителями мероприятий </w:t>
      </w:r>
      <w:proofErr w:type="gramStart"/>
      <w:r>
        <w:t>по</w:t>
      </w:r>
      <w:proofErr w:type="gramEnd"/>
    </w:p>
    <w:p w:rsidR="007D1106" w:rsidRDefault="007D1106" w:rsidP="007D1106">
      <w:pPr>
        <w:pStyle w:val="a3"/>
        <w:spacing w:before="5"/>
      </w:pPr>
      <w:r>
        <w:t>педагогическому просвещению, стремление родителей анализировать собственный опыт и опыт других родителей;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изменение (улучшение) микроклимата в неблагополучных семьях;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проявление у родителей осознанного отношения к образовательной деятельности, стремление к пониманию ребенка, анализу своих</w:t>
      </w:r>
    </w:p>
    <w:p w:rsidR="007D1106" w:rsidRDefault="007D1106" w:rsidP="007D1106">
      <w:pPr>
        <w:pStyle w:val="a3"/>
        <w:spacing w:before="5"/>
      </w:pPr>
      <w:r>
        <w:t xml:space="preserve">достижений и ошибок, умение родителями пользоваться педагогической литературой, участие родителей в клубах, объединениях, семейных конкурсах, праздниках, субботниках, организуемых </w:t>
      </w:r>
      <w:proofErr w:type="gramStart"/>
      <w:r>
        <w:t>в</w:t>
      </w:r>
      <w:proofErr w:type="gramEnd"/>
      <w:r>
        <w:t xml:space="preserve"> ДО. Осознание взрослыми членами семьи не только практической, но и воспитательной значимости их помощи ДОО в педагогической деятельности;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изменения в общении педагогов и родителей: взаимоотношения стали партнерскими;</w:t>
      </w:r>
    </w:p>
    <w:p w:rsidR="007D1106" w:rsidRDefault="007D1106" w:rsidP="007D1106">
      <w:pPr>
        <w:pStyle w:val="a3"/>
        <w:spacing w:before="5"/>
      </w:pPr>
      <w:r>
        <w:t>•</w:t>
      </w:r>
      <w:r>
        <w:tab/>
        <w:t>удовлетворённость родителей образованием ребёнка в ДОО, сотрудничеством с ДОО, положительная оценка его деятельности.</w:t>
      </w:r>
    </w:p>
    <w:p w:rsidR="007D1106" w:rsidRPr="002D301F" w:rsidRDefault="007D1106" w:rsidP="007D1106">
      <w:pPr>
        <w:pStyle w:val="a3"/>
        <w:spacing w:before="5"/>
        <w:rPr>
          <w:b/>
        </w:rPr>
      </w:pPr>
    </w:p>
    <w:p w:rsidR="007D1106" w:rsidRPr="002D301F" w:rsidRDefault="007D1106" w:rsidP="007D1106">
      <w:pPr>
        <w:pStyle w:val="a3"/>
        <w:spacing w:before="5"/>
        <w:rPr>
          <w:b/>
        </w:rPr>
      </w:pPr>
    </w:p>
    <w:p w:rsidR="007D1106" w:rsidRPr="002D301F" w:rsidRDefault="007D1106" w:rsidP="007D1106">
      <w:pPr>
        <w:pStyle w:val="a3"/>
        <w:spacing w:before="5"/>
        <w:rPr>
          <w:b/>
        </w:rPr>
      </w:pPr>
      <w:r w:rsidRPr="002D301F">
        <w:rPr>
          <w:b/>
        </w:rPr>
        <w:t>Используемая литература</w:t>
      </w:r>
    </w:p>
    <w:p w:rsidR="007D1106" w:rsidRDefault="007D1106" w:rsidP="007D1106">
      <w:pPr>
        <w:pStyle w:val="a3"/>
        <w:spacing w:before="5"/>
      </w:pPr>
      <w:r>
        <w:t>1.</w:t>
      </w:r>
      <w:r>
        <w:tab/>
      </w:r>
      <w:proofErr w:type="spellStart"/>
      <w:r>
        <w:t>Нищева</w:t>
      </w:r>
      <w:proofErr w:type="spellEnd"/>
      <w:r>
        <w:t xml:space="preserve"> Н.В. Внедрение ФГОС </w:t>
      </w:r>
      <w:proofErr w:type="spellStart"/>
      <w:r>
        <w:t>ДОв</w:t>
      </w:r>
      <w:proofErr w:type="spellEnd"/>
      <w:r>
        <w:t xml:space="preserve"> практику работы дошкольных образовательных организаций. </w:t>
      </w:r>
      <w:proofErr w:type="spellStart"/>
      <w:r>
        <w:t>Спб</w:t>
      </w:r>
      <w:proofErr w:type="spellEnd"/>
      <w:r>
        <w:t xml:space="preserve"> «ДЕТСТВО – ПРЕСС», 2014.</w:t>
      </w:r>
    </w:p>
    <w:p w:rsidR="007D1106" w:rsidRDefault="007D1106" w:rsidP="007D1106">
      <w:pPr>
        <w:pStyle w:val="a3"/>
        <w:spacing w:before="5"/>
      </w:pPr>
      <w:r>
        <w:t>2.</w:t>
      </w:r>
      <w:r>
        <w:tab/>
        <w:t>Интернет-ресурс: Википедия.</w:t>
      </w:r>
    </w:p>
    <w:p w:rsidR="007D1106" w:rsidRDefault="007D1106" w:rsidP="007D1106">
      <w:pPr>
        <w:pStyle w:val="a3"/>
        <w:spacing w:before="5"/>
      </w:pPr>
    </w:p>
    <w:p w:rsidR="007D1106" w:rsidRDefault="007D1106" w:rsidP="007D1106">
      <w:pPr>
        <w:pStyle w:val="a3"/>
        <w:spacing w:before="5"/>
      </w:pPr>
    </w:p>
    <w:p w:rsidR="00873F52" w:rsidRDefault="00873F52">
      <w:bookmarkStart w:id="0" w:name="_GoBack"/>
      <w:bookmarkEnd w:id="0"/>
    </w:p>
    <w:sectPr w:rsidR="0087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1C0" w:rsidRDefault="007D110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603003B" wp14:editId="7C2CBCCF">
              <wp:simplePos x="0" y="0"/>
              <wp:positionH relativeFrom="page">
                <wp:posOffset>3644519</wp:posOffset>
              </wp:positionH>
              <wp:positionV relativeFrom="page">
                <wp:posOffset>10044576</wp:posOffset>
              </wp:positionV>
              <wp:extent cx="284480" cy="2108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480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51C0" w:rsidRDefault="007D1106">
                          <w:pPr>
                            <w:spacing w:before="20"/>
                            <w:ind w:left="60"/>
                            <w:rPr>
                              <w:rFonts w:ascii="Verdana"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noProof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Verdana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3" type="#_x0000_t202" style="position:absolute;margin-left:286.95pt;margin-top:790.9pt;width:22.4pt;height:16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" filled="f" stroked="f">
              <v:path arrowok="t"/>
              <v:textbox inset="0,0,0,0">
                <w:txbxContent>
                  <w:p w:rsidR="008451C0" w:rsidRDefault="007D1106">
                    <w:pPr>
                      <w:spacing w:before="20"/>
                      <w:ind w:left="60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Verdana"/>
                        <w:noProof/>
                        <w:spacing w:val="-5"/>
                        <w:sz w:val="24"/>
                      </w:rPr>
                      <w:t>12</w:t>
                    </w:r>
                    <w:r>
                      <w:rPr>
                        <w:rFonts w:ascii="Verdana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34B"/>
    <w:multiLevelType w:val="hybridMultilevel"/>
    <w:tmpl w:val="044C52A2"/>
    <w:lvl w:ilvl="0" w:tplc="88B6164E">
      <w:numFmt w:val="bullet"/>
      <w:lvlText w:val=""/>
      <w:lvlJc w:val="left"/>
      <w:pPr>
        <w:ind w:left="287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000080"/>
        <w:spacing w:val="0"/>
        <w:w w:val="99"/>
        <w:sz w:val="20"/>
        <w:szCs w:val="20"/>
        <w:lang w:val="ru-RU" w:eastAsia="en-US" w:bidi="ar-SA"/>
      </w:rPr>
    </w:lvl>
    <w:lvl w:ilvl="1" w:tplc="1DDA9794">
      <w:numFmt w:val="bullet"/>
      <w:lvlText w:val="•"/>
      <w:lvlJc w:val="left"/>
      <w:pPr>
        <w:ind w:left="573" w:hanging="142"/>
      </w:pPr>
      <w:rPr>
        <w:rFonts w:hint="default"/>
        <w:lang w:val="ru-RU" w:eastAsia="en-US" w:bidi="ar-SA"/>
      </w:rPr>
    </w:lvl>
    <w:lvl w:ilvl="2" w:tplc="8BEEC9D6">
      <w:numFmt w:val="bullet"/>
      <w:lvlText w:val="•"/>
      <w:lvlJc w:val="left"/>
      <w:pPr>
        <w:ind w:left="867" w:hanging="142"/>
      </w:pPr>
      <w:rPr>
        <w:rFonts w:hint="default"/>
        <w:lang w:val="ru-RU" w:eastAsia="en-US" w:bidi="ar-SA"/>
      </w:rPr>
    </w:lvl>
    <w:lvl w:ilvl="3" w:tplc="C03EAE24">
      <w:numFmt w:val="bullet"/>
      <w:lvlText w:val="•"/>
      <w:lvlJc w:val="left"/>
      <w:pPr>
        <w:ind w:left="1160" w:hanging="142"/>
      </w:pPr>
      <w:rPr>
        <w:rFonts w:hint="default"/>
        <w:lang w:val="ru-RU" w:eastAsia="en-US" w:bidi="ar-SA"/>
      </w:rPr>
    </w:lvl>
    <w:lvl w:ilvl="4" w:tplc="089A445C">
      <w:numFmt w:val="bullet"/>
      <w:lvlText w:val="•"/>
      <w:lvlJc w:val="left"/>
      <w:pPr>
        <w:ind w:left="1454" w:hanging="142"/>
      </w:pPr>
      <w:rPr>
        <w:rFonts w:hint="default"/>
        <w:lang w:val="ru-RU" w:eastAsia="en-US" w:bidi="ar-SA"/>
      </w:rPr>
    </w:lvl>
    <w:lvl w:ilvl="5" w:tplc="FF785E80">
      <w:numFmt w:val="bullet"/>
      <w:lvlText w:val="•"/>
      <w:lvlJc w:val="left"/>
      <w:pPr>
        <w:ind w:left="1747" w:hanging="142"/>
      </w:pPr>
      <w:rPr>
        <w:rFonts w:hint="default"/>
        <w:lang w:val="ru-RU" w:eastAsia="en-US" w:bidi="ar-SA"/>
      </w:rPr>
    </w:lvl>
    <w:lvl w:ilvl="6" w:tplc="CCC097D6">
      <w:numFmt w:val="bullet"/>
      <w:lvlText w:val="•"/>
      <w:lvlJc w:val="left"/>
      <w:pPr>
        <w:ind w:left="2041" w:hanging="142"/>
      </w:pPr>
      <w:rPr>
        <w:rFonts w:hint="default"/>
        <w:lang w:val="ru-RU" w:eastAsia="en-US" w:bidi="ar-SA"/>
      </w:rPr>
    </w:lvl>
    <w:lvl w:ilvl="7" w:tplc="814E2B96">
      <w:numFmt w:val="bullet"/>
      <w:lvlText w:val="•"/>
      <w:lvlJc w:val="left"/>
      <w:pPr>
        <w:ind w:left="2334" w:hanging="142"/>
      </w:pPr>
      <w:rPr>
        <w:rFonts w:hint="default"/>
        <w:lang w:val="ru-RU" w:eastAsia="en-US" w:bidi="ar-SA"/>
      </w:rPr>
    </w:lvl>
    <w:lvl w:ilvl="8" w:tplc="76C28F28">
      <w:numFmt w:val="bullet"/>
      <w:lvlText w:val="•"/>
      <w:lvlJc w:val="left"/>
      <w:pPr>
        <w:ind w:left="2628" w:hanging="142"/>
      </w:pPr>
      <w:rPr>
        <w:rFonts w:hint="default"/>
        <w:lang w:val="ru-RU" w:eastAsia="en-US" w:bidi="ar-SA"/>
      </w:rPr>
    </w:lvl>
  </w:abstractNum>
  <w:abstractNum w:abstractNumId="1">
    <w:nsid w:val="120505A0"/>
    <w:multiLevelType w:val="hybridMultilevel"/>
    <w:tmpl w:val="15E08FC4"/>
    <w:lvl w:ilvl="0" w:tplc="C2C44A2A">
      <w:numFmt w:val="bullet"/>
      <w:lvlText w:val=""/>
      <w:lvlJc w:val="left"/>
      <w:pPr>
        <w:ind w:left="286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000080"/>
        <w:spacing w:val="0"/>
        <w:w w:val="99"/>
        <w:sz w:val="20"/>
        <w:szCs w:val="20"/>
        <w:lang w:val="ru-RU" w:eastAsia="en-US" w:bidi="ar-SA"/>
      </w:rPr>
    </w:lvl>
    <w:lvl w:ilvl="1" w:tplc="A0067D72">
      <w:numFmt w:val="bullet"/>
      <w:lvlText w:val="•"/>
      <w:lvlJc w:val="left"/>
      <w:pPr>
        <w:ind w:left="555" w:hanging="142"/>
      </w:pPr>
      <w:rPr>
        <w:rFonts w:hint="default"/>
        <w:lang w:val="ru-RU" w:eastAsia="en-US" w:bidi="ar-SA"/>
      </w:rPr>
    </w:lvl>
    <w:lvl w:ilvl="2" w:tplc="E7C8614E">
      <w:numFmt w:val="bullet"/>
      <w:lvlText w:val="•"/>
      <w:lvlJc w:val="left"/>
      <w:pPr>
        <w:ind w:left="831" w:hanging="142"/>
      </w:pPr>
      <w:rPr>
        <w:rFonts w:hint="default"/>
        <w:lang w:val="ru-RU" w:eastAsia="en-US" w:bidi="ar-SA"/>
      </w:rPr>
    </w:lvl>
    <w:lvl w:ilvl="3" w:tplc="551442F6">
      <w:numFmt w:val="bullet"/>
      <w:lvlText w:val="•"/>
      <w:lvlJc w:val="left"/>
      <w:pPr>
        <w:ind w:left="1106" w:hanging="142"/>
      </w:pPr>
      <w:rPr>
        <w:rFonts w:hint="default"/>
        <w:lang w:val="ru-RU" w:eastAsia="en-US" w:bidi="ar-SA"/>
      </w:rPr>
    </w:lvl>
    <w:lvl w:ilvl="4" w:tplc="5164EA80">
      <w:numFmt w:val="bullet"/>
      <w:lvlText w:val="•"/>
      <w:lvlJc w:val="left"/>
      <w:pPr>
        <w:ind w:left="1382" w:hanging="142"/>
      </w:pPr>
      <w:rPr>
        <w:rFonts w:hint="default"/>
        <w:lang w:val="ru-RU" w:eastAsia="en-US" w:bidi="ar-SA"/>
      </w:rPr>
    </w:lvl>
    <w:lvl w:ilvl="5" w:tplc="BC940D0E">
      <w:numFmt w:val="bullet"/>
      <w:lvlText w:val="•"/>
      <w:lvlJc w:val="left"/>
      <w:pPr>
        <w:ind w:left="1657" w:hanging="142"/>
      </w:pPr>
      <w:rPr>
        <w:rFonts w:hint="default"/>
        <w:lang w:val="ru-RU" w:eastAsia="en-US" w:bidi="ar-SA"/>
      </w:rPr>
    </w:lvl>
    <w:lvl w:ilvl="6" w:tplc="3CFE5F4E">
      <w:numFmt w:val="bullet"/>
      <w:lvlText w:val="•"/>
      <w:lvlJc w:val="left"/>
      <w:pPr>
        <w:ind w:left="1933" w:hanging="142"/>
      </w:pPr>
      <w:rPr>
        <w:rFonts w:hint="default"/>
        <w:lang w:val="ru-RU" w:eastAsia="en-US" w:bidi="ar-SA"/>
      </w:rPr>
    </w:lvl>
    <w:lvl w:ilvl="7" w:tplc="A3580B1A">
      <w:numFmt w:val="bullet"/>
      <w:lvlText w:val="•"/>
      <w:lvlJc w:val="left"/>
      <w:pPr>
        <w:ind w:left="2208" w:hanging="142"/>
      </w:pPr>
      <w:rPr>
        <w:rFonts w:hint="default"/>
        <w:lang w:val="ru-RU" w:eastAsia="en-US" w:bidi="ar-SA"/>
      </w:rPr>
    </w:lvl>
    <w:lvl w:ilvl="8" w:tplc="4F1EC8D2">
      <w:numFmt w:val="bullet"/>
      <w:lvlText w:val="•"/>
      <w:lvlJc w:val="left"/>
      <w:pPr>
        <w:ind w:left="2484" w:hanging="142"/>
      </w:pPr>
      <w:rPr>
        <w:rFonts w:hint="default"/>
        <w:lang w:val="ru-RU" w:eastAsia="en-US" w:bidi="ar-SA"/>
      </w:rPr>
    </w:lvl>
  </w:abstractNum>
  <w:abstractNum w:abstractNumId="2">
    <w:nsid w:val="33D76CBA"/>
    <w:multiLevelType w:val="hybridMultilevel"/>
    <w:tmpl w:val="CCC2AE06"/>
    <w:lvl w:ilvl="0" w:tplc="9A8EDB78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6C133A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2" w:tplc="E8F46ACE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B9D49F4E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FB405EB4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912015AC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B2AA9906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E77AE3E4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54D85040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3">
    <w:nsid w:val="34427A3A"/>
    <w:multiLevelType w:val="hybridMultilevel"/>
    <w:tmpl w:val="D02475F2"/>
    <w:lvl w:ilvl="0" w:tplc="2A1CE5F8">
      <w:numFmt w:val="bullet"/>
      <w:lvlText w:val=""/>
      <w:lvlJc w:val="left"/>
      <w:pPr>
        <w:ind w:left="3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922B9A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082C798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A0E87BAA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BDDE8DC2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5" w:tplc="D0225688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F478650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EB84AF5C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D84A1622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4">
    <w:nsid w:val="68140D09"/>
    <w:multiLevelType w:val="hybridMultilevel"/>
    <w:tmpl w:val="7D627C76"/>
    <w:lvl w:ilvl="0" w:tplc="3A681BBC">
      <w:numFmt w:val="bullet"/>
      <w:lvlText w:val=""/>
      <w:lvlJc w:val="left"/>
      <w:pPr>
        <w:ind w:left="286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000080"/>
        <w:spacing w:val="0"/>
        <w:w w:val="99"/>
        <w:sz w:val="20"/>
        <w:szCs w:val="20"/>
        <w:lang w:val="ru-RU" w:eastAsia="en-US" w:bidi="ar-SA"/>
      </w:rPr>
    </w:lvl>
    <w:lvl w:ilvl="1" w:tplc="5706F588">
      <w:numFmt w:val="bullet"/>
      <w:lvlText w:val="•"/>
      <w:lvlJc w:val="left"/>
      <w:pPr>
        <w:ind w:left="574" w:hanging="142"/>
      </w:pPr>
      <w:rPr>
        <w:rFonts w:hint="default"/>
        <w:lang w:val="ru-RU" w:eastAsia="en-US" w:bidi="ar-SA"/>
      </w:rPr>
    </w:lvl>
    <w:lvl w:ilvl="2" w:tplc="F41A24F0">
      <w:numFmt w:val="bullet"/>
      <w:lvlText w:val="•"/>
      <w:lvlJc w:val="left"/>
      <w:pPr>
        <w:ind w:left="869" w:hanging="142"/>
      </w:pPr>
      <w:rPr>
        <w:rFonts w:hint="default"/>
        <w:lang w:val="ru-RU" w:eastAsia="en-US" w:bidi="ar-SA"/>
      </w:rPr>
    </w:lvl>
    <w:lvl w:ilvl="3" w:tplc="8572F1DE">
      <w:numFmt w:val="bullet"/>
      <w:lvlText w:val="•"/>
      <w:lvlJc w:val="left"/>
      <w:pPr>
        <w:ind w:left="1163" w:hanging="142"/>
      </w:pPr>
      <w:rPr>
        <w:rFonts w:hint="default"/>
        <w:lang w:val="ru-RU" w:eastAsia="en-US" w:bidi="ar-SA"/>
      </w:rPr>
    </w:lvl>
    <w:lvl w:ilvl="4" w:tplc="833AEE46">
      <w:numFmt w:val="bullet"/>
      <w:lvlText w:val="•"/>
      <w:lvlJc w:val="left"/>
      <w:pPr>
        <w:ind w:left="1458" w:hanging="142"/>
      </w:pPr>
      <w:rPr>
        <w:rFonts w:hint="default"/>
        <w:lang w:val="ru-RU" w:eastAsia="en-US" w:bidi="ar-SA"/>
      </w:rPr>
    </w:lvl>
    <w:lvl w:ilvl="5" w:tplc="751E9E00">
      <w:numFmt w:val="bullet"/>
      <w:lvlText w:val="•"/>
      <w:lvlJc w:val="left"/>
      <w:pPr>
        <w:ind w:left="1752" w:hanging="142"/>
      </w:pPr>
      <w:rPr>
        <w:rFonts w:hint="default"/>
        <w:lang w:val="ru-RU" w:eastAsia="en-US" w:bidi="ar-SA"/>
      </w:rPr>
    </w:lvl>
    <w:lvl w:ilvl="6" w:tplc="CD7821CE">
      <w:numFmt w:val="bullet"/>
      <w:lvlText w:val="•"/>
      <w:lvlJc w:val="left"/>
      <w:pPr>
        <w:ind w:left="2047" w:hanging="142"/>
      </w:pPr>
      <w:rPr>
        <w:rFonts w:hint="default"/>
        <w:lang w:val="ru-RU" w:eastAsia="en-US" w:bidi="ar-SA"/>
      </w:rPr>
    </w:lvl>
    <w:lvl w:ilvl="7" w:tplc="37D6681A">
      <w:numFmt w:val="bullet"/>
      <w:lvlText w:val="•"/>
      <w:lvlJc w:val="left"/>
      <w:pPr>
        <w:ind w:left="2341" w:hanging="142"/>
      </w:pPr>
      <w:rPr>
        <w:rFonts w:hint="default"/>
        <w:lang w:val="ru-RU" w:eastAsia="en-US" w:bidi="ar-SA"/>
      </w:rPr>
    </w:lvl>
    <w:lvl w:ilvl="8" w:tplc="247AD5F8">
      <w:numFmt w:val="bullet"/>
      <w:lvlText w:val="•"/>
      <w:lvlJc w:val="left"/>
      <w:pPr>
        <w:ind w:left="2636" w:hanging="1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06"/>
    <w:rsid w:val="007D1106"/>
    <w:rsid w:val="0087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D1106"/>
    <w:pPr>
      <w:ind w:left="33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7D1106"/>
    <w:pPr>
      <w:ind w:left="3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D1106"/>
    <w:pPr>
      <w:ind w:left="256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1106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7D11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7D110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D1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110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11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D1106"/>
    <w:pPr>
      <w:ind w:left="1053"/>
      <w:jc w:val="both"/>
    </w:pPr>
  </w:style>
  <w:style w:type="paragraph" w:customStyle="1" w:styleId="TableParagraph">
    <w:name w:val="Table Paragraph"/>
    <w:basedOn w:val="a"/>
    <w:uiPriority w:val="1"/>
    <w:qFormat/>
    <w:rsid w:val="007D1106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D11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1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D1106"/>
    <w:pPr>
      <w:ind w:left="332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7D1106"/>
    <w:pPr>
      <w:ind w:left="3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D1106"/>
    <w:pPr>
      <w:ind w:left="256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D1106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7D11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7D110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D1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110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11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D1106"/>
    <w:pPr>
      <w:ind w:left="1053"/>
      <w:jc w:val="both"/>
    </w:pPr>
  </w:style>
  <w:style w:type="paragraph" w:customStyle="1" w:styleId="TableParagraph">
    <w:name w:val="Table Paragraph"/>
    <w:basedOn w:val="a"/>
    <w:uiPriority w:val="1"/>
    <w:qFormat/>
    <w:rsid w:val="007D1106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D11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1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2024-09-18T15:46:00Z</dcterms:created>
  <dcterms:modified xsi:type="dcterms:W3CDTF">2024-09-18T15:47:00Z</dcterms:modified>
</cp:coreProperties>
</file>